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EE20" w14:textId="77777777" w:rsidR="007326AA" w:rsidRPr="007326AA" w:rsidRDefault="007326AA" w:rsidP="007326AA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6A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7326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BB01E9" w14:textId="77777777" w:rsidR="007326AA" w:rsidRPr="007326AA" w:rsidRDefault="007326AA" w:rsidP="00732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6AA">
        <w:rPr>
          <w:rFonts w:ascii="Times New Roman" w:eastAsia="Calibri" w:hAnsi="Times New Roman" w:cs="Times New Roman"/>
          <w:b/>
          <w:sz w:val="28"/>
          <w:szCs w:val="28"/>
        </w:rPr>
        <w:t>АДМИНИСТРАЦИЯ НОВСКОГО СЕЛЬСКОГО ПОСЕЛЕНИЯ</w:t>
      </w:r>
    </w:p>
    <w:p w14:paraId="5D454200" w14:textId="77777777" w:rsidR="007326AA" w:rsidRPr="007326AA" w:rsidRDefault="007326AA" w:rsidP="00732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6AA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</w:t>
      </w:r>
    </w:p>
    <w:p w14:paraId="4501EBAB" w14:textId="77777777" w:rsidR="007326AA" w:rsidRPr="007326AA" w:rsidRDefault="007326AA" w:rsidP="007326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26AA">
        <w:rPr>
          <w:rFonts w:ascii="Times New Roman" w:eastAsia="Calibri" w:hAnsi="Times New Roman" w:cs="Times New Roman"/>
          <w:b/>
          <w:sz w:val="28"/>
          <w:szCs w:val="28"/>
        </w:rPr>
        <w:t xml:space="preserve"> ИВАНОВСКОЙ ОБЛАСТИ</w:t>
      </w:r>
      <w:r w:rsidRPr="007326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75BAC7A6" w14:textId="77777777" w:rsidR="007326AA" w:rsidRPr="007326AA" w:rsidRDefault="007326AA" w:rsidP="007326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8A24EA" w14:textId="77777777" w:rsidR="007326AA" w:rsidRPr="007326AA" w:rsidRDefault="007326AA" w:rsidP="007326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B6F75A" w14:textId="77777777" w:rsidR="007326AA" w:rsidRPr="007326AA" w:rsidRDefault="007326AA" w:rsidP="007326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26A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7D3C296F" w14:textId="77777777" w:rsidR="007326AA" w:rsidRPr="007326AA" w:rsidRDefault="007326AA" w:rsidP="007326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0E7D31" w14:textId="5FA94CFF" w:rsidR="007326AA" w:rsidRPr="007326AA" w:rsidRDefault="007326AA" w:rsidP="007326A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6A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Pr="007326AA">
        <w:rPr>
          <w:rFonts w:ascii="Times New Roman" w:eastAsia="Calibri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7326AA">
        <w:rPr>
          <w:rFonts w:ascii="Times New Roman" w:eastAsia="Calibri" w:hAnsi="Times New Roman" w:cs="Times New Roman"/>
          <w:b/>
          <w:bCs/>
          <w:sz w:val="28"/>
          <w:szCs w:val="28"/>
        </w:rPr>
        <w:t>.06.2025 г.                                             №</w:t>
      </w:r>
      <w:bookmarkStart w:id="0" w:name="_GoBack"/>
      <w:bookmarkEnd w:id="0"/>
      <w:r w:rsidRPr="007326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7326AA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14:paraId="12BB9579" w14:textId="77777777" w:rsidR="007326AA" w:rsidRPr="007326AA" w:rsidRDefault="007326AA" w:rsidP="00732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DD1F77" w14:textId="7CFBA9B3" w:rsidR="00D06E91" w:rsidRPr="00D06E91" w:rsidRDefault="00336DF0" w:rsidP="007326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E91">
        <w:rPr>
          <w:rFonts w:ascii="Times New Roman" w:hAnsi="Times New Roman" w:cs="Times New Roman"/>
          <w:sz w:val="28"/>
          <w:szCs w:val="28"/>
        </w:rPr>
        <w:t>«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от </w:t>
      </w:r>
      <w:r w:rsidR="000C3BB8">
        <w:rPr>
          <w:rFonts w:ascii="Times New Roman" w:hAnsi="Times New Roman" w:cs="Times New Roman"/>
          <w:sz w:val="28"/>
          <w:szCs w:val="28"/>
        </w:rPr>
        <w:t>26</w:t>
      </w:r>
      <w:r w:rsidR="00D06E91" w:rsidRPr="00D06E91">
        <w:rPr>
          <w:rFonts w:ascii="Times New Roman" w:hAnsi="Times New Roman" w:cs="Times New Roman"/>
          <w:sz w:val="28"/>
          <w:szCs w:val="28"/>
        </w:rPr>
        <w:t>.</w:t>
      </w:r>
      <w:r w:rsidR="004C7786">
        <w:rPr>
          <w:rFonts w:ascii="Times New Roman" w:hAnsi="Times New Roman" w:cs="Times New Roman"/>
          <w:sz w:val="28"/>
          <w:szCs w:val="28"/>
        </w:rPr>
        <w:t>12</w:t>
      </w:r>
      <w:r w:rsidR="00D06E91" w:rsidRPr="00D06E91">
        <w:rPr>
          <w:rFonts w:ascii="Times New Roman" w:hAnsi="Times New Roman" w:cs="Times New Roman"/>
          <w:sz w:val="28"/>
          <w:szCs w:val="28"/>
        </w:rPr>
        <w:t>.20</w:t>
      </w:r>
      <w:r w:rsidR="004C7786">
        <w:rPr>
          <w:rFonts w:ascii="Times New Roman" w:hAnsi="Times New Roman" w:cs="Times New Roman"/>
          <w:sz w:val="28"/>
          <w:szCs w:val="28"/>
        </w:rPr>
        <w:t>2</w:t>
      </w:r>
      <w:r w:rsidR="000C3BB8">
        <w:rPr>
          <w:rFonts w:ascii="Times New Roman" w:hAnsi="Times New Roman" w:cs="Times New Roman"/>
          <w:sz w:val="28"/>
          <w:szCs w:val="28"/>
        </w:rPr>
        <w:t>4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г.  N </w:t>
      </w:r>
      <w:r w:rsidR="000C3BB8">
        <w:rPr>
          <w:rFonts w:ascii="Times New Roman" w:hAnsi="Times New Roman" w:cs="Times New Roman"/>
          <w:sz w:val="28"/>
          <w:szCs w:val="28"/>
        </w:rPr>
        <w:t>83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-п</w:t>
      </w:r>
    </w:p>
    <w:p w14:paraId="510CD1ED" w14:textId="77777777" w:rsidR="002C61A7" w:rsidRDefault="002C61A7" w:rsidP="007326AA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6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0C3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C6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0C3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2C6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года»</w:t>
      </w:r>
    </w:p>
    <w:p w14:paraId="575AA2C3" w14:textId="77777777" w:rsidR="007326AA" w:rsidRPr="002C61A7" w:rsidRDefault="007326AA" w:rsidP="007326AA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DE45B0" w14:textId="4B0CA688" w:rsidR="004A4277" w:rsidRPr="007326AA" w:rsidRDefault="004A4277" w:rsidP="007326AA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336DF0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7326AA">
        <w:rPr>
          <w:rFonts w:ascii="Times New Roman" w:hAnsi="Times New Roman" w:cs="Times New Roman"/>
          <w:sz w:val="28"/>
          <w:szCs w:val="28"/>
        </w:rPr>
        <w:t xml:space="preserve">Новском </w:t>
      </w:r>
      <w:r w:rsidR="00546A6C" w:rsidRPr="00546A6C">
        <w:rPr>
          <w:rFonts w:ascii="Times New Roman" w:hAnsi="Times New Roman" w:cs="Times New Roman"/>
          <w:sz w:val="28"/>
          <w:szCs w:val="28"/>
        </w:rPr>
        <w:t>с</w:t>
      </w:r>
      <w:r w:rsidR="00390EB2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46A6C">
        <w:rPr>
          <w:rFonts w:ascii="Times New Roman" w:hAnsi="Times New Roman" w:cs="Times New Roman"/>
          <w:sz w:val="28"/>
          <w:szCs w:val="28"/>
        </w:rPr>
        <w:t>муниципальн</w:t>
      </w:r>
      <w:r w:rsidR="00336DF0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46A6C">
        <w:rPr>
          <w:rFonts w:ascii="Times New Roman" w:hAnsi="Times New Roman" w:cs="Times New Roman"/>
          <w:sz w:val="28"/>
          <w:szCs w:val="28"/>
        </w:rPr>
        <w:t>редакции</w:t>
      </w:r>
      <w:r w:rsidR="00336DF0">
        <w:rPr>
          <w:rFonts w:ascii="Times New Roman" w:hAnsi="Times New Roman" w:cs="Times New Roman"/>
          <w:sz w:val="28"/>
          <w:szCs w:val="28"/>
        </w:rPr>
        <w:t>)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326AA" w:rsidRPr="007326AA">
        <w:rPr>
          <w:rFonts w:ascii="Times New Roman" w:hAnsi="Times New Roman" w:cs="Times New Roman"/>
          <w:b/>
          <w:sz w:val="28"/>
          <w:szCs w:val="28"/>
        </w:rPr>
        <w:t>поста</w:t>
      </w:r>
      <w:r w:rsidR="007326AA">
        <w:rPr>
          <w:rFonts w:ascii="Times New Roman" w:hAnsi="Times New Roman" w:cs="Times New Roman"/>
          <w:b/>
          <w:sz w:val="28"/>
          <w:szCs w:val="28"/>
        </w:rPr>
        <w:t>н</w:t>
      </w:r>
      <w:r w:rsidR="007326AA" w:rsidRPr="007326AA">
        <w:rPr>
          <w:rFonts w:ascii="Times New Roman" w:hAnsi="Times New Roman" w:cs="Times New Roman"/>
          <w:b/>
          <w:sz w:val="28"/>
          <w:szCs w:val="28"/>
        </w:rPr>
        <w:t>овляет:</w:t>
      </w:r>
    </w:p>
    <w:p w14:paraId="5E7F9EF7" w14:textId="77777777" w:rsidR="004A4277" w:rsidRDefault="004A4277" w:rsidP="00732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024418" w14:textId="77777777" w:rsidR="00C500CE" w:rsidRPr="00C500CE" w:rsidRDefault="002C61A7" w:rsidP="007326AA">
      <w:pPr>
        <w:tabs>
          <w:tab w:val="left" w:pos="57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4A4277"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 xml:space="preserve">иципальную программу </w:t>
      </w:r>
      <w:r w:rsidRPr="002C61A7">
        <w:rPr>
          <w:rFonts w:ascii="Times New Roman" w:hAnsi="Times New Roman" w:cs="Times New Roman"/>
          <w:bCs/>
          <w:color w:val="000000"/>
          <w:sz w:val="28"/>
          <w:szCs w:val="28"/>
        </w:rPr>
        <w:t>«Социально-экономическое развитие Новского сельского поселения на 202</w:t>
      </w:r>
      <w:r w:rsidR="000C3BB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C61A7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0C3BB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C6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3F0A">
        <w:rPr>
          <w:rFonts w:ascii="Times New Roman" w:hAnsi="Times New Roman"/>
          <w:sz w:val="28"/>
          <w:szCs w:val="28"/>
        </w:rPr>
        <w:t>утвержденную постановлением №</w:t>
      </w:r>
      <w:r w:rsidR="000C3BB8">
        <w:rPr>
          <w:rFonts w:ascii="Times New Roman" w:hAnsi="Times New Roman"/>
          <w:sz w:val="28"/>
          <w:szCs w:val="28"/>
        </w:rPr>
        <w:t>83</w:t>
      </w:r>
      <w:r w:rsidR="00BA3F0A">
        <w:rPr>
          <w:rFonts w:ascii="Times New Roman" w:hAnsi="Times New Roman"/>
          <w:sz w:val="28"/>
          <w:szCs w:val="28"/>
        </w:rPr>
        <w:t xml:space="preserve">-п от </w:t>
      </w:r>
      <w:r w:rsidR="000C3BB8">
        <w:rPr>
          <w:rFonts w:ascii="Times New Roman" w:hAnsi="Times New Roman"/>
          <w:sz w:val="28"/>
          <w:szCs w:val="28"/>
        </w:rPr>
        <w:t>26</w:t>
      </w:r>
      <w:r w:rsidR="00BA3F0A">
        <w:rPr>
          <w:rFonts w:ascii="Times New Roman" w:hAnsi="Times New Roman"/>
          <w:sz w:val="28"/>
          <w:szCs w:val="28"/>
        </w:rPr>
        <w:t>.12.202</w:t>
      </w:r>
      <w:r w:rsidR="000C3BB8">
        <w:rPr>
          <w:rFonts w:ascii="Times New Roman" w:hAnsi="Times New Roman"/>
          <w:sz w:val="28"/>
          <w:szCs w:val="28"/>
        </w:rPr>
        <w:t>4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14:paraId="2EFB28CF" w14:textId="77777777" w:rsidR="00F9092B" w:rsidRDefault="00336DF0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1A7">
        <w:rPr>
          <w:rFonts w:ascii="Times New Roman" w:hAnsi="Times New Roman"/>
          <w:sz w:val="28"/>
          <w:szCs w:val="28"/>
        </w:rPr>
        <w:t xml:space="preserve">        2.</w:t>
      </w:r>
      <w:r w:rsidR="00F9092B" w:rsidRPr="00E4136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9092B" w:rsidRPr="00E4136A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="00F9092B" w:rsidRPr="00E4136A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</w:t>
      </w:r>
      <w:r w:rsidR="00F9092B">
        <w:rPr>
          <w:rFonts w:ascii="Times New Roman" w:hAnsi="Times New Roman" w:cs="Times New Roman"/>
          <w:sz w:val="28"/>
          <w:szCs w:val="28"/>
        </w:rPr>
        <w:t>»</w:t>
      </w:r>
      <w:r w:rsidR="00F9092B" w:rsidRPr="00E41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92B">
        <w:rPr>
          <w:rFonts w:ascii="Times New Roman" w:hAnsi="Times New Roman" w:cs="Times New Roman"/>
          <w:sz w:val="28"/>
          <w:szCs w:val="28"/>
        </w:rPr>
        <w:t>в строке «</w:t>
      </w:r>
      <w:r w:rsidR="00F9092B"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="00F9092B" w:rsidRPr="004F1406">
        <w:rPr>
          <w:rFonts w:ascii="Times New Roman" w:hAnsi="Times New Roman" w:cs="Times New Roman"/>
          <w:sz w:val="28"/>
          <w:szCs w:val="28"/>
        </w:rPr>
        <w:t>»</w:t>
      </w:r>
      <w:r w:rsidR="00F9092B"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3F0517">
        <w:rPr>
          <w:rFonts w:ascii="Times New Roman" w:hAnsi="Times New Roman" w:cs="Times New Roman"/>
          <w:sz w:val="28"/>
          <w:szCs w:val="28"/>
        </w:rPr>
        <w:t>1168,4</w:t>
      </w:r>
      <w:r w:rsidR="00F9092B">
        <w:rPr>
          <w:rFonts w:ascii="Times New Roman" w:hAnsi="Times New Roman" w:cs="Times New Roman"/>
          <w:sz w:val="28"/>
          <w:szCs w:val="28"/>
        </w:rPr>
        <w:t>» внести число «</w:t>
      </w:r>
      <w:r w:rsidR="003F0517">
        <w:rPr>
          <w:rFonts w:ascii="Times New Roman" w:hAnsi="Times New Roman" w:cs="Times New Roman"/>
          <w:sz w:val="28"/>
          <w:szCs w:val="28"/>
        </w:rPr>
        <w:t>1297,4</w:t>
      </w:r>
      <w:r w:rsidR="00F9092B">
        <w:rPr>
          <w:rFonts w:ascii="Times New Roman" w:hAnsi="Times New Roman" w:cs="Times New Roman"/>
          <w:sz w:val="28"/>
          <w:szCs w:val="28"/>
        </w:rPr>
        <w:t>»,</w:t>
      </w:r>
      <w:r w:rsidR="00F9092B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F9092B">
        <w:rPr>
          <w:rFonts w:ascii="Times New Roman" w:hAnsi="Times New Roman" w:cs="Times New Roman"/>
          <w:sz w:val="28"/>
          <w:szCs w:val="28"/>
        </w:rPr>
        <w:t>в строке «2025 год» вместо числа «</w:t>
      </w:r>
      <w:r w:rsidR="003F0517">
        <w:rPr>
          <w:rFonts w:ascii="Times New Roman" w:hAnsi="Times New Roman" w:cs="Times New Roman"/>
          <w:sz w:val="28"/>
          <w:szCs w:val="28"/>
        </w:rPr>
        <w:t>655,7</w:t>
      </w:r>
      <w:r w:rsidR="00F9092B">
        <w:rPr>
          <w:rFonts w:ascii="Times New Roman" w:hAnsi="Times New Roman" w:cs="Times New Roman"/>
          <w:sz w:val="28"/>
          <w:szCs w:val="28"/>
        </w:rPr>
        <w:t>» внести число «</w:t>
      </w:r>
      <w:r w:rsidR="003F0517">
        <w:rPr>
          <w:rFonts w:ascii="Times New Roman" w:hAnsi="Times New Roman" w:cs="Times New Roman"/>
          <w:sz w:val="28"/>
          <w:szCs w:val="28"/>
        </w:rPr>
        <w:t>784,7</w:t>
      </w:r>
      <w:r w:rsidR="00F9092B">
        <w:rPr>
          <w:rFonts w:ascii="Times New Roman" w:hAnsi="Times New Roman" w:cs="Times New Roman"/>
          <w:sz w:val="28"/>
          <w:szCs w:val="28"/>
        </w:rPr>
        <w:t>».</w:t>
      </w:r>
    </w:p>
    <w:p w14:paraId="5264EE49" w14:textId="77777777" w:rsidR="007326AA" w:rsidRDefault="007326AA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949BD" w14:textId="77777777" w:rsidR="00F9092B" w:rsidRDefault="00F9092B" w:rsidP="0073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B01">
        <w:rPr>
          <w:rFonts w:ascii="Times New Roman" w:hAnsi="Times New Roman" w:cs="Times New Roman"/>
          <w:sz w:val="28"/>
          <w:szCs w:val="28"/>
        </w:rPr>
        <w:t>Таблицу «Ресурсное обеспечение подпрограммы» читать в новой редакции:</w:t>
      </w:r>
    </w:p>
    <w:p w14:paraId="4544D1D7" w14:textId="77777777" w:rsidR="007326AA" w:rsidRDefault="007326AA" w:rsidP="0073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6C1FF0" w:rsidRPr="006C1FF0" w14:paraId="36679333" w14:textId="77777777" w:rsidTr="003C4536">
        <w:tc>
          <w:tcPr>
            <w:tcW w:w="4248" w:type="dxa"/>
          </w:tcPr>
          <w:p w14:paraId="206ECEE0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14:paraId="56031A8D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01E6F62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A3EC7A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3DB3D10C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C1FF0" w:rsidRPr="006C1FF0" w14:paraId="4108D860" w14:textId="77777777" w:rsidTr="003C4536">
        <w:tc>
          <w:tcPr>
            <w:tcW w:w="4248" w:type="dxa"/>
          </w:tcPr>
          <w:p w14:paraId="3E86DD33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14:paraId="56E0C6EA" w14:textId="77777777" w:rsidR="006C1FF0" w:rsidRPr="006C1FF0" w:rsidRDefault="003F0517" w:rsidP="00732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1297,4</w:t>
            </w:r>
          </w:p>
        </w:tc>
        <w:tc>
          <w:tcPr>
            <w:tcW w:w="1276" w:type="dxa"/>
          </w:tcPr>
          <w:p w14:paraId="083BF39A" w14:textId="77777777" w:rsidR="006C1FF0" w:rsidRPr="006C1FF0" w:rsidRDefault="003F0517" w:rsidP="00732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784,7</w:t>
            </w:r>
          </w:p>
        </w:tc>
        <w:tc>
          <w:tcPr>
            <w:tcW w:w="1276" w:type="dxa"/>
          </w:tcPr>
          <w:p w14:paraId="7EFD0055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b/>
                <w:sz w:val="24"/>
                <w:szCs w:val="24"/>
              </w:rPr>
              <w:t>364,7</w:t>
            </w:r>
          </w:p>
        </w:tc>
        <w:tc>
          <w:tcPr>
            <w:tcW w:w="1276" w:type="dxa"/>
          </w:tcPr>
          <w:p w14:paraId="4B02AF38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6C1FF0" w:rsidRPr="006C1FF0" w14:paraId="78D8B4A9" w14:textId="77777777" w:rsidTr="003C4536">
        <w:tc>
          <w:tcPr>
            <w:tcW w:w="4248" w:type="dxa"/>
          </w:tcPr>
          <w:p w14:paraId="0B61BD56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14:paraId="3FA93348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</w:tcPr>
          <w:p w14:paraId="59211CFC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14:paraId="6661C27E" w14:textId="77777777" w:rsidR="006C1FF0" w:rsidRPr="006C1FF0" w:rsidRDefault="006C1FF0" w:rsidP="007326AA">
            <w:pPr>
              <w:rPr>
                <w:rFonts w:ascii="Times New Roman" w:hAnsi="Times New Roman" w:cs="Times New Roman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14:paraId="4F6F3889" w14:textId="77777777" w:rsidR="006C1FF0" w:rsidRPr="006C1FF0" w:rsidRDefault="006C1FF0" w:rsidP="007326AA">
            <w:pPr>
              <w:rPr>
                <w:rFonts w:ascii="Times New Roman" w:hAnsi="Times New Roman" w:cs="Times New Roman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FF0" w:rsidRPr="006C1FF0" w14:paraId="12813E29" w14:textId="77777777" w:rsidTr="003C4536">
        <w:tc>
          <w:tcPr>
            <w:tcW w:w="4248" w:type="dxa"/>
          </w:tcPr>
          <w:p w14:paraId="2C97AFE1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14:paraId="52432793" w14:textId="77777777" w:rsidR="006C1FF0" w:rsidRPr="006C1FF0" w:rsidRDefault="003F0517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1276" w:type="dxa"/>
          </w:tcPr>
          <w:p w14:paraId="75520E43" w14:textId="77777777" w:rsidR="006C1FF0" w:rsidRPr="006C1FF0" w:rsidRDefault="003F0517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6" w:type="dxa"/>
          </w:tcPr>
          <w:p w14:paraId="67FA14B4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276" w:type="dxa"/>
          </w:tcPr>
          <w:p w14:paraId="7FF91AAC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FF0" w:rsidRPr="006C1FF0" w14:paraId="034C5925" w14:textId="77777777" w:rsidTr="003C4536">
        <w:tc>
          <w:tcPr>
            <w:tcW w:w="4248" w:type="dxa"/>
          </w:tcPr>
          <w:p w14:paraId="033A602C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14:paraId="71883114" w14:textId="77777777" w:rsidR="006C1FF0" w:rsidRPr="006C1FF0" w:rsidRDefault="003F0517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76" w:type="dxa"/>
          </w:tcPr>
          <w:p w14:paraId="10CFB5D8" w14:textId="77777777" w:rsidR="006C1FF0" w:rsidRPr="006C1FF0" w:rsidRDefault="003F0517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76" w:type="dxa"/>
          </w:tcPr>
          <w:p w14:paraId="0B7FE754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DA3C69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FF0" w:rsidRPr="006C1FF0" w14:paraId="7EC4F5E0" w14:textId="77777777" w:rsidTr="003C4536">
        <w:tc>
          <w:tcPr>
            <w:tcW w:w="4248" w:type="dxa"/>
          </w:tcPr>
          <w:p w14:paraId="2304A17B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14:paraId="03B3B8A4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14:paraId="20BF249A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14:paraId="5FEBE430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14:paraId="779DE0C6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FF0" w:rsidRPr="006C1FF0" w14:paraId="58F146DF" w14:textId="77777777" w:rsidTr="003C4536">
        <w:tc>
          <w:tcPr>
            <w:tcW w:w="4248" w:type="dxa"/>
          </w:tcPr>
          <w:p w14:paraId="65198C95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14:paraId="203313DC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276" w:type="dxa"/>
          </w:tcPr>
          <w:p w14:paraId="628DAFB1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14:paraId="709A1228" w14:textId="77777777" w:rsidR="006C1FF0" w:rsidRPr="006C1FF0" w:rsidRDefault="006C1FF0" w:rsidP="007326AA">
            <w:pPr>
              <w:rPr>
                <w:rFonts w:ascii="Times New Roman" w:hAnsi="Times New Roman" w:cs="Times New Roman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14:paraId="61B78835" w14:textId="77777777" w:rsidR="006C1FF0" w:rsidRPr="006C1FF0" w:rsidRDefault="006C1FF0" w:rsidP="007326AA">
            <w:pPr>
              <w:rPr>
                <w:rFonts w:ascii="Times New Roman" w:hAnsi="Times New Roman" w:cs="Times New Roman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6C1FF0" w:rsidRPr="006C1FF0" w14:paraId="6DC2AE5D" w14:textId="77777777" w:rsidTr="003C4536">
        <w:tc>
          <w:tcPr>
            <w:tcW w:w="4248" w:type="dxa"/>
          </w:tcPr>
          <w:p w14:paraId="3B38CF40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14:paraId="0D7395DB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14:paraId="2648B09A" w14:textId="77777777" w:rsidR="006C1FF0" w:rsidRPr="006C1FF0" w:rsidRDefault="006C1FF0" w:rsidP="0073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4DABC6B5" w14:textId="77777777" w:rsidR="006C1FF0" w:rsidRPr="006C1FF0" w:rsidRDefault="006C1FF0" w:rsidP="007326AA">
            <w:pPr>
              <w:rPr>
                <w:rFonts w:ascii="Times New Roman" w:hAnsi="Times New Roman" w:cs="Times New Roman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51F2E186" w14:textId="77777777" w:rsidR="006C1FF0" w:rsidRPr="006C1FF0" w:rsidRDefault="006C1FF0" w:rsidP="007326AA">
            <w:pPr>
              <w:rPr>
                <w:rFonts w:ascii="Times New Roman" w:hAnsi="Times New Roman" w:cs="Times New Roman"/>
              </w:rPr>
            </w:pPr>
            <w:r w:rsidRPr="006C1FF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14:paraId="60A81A12" w14:textId="77777777" w:rsidR="006C1FF0" w:rsidRDefault="006C1FF0" w:rsidP="0073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D2125" w14:textId="77777777" w:rsidR="00FB3BB5" w:rsidRDefault="00FB3BB5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28ED64E8" w14:textId="77777777" w:rsidR="00FB3BB5" w:rsidRDefault="00FB3BB5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8E1DF6">
        <w:rPr>
          <w:rFonts w:ascii="Times New Roman" w:hAnsi="Times New Roman" w:cs="Times New Roman"/>
          <w:sz w:val="28"/>
          <w:szCs w:val="28"/>
        </w:rPr>
        <w:t>797,0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8E1DF6">
        <w:rPr>
          <w:rFonts w:ascii="Times New Roman" w:hAnsi="Times New Roman" w:cs="Times New Roman"/>
          <w:sz w:val="28"/>
          <w:szCs w:val="28"/>
        </w:rPr>
        <w:t>668,0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1572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8E1DF6">
        <w:rPr>
          <w:rFonts w:ascii="Times New Roman" w:hAnsi="Times New Roman" w:cs="Times New Roman"/>
          <w:sz w:val="28"/>
          <w:szCs w:val="28"/>
        </w:rPr>
        <w:t>797,0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8E1DF6">
        <w:rPr>
          <w:rFonts w:ascii="Times New Roman" w:hAnsi="Times New Roman" w:cs="Times New Roman"/>
          <w:sz w:val="28"/>
          <w:szCs w:val="28"/>
        </w:rPr>
        <w:t>668</w:t>
      </w:r>
      <w:r w:rsidR="001572A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». Внести изменения в перечень общих мероприятий и читать его в новой редакции:</w:t>
      </w:r>
    </w:p>
    <w:p w14:paraId="041B0C96" w14:textId="77777777" w:rsidR="007326AA" w:rsidRDefault="007326AA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4D14D" w14:textId="77777777" w:rsidR="002C61A7" w:rsidRPr="007326AA" w:rsidRDefault="002C61A7" w:rsidP="007326AA">
      <w:pPr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7326A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091E5995" w14:textId="77777777" w:rsidR="002C61A7" w:rsidRPr="007326AA" w:rsidRDefault="002C61A7" w:rsidP="007326AA">
      <w:pPr>
        <w:spacing w:after="0" w:line="240" w:lineRule="auto"/>
        <w:ind w:left="187"/>
        <w:jc w:val="center"/>
        <w:rPr>
          <w:rFonts w:ascii="Times New Roman" w:hAnsi="Times New Roman" w:cs="Times New Roman"/>
          <w:sz w:val="24"/>
          <w:szCs w:val="24"/>
        </w:rPr>
      </w:pPr>
      <w:r w:rsidRPr="007326AA">
        <w:rPr>
          <w:rFonts w:ascii="Times New Roman" w:hAnsi="Times New Roman" w:cs="Times New Roman"/>
          <w:b/>
          <w:sz w:val="24"/>
          <w:szCs w:val="24"/>
        </w:rPr>
        <w:t>ОБЩИХ МЕРОПРИЯТИЙ БЛАГОУСТРОЙСТВА НОВСКОГО СЕЛЬСКОГО ПОСЕЛЕНИЯ</w:t>
      </w:r>
    </w:p>
    <w:p w14:paraId="6C5F5E1A" w14:textId="77777777" w:rsidR="002C61A7" w:rsidRPr="007326AA" w:rsidRDefault="002C61A7" w:rsidP="00732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2" w:type="dxa"/>
        <w:tblInd w:w="-318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68"/>
        <w:gridCol w:w="2013"/>
        <w:gridCol w:w="1985"/>
        <w:gridCol w:w="1701"/>
        <w:gridCol w:w="1843"/>
        <w:gridCol w:w="1842"/>
      </w:tblGrid>
      <w:tr w:rsidR="001572AF" w:rsidRPr="007326AA" w14:paraId="39DCA365" w14:textId="77777777" w:rsidTr="007326AA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565" w14:textId="77777777" w:rsidR="001572AF" w:rsidRPr="007326AA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037F78A" w14:textId="77777777" w:rsidR="001572AF" w:rsidRPr="007326AA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266C" w14:textId="77777777" w:rsidR="001572AF" w:rsidRPr="007326AA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14:paraId="426EED67" w14:textId="77777777" w:rsidR="001572AF" w:rsidRPr="007326AA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5F09" w14:textId="77777777" w:rsidR="001572AF" w:rsidRPr="007326AA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537" w14:textId="77777777" w:rsidR="001572AF" w:rsidRPr="007326AA" w:rsidRDefault="001572AF" w:rsidP="007326A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1572AF" w:rsidRPr="007326AA" w14:paraId="3C510655" w14:textId="77777777" w:rsidTr="007326AA">
        <w:trPr>
          <w:trHeight w:val="55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E2B" w14:textId="77777777" w:rsidR="001572AF" w:rsidRPr="007326AA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E7B8" w14:textId="77777777" w:rsidR="001572AF" w:rsidRPr="007326AA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721" w14:textId="77777777" w:rsidR="001572AF" w:rsidRPr="007326AA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FA0C" w14:textId="77777777" w:rsidR="001572AF" w:rsidRPr="007326AA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8F21" w14:textId="77777777" w:rsidR="001572AF" w:rsidRPr="007326AA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A6B3" w14:textId="77777777" w:rsidR="001572AF" w:rsidRPr="007326AA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 г.  </w:t>
            </w:r>
          </w:p>
        </w:tc>
      </w:tr>
      <w:tr w:rsidR="001572AF" w:rsidRPr="00ED64A8" w14:paraId="6D5580F5" w14:textId="77777777" w:rsidTr="007326AA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489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B473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1572AF" w:rsidRPr="00ED64A8" w14:paraId="0B7B1BD6" w14:textId="77777777" w:rsidTr="007326AA">
        <w:trPr>
          <w:trHeight w:val="1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766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3936" w14:textId="77777777" w:rsidR="001572AF" w:rsidRPr="00ED64A8" w:rsidRDefault="001572AF" w:rsidP="007326A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BF8F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CDB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11C" w14:textId="77777777" w:rsidR="001572AF" w:rsidRPr="00ED64A8" w:rsidRDefault="001572AF" w:rsidP="007326AA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D7D1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1572AF" w:rsidRPr="00ED64A8" w14:paraId="069270EC" w14:textId="77777777" w:rsidTr="007326AA"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8FC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8EB" w14:textId="77777777" w:rsidR="001572AF" w:rsidRPr="00ED64A8" w:rsidRDefault="001572AF" w:rsidP="007326AA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(спил деревьев, скашивание травы, сбор мусора на территории сельского поселения, ремонт памятников)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7565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607E" w14:textId="77777777" w:rsidR="001572AF" w:rsidRPr="00ED64A8" w:rsidRDefault="008E1DF6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BE33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5310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72AF" w:rsidRPr="00ED64A8" w14:paraId="10210D47" w14:textId="77777777" w:rsidTr="007326A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B49F" w14:textId="77777777" w:rsidR="001572AF" w:rsidRPr="00ED64A8" w:rsidRDefault="001572AF" w:rsidP="0073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1C03" w14:textId="77777777" w:rsidR="001572AF" w:rsidRPr="00AB3FF5" w:rsidRDefault="001572AF" w:rsidP="00732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F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бюджетам муниципальных образований Ивановской области на реализацию мероприятий по борьбе </w:t>
            </w:r>
          </w:p>
          <w:p w14:paraId="0AB7A0A5" w14:textId="77777777" w:rsidR="001572AF" w:rsidRPr="000532CE" w:rsidRDefault="001572AF" w:rsidP="007326AA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0532CE">
              <w:rPr>
                <w:rFonts w:ascii="Times New Roman" w:hAnsi="Times New Roman" w:cs="Times New Roman"/>
                <w:sz w:val="24"/>
                <w:szCs w:val="24"/>
              </w:rPr>
              <w:t>с борщевиком Сосновского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8FAA" w14:textId="77777777" w:rsidR="001572AF" w:rsidRPr="000532CE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FA9" w14:textId="77777777" w:rsidR="001572AF" w:rsidRPr="000532CE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D9A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FCC6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AF" w:rsidRPr="00ED64A8" w14:paraId="38F5E62E" w14:textId="77777777" w:rsidTr="007326A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BFF" w14:textId="77777777" w:rsidR="001572AF" w:rsidRPr="00ED64A8" w:rsidRDefault="001572AF" w:rsidP="0073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201D" w14:textId="77777777" w:rsidR="001572AF" w:rsidRPr="00AB3FF5" w:rsidRDefault="001572AF" w:rsidP="00732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F5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B049" w14:textId="77777777" w:rsidR="001572AF" w:rsidRPr="00D02AF6" w:rsidRDefault="001572AF" w:rsidP="007326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964" w14:textId="77777777" w:rsidR="001572AF" w:rsidRPr="000532CE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C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5FF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CB37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</w:tr>
      <w:tr w:rsidR="001572AF" w:rsidRPr="00ED64A8" w14:paraId="09F31406" w14:textId="77777777" w:rsidTr="007326A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4D73" w14:textId="77777777" w:rsidR="001572AF" w:rsidRPr="00ED64A8" w:rsidRDefault="001572AF" w:rsidP="0073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0D58" w14:textId="77777777" w:rsidR="001572AF" w:rsidRPr="00AB3FF5" w:rsidRDefault="001572AF" w:rsidP="00732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F5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-бюджет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746" w14:textId="77777777" w:rsidR="001572AF" w:rsidRPr="00D02AF6" w:rsidRDefault="001572AF" w:rsidP="007326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A4C9" w14:textId="77777777" w:rsidR="001572AF" w:rsidRPr="000532CE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A13D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826A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</w:tr>
      <w:tr w:rsidR="001572AF" w:rsidRPr="00ED64A8" w14:paraId="1666EF43" w14:textId="77777777" w:rsidTr="007326A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D2DE" w14:textId="77777777" w:rsidR="001572AF" w:rsidRPr="003819C4" w:rsidRDefault="001572AF" w:rsidP="0073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5A54" w14:textId="77777777" w:rsidR="001572AF" w:rsidRPr="00862482" w:rsidRDefault="001572AF" w:rsidP="007326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248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территории: </w:t>
            </w:r>
            <w:r w:rsidRPr="00862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Капитальный ремонт памятника воинам, погибшим в годы Великой Отечественной войны, по адресу: д. Поверстное, ул. Центральная (липовая аллея)</w:t>
            </w:r>
          </w:p>
          <w:p w14:paraId="180F0D87" w14:textId="77777777" w:rsidR="001572AF" w:rsidRPr="00862482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B2B0" w14:textId="77777777" w:rsidR="001572AF" w:rsidRPr="00862482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B7B9" w14:textId="77777777" w:rsidR="001572AF" w:rsidRPr="00862482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703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769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</w:tr>
      <w:tr w:rsidR="001572AF" w:rsidRPr="00ED64A8" w14:paraId="105A0CCC" w14:textId="77777777" w:rsidTr="007326A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832" w14:textId="77777777" w:rsidR="001572AF" w:rsidRPr="00ED64A8" w:rsidRDefault="001572AF" w:rsidP="0073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4B40" w14:textId="77777777" w:rsidR="001572AF" w:rsidRPr="00862482" w:rsidRDefault="001572AF" w:rsidP="007326AA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862482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BDB" w14:textId="77777777" w:rsidR="001572AF" w:rsidRPr="00862482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16F1" w14:textId="77777777" w:rsidR="001572AF" w:rsidRPr="00862482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8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1B73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0D60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</w:tr>
      <w:tr w:rsidR="001572AF" w:rsidRPr="00ED64A8" w14:paraId="68959AE3" w14:textId="77777777" w:rsidTr="007326AA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765" w14:textId="77777777" w:rsidR="001572AF" w:rsidRPr="00ED64A8" w:rsidRDefault="001572AF" w:rsidP="007326AA">
            <w:pPr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DAC1" w14:textId="77777777" w:rsidR="001572AF" w:rsidRPr="00862482" w:rsidRDefault="001572AF" w:rsidP="007326AA">
            <w:pPr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</w:pPr>
            <w:r w:rsidRPr="00862482">
              <w:rPr>
                <w:rFonts w:ascii="Times New Roman" w:hAnsi="Times New Roman" w:cs="Times New Roman"/>
                <w:b/>
                <w:i/>
                <w:color w:val="2C363A"/>
                <w:sz w:val="24"/>
                <w:szCs w:val="24"/>
                <w:shd w:val="clear" w:color="auto" w:fill="FFFFFF"/>
              </w:rPr>
              <w:t>-бюджет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E884" w14:textId="77777777" w:rsidR="001572AF" w:rsidRPr="00862482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7F4" w14:textId="77777777" w:rsidR="001572AF" w:rsidRPr="00862482" w:rsidRDefault="001572AF" w:rsidP="0073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29FA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999" w14:textId="77777777" w:rsidR="001572AF" w:rsidRPr="00ED64A8" w:rsidRDefault="001572AF" w:rsidP="007326AA">
            <w:pPr>
              <w:jc w:val="center"/>
              <w:rPr>
                <w:sz w:val="24"/>
                <w:szCs w:val="24"/>
              </w:rPr>
            </w:pPr>
          </w:p>
        </w:tc>
      </w:tr>
      <w:tr w:rsidR="001572AF" w:rsidRPr="00ED64A8" w14:paraId="419597DB" w14:textId="77777777" w:rsidTr="007326AA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B2B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AA42" w14:textId="2A994C6F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Расчистка, заливка катка</w:t>
            </w: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AA87" w14:textId="77777777" w:rsidR="001572AF" w:rsidRPr="00ED64A8" w:rsidRDefault="001572AF" w:rsidP="007326AA">
            <w:pPr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CF6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A86" w14:textId="77777777" w:rsidR="001572AF" w:rsidRPr="00ED64A8" w:rsidRDefault="001572AF" w:rsidP="007326AA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026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1572AF" w:rsidRPr="00ED64A8" w14:paraId="61F127B7" w14:textId="77777777" w:rsidTr="007326AA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5AF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E58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2A8" w14:textId="77777777" w:rsidR="001572AF" w:rsidRPr="00ED64A8" w:rsidRDefault="001572AF" w:rsidP="0073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74F5" w14:textId="77777777" w:rsidR="001572AF" w:rsidRPr="00ED64A8" w:rsidRDefault="008E1DF6" w:rsidP="0073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  <w:r w:rsidR="001572A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B13F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A5A" w14:textId="77777777" w:rsidR="001572AF" w:rsidRPr="00ED64A8" w:rsidRDefault="001572AF" w:rsidP="0073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D64A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14:paraId="7B8D7A15" w14:textId="77777777" w:rsidR="002C61A7" w:rsidRDefault="00C500CE" w:rsidP="007326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7D917954" w14:textId="77777777" w:rsidR="004A4277" w:rsidRDefault="00C500CE" w:rsidP="0073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14:paraId="50E8758A" w14:textId="77777777" w:rsidR="004A4277" w:rsidRDefault="00C500CE" w:rsidP="0073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="004A4277"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</w:t>
      </w:r>
      <w:r w:rsidR="003C13A9">
        <w:rPr>
          <w:rFonts w:ascii="Times New Roman" w:hAnsi="Times New Roman"/>
          <w:sz w:val="28"/>
          <w:szCs w:val="28"/>
        </w:rPr>
        <w:t>2</w:t>
      </w:r>
      <w:r w:rsidR="001572AF">
        <w:rPr>
          <w:rFonts w:ascii="Times New Roman" w:hAnsi="Times New Roman"/>
          <w:sz w:val="28"/>
          <w:szCs w:val="28"/>
        </w:rPr>
        <w:t>5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14:paraId="00F209E0" w14:textId="77777777" w:rsidR="004A4277" w:rsidRDefault="00C500CE" w:rsidP="007326A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60718893" w14:textId="77777777" w:rsidR="00821B57" w:rsidRDefault="00821B57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16410" w14:textId="77777777" w:rsidR="00821B57" w:rsidRDefault="00821B57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8BE5D" w14:textId="77777777" w:rsidR="00546FDD" w:rsidRPr="00546FDD" w:rsidRDefault="007B1264" w:rsidP="0073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2662">
        <w:rPr>
          <w:rFonts w:ascii="Times New Roman" w:hAnsi="Times New Roman" w:cs="Times New Roman"/>
          <w:sz w:val="28"/>
          <w:szCs w:val="28"/>
        </w:rPr>
        <w:t>А.А.Замураев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546FDD" w:rsidRPr="00546FDD" w:rsidSect="0073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48894625">
    <w:abstractNumId w:val="16"/>
  </w:num>
  <w:num w:numId="2" w16cid:durableId="978340387">
    <w:abstractNumId w:val="1"/>
  </w:num>
  <w:num w:numId="3" w16cid:durableId="1271820786">
    <w:abstractNumId w:val="2"/>
  </w:num>
  <w:num w:numId="4" w16cid:durableId="1431006712">
    <w:abstractNumId w:val="6"/>
  </w:num>
  <w:num w:numId="5" w16cid:durableId="2110588527">
    <w:abstractNumId w:val="8"/>
  </w:num>
  <w:num w:numId="6" w16cid:durableId="484736877">
    <w:abstractNumId w:val="12"/>
  </w:num>
  <w:num w:numId="7" w16cid:durableId="944271685">
    <w:abstractNumId w:val="15"/>
  </w:num>
  <w:num w:numId="8" w16cid:durableId="1815638057">
    <w:abstractNumId w:val="13"/>
  </w:num>
  <w:num w:numId="9" w16cid:durableId="805969843">
    <w:abstractNumId w:val="14"/>
  </w:num>
  <w:num w:numId="10" w16cid:durableId="246811413">
    <w:abstractNumId w:val="9"/>
  </w:num>
  <w:num w:numId="11" w16cid:durableId="934242418">
    <w:abstractNumId w:val="10"/>
  </w:num>
  <w:num w:numId="12" w16cid:durableId="1292705561">
    <w:abstractNumId w:val="0"/>
  </w:num>
  <w:num w:numId="13" w16cid:durableId="1086534084">
    <w:abstractNumId w:val="11"/>
  </w:num>
  <w:num w:numId="14" w16cid:durableId="19705493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231076">
    <w:abstractNumId w:val="11"/>
  </w:num>
  <w:num w:numId="16" w16cid:durableId="1228344862">
    <w:abstractNumId w:val="3"/>
  </w:num>
  <w:num w:numId="17" w16cid:durableId="1240285336">
    <w:abstractNumId w:val="7"/>
  </w:num>
  <w:num w:numId="18" w16cid:durableId="731999110">
    <w:abstractNumId w:val="5"/>
  </w:num>
  <w:num w:numId="19" w16cid:durableId="8398530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67E2C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1E9"/>
    <w:rsid w:val="000C37EA"/>
    <w:rsid w:val="000C3BB8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572AF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C61A7"/>
    <w:rsid w:val="002C76E3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422CE"/>
    <w:rsid w:val="00343ED3"/>
    <w:rsid w:val="00345046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1BB9"/>
    <w:rsid w:val="003E5D59"/>
    <w:rsid w:val="003E671B"/>
    <w:rsid w:val="003E748C"/>
    <w:rsid w:val="003F0517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3E64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B4FE8"/>
    <w:rsid w:val="006C1F21"/>
    <w:rsid w:val="006C1FF0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6AA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21B57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E1DF6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244D"/>
    <w:rsid w:val="00AA4748"/>
    <w:rsid w:val="00AA5ED1"/>
    <w:rsid w:val="00AB1AE3"/>
    <w:rsid w:val="00AB3924"/>
    <w:rsid w:val="00AC37AF"/>
    <w:rsid w:val="00AC3960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07C7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39F1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130F7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092B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E391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3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qFormat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50E2-AE46-4C65-97F9-0FAEC6EB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Новые</cp:lastModifiedBy>
  <cp:revision>259</cp:revision>
  <cp:lastPrinted>2025-06-11T07:51:00Z</cp:lastPrinted>
  <dcterms:created xsi:type="dcterms:W3CDTF">2014-08-27T05:23:00Z</dcterms:created>
  <dcterms:modified xsi:type="dcterms:W3CDTF">2025-06-11T07:52:00Z</dcterms:modified>
</cp:coreProperties>
</file>