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D8" w:rsidRDefault="00AA64D8" w:rsidP="0096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AA64D8" w:rsidRDefault="00AA64D8" w:rsidP="00963984">
      <w:pPr>
        <w:jc w:val="center"/>
        <w:rPr>
          <w:b/>
          <w:sz w:val="28"/>
          <w:szCs w:val="28"/>
        </w:rPr>
      </w:pPr>
    </w:p>
    <w:p w:rsidR="00293EEE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 xml:space="preserve">Совет </w:t>
      </w:r>
      <w:r w:rsidR="00293EEE" w:rsidRPr="00C56B9A">
        <w:rPr>
          <w:b/>
          <w:sz w:val="28"/>
          <w:szCs w:val="28"/>
        </w:rPr>
        <w:t xml:space="preserve">  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>Новского сельского поселения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>Ивановской области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  <w:r w:rsidRPr="00C56B9A">
        <w:rPr>
          <w:rStyle w:val="af4"/>
          <w:color w:val="3C3C3C"/>
          <w:sz w:val="27"/>
          <w:szCs w:val="27"/>
        </w:rPr>
        <w:t>Р Е Ш Е Н И Е</w:t>
      </w: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color w:val="3C3C3C"/>
          <w:sz w:val="27"/>
          <w:szCs w:val="27"/>
        </w:rPr>
      </w:pPr>
      <w:r w:rsidRPr="00C56B9A">
        <w:rPr>
          <w:rStyle w:val="af4"/>
          <w:color w:val="3C3C3C"/>
          <w:sz w:val="27"/>
          <w:szCs w:val="27"/>
        </w:rPr>
        <w:t>от 2</w:t>
      </w:r>
      <w:r w:rsidR="00C56B9A" w:rsidRPr="00C56B9A">
        <w:rPr>
          <w:rStyle w:val="af4"/>
          <w:color w:val="3C3C3C"/>
          <w:sz w:val="27"/>
          <w:szCs w:val="27"/>
        </w:rPr>
        <w:t>4</w:t>
      </w:r>
      <w:r w:rsidRPr="00C56B9A">
        <w:rPr>
          <w:rStyle w:val="af4"/>
          <w:color w:val="3C3C3C"/>
          <w:sz w:val="27"/>
          <w:szCs w:val="27"/>
        </w:rPr>
        <w:t>.1</w:t>
      </w:r>
      <w:r w:rsidR="00C56B9A" w:rsidRPr="00C56B9A">
        <w:rPr>
          <w:rStyle w:val="af4"/>
          <w:color w:val="3C3C3C"/>
          <w:sz w:val="27"/>
          <w:szCs w:val="27"/>
        </w:rPr>
        <w:t>2</w:t>
      </w:r>
      <w:r w:rsidRPr="00C56B9A">
        <w:rPr>
          <w:rStyle w:val="af4"/>
          <w:color w:val="3C3C3C"/>
          <w:sz w:val="27"/>
          <w:szCs w:val="27"/>
        </w:rPr>
        <w:t>. 2019</w:t>
      </w:r>
      <w:r w:rsidR="00C56B9A" w:rsidRPr="00C56B9A">
        <w:rPr>
          <w:rStyle w:val="af4"/>
          <w:color w:val="3C3C3C"/>
          <w:sz w:val="27"/>
          <w:szCs w:val="27"/>
        </w:rPr>
        <w:t xml:space="preserve"> </w:t>
      </w:r>
      <w:r w:rsidR="00F95A3F">
        <w:rPr>
          <w:rStyle w:val="af4"/>
          <w:color w:val="3C3C3C"/>
          <w:sz w:val="27"/>
          <w:szCs w:val="27"/>
        </w:rPr>
        <w:t>года</w:t>
      </w:r>
      <w:r w:rsidR="00C56B9A" w:rsidRPr="00C56B9A">
        <w:rPr>
          <w:rStyle w:val="af4"/>
          <w:color w:val="3C3C3C"/>
          <w:sz w:val="27"/>
          <w:szCs w:val="27"/>
        </w:rPr>
        <w:t xml:space="preserve">           </w:t>
      </w:r>
      <w:bookmarkStart w:id="0" w:name="_GoBack"/>
      <w:bookmarkEnd w:id="0"/>
      <w:r w:rsidR="00C56B9A" w:rsidRPr="00C56B9A">
        <w:rPr>
          <w:rStyle w:val="af4"/>
          <w:color w:val="3C3C3C"/>
          <w:sz w:val="27"/>
          <w:szCs w:val="27"/>
        </w:rPr>
        <w:t xml:space="preserve">                       </w:t>
      </w:r>
      <w:r w:rsidRPr="00C56B9A">
        <w:rPr>
          <w:rStyle w:val="af4"/>
          <w:color w:val="3C3C3C"/>
          <w:sz w:val="27"/>
          <w:szCs w:val="27"/>
        </w:rPr>
        <w:t xml:space="preserve"> №</w:t>
      </w:r>
    </w:p>
    <w:p w:rsidR="00C56B9A" w:rsidRPr="00C56B9A" w:rsidRDefault="00C56B9A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C56B9A">
        <w:rPr>
          <w:rStyle w:val="af4"/>
          <w:color w:val="3C3C3C"/>
          <w:sz w:val="28"/>
          <w:szCs w:val="28"/>
        </w:rPr>
        <w:t>О бюджет</w:t>
      </w:r>
      <w:r w:rsidR="00C56B9A" w:rsidRPr="00C56B9A">
        <w:rPr>
          <w:rStyle w:val="af4"/>
          <w:color w:val="3C3C3C"/>
          <w:sz w:val="28"/>
          <w:szCs w:val="28"/>
        </w:rPr>
        <w:t>е</w:t>
      </w:r>
      <w:r w:rsidRPr="00C56B9A">
        <w:rPr>
          <w:rStyle w:val="af4"/>
          <w:color w:val="3C3C3C"/>
          <w:sz w:val="28"/>
          <w:szCs w:val="28"/>
        </w:rPr>
        <w:t xml:space="preserve"> Новского сельского поселения на 2020 год</w:t>
      </w: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C56B9A">
        <w:rPr>
          <w:rStyle w:val="af4"/>
          <w:color w:val="3C3C3C"/>
          <w:sz w:val="28"/>
          <w:szCs w:val="28"/>
        </w:rPr>
        <w:t xml:space="preserve">и плановый период 2021-2022 годов </w:t>
      </w: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5755">
        <w:rPr>
          <w:sz w:val="28"/>
          <w:szCs w:val="28"/>
        </w:rPr>
        <w:t xml:space="preserve">1.Утвердить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>
        <w:rPr>
          <w:sz w:val="28"/>
          <w:szCs w:val="28"/>
        </w:rPr>
        <w:t xml:space="preserve">объем доходов бюджета в сумме </w:t>
      </w:r>
      <w:r w:rsidR="009714D0">
        <w:rPr>
          <w:sz w:val="28"/>
          <w:szCs w:val="28"/>
          <w:lang w:eastAsia="en-US"/>
        </w:rPr>
        <w:t>7 897 635,36</w:t>
      </w:r>
      <w:r>
        <w:rPr>
          <w:sz w:val="28"/>
          <w:szCs w:val="28"/>
          <w:lang w:eastAsia="en-US"/>
        </w:rPr>
        <w:t xml:space="preserve"> </w:t>
      </w:r>
      <w:r w:rsidRPr="00F65755">
        <w:rPr>
          <w:sz w:val="28"/>
          <w:szCs w:val="28"/>
        </w:rPr>
        <w:t>руб.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>
        <w:rPr>
          <w:sz w:val="28"/>
          <w:szCs w:val="28"/>
        </w:rPr>
        <w:t xml:space="preserve">объем расходов бюджета в сумме </w:t>
      </w:r>
      <w:r w:rsidR="009714D0">
        <w:rPr>
          <w:sz w:val="28"/>
          <w:szCs w:val="28"/>
          <w:lang w:eastAsia="en-US"/>
        </w:rPr>
        <w:t xml:space="preserve">7 897 635,36 </w:t>
      </w:r>
      <w:r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2.Утвердить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21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9714D0">
        <w:rPr>
          <w:sz w:val="28"/>
          <w:szCs w:val="28"/>
        </w:rPr>
        <w:t>5 523 982,20</w:t>
      </w:r>
      <w:r w:rsidRPr="00F65755">
        <w:rPr>
          <w:sz w:val="28"/>
          <w:szCs w:val="28"/>
        </w:rPr>
        <w:t xml:space="preserve"> руб.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9714D0">
        <w:rPr>
          <w:sz w:val="28"/>
          <w:szCs w:val="28"/>
        </w:rPr>
        <w:t>5 523 982,20</w:t>
      </w:r>
      <w:r w:rsidR="009714D0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3.Утвердить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22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7C6DD9">
        <w:rPr>
          <w:sz w:val="28"/>
          <w:szCs w:val="28"/>
        </w:rPr>
        <w:t>5 288 999,58</w:t>
      </w:r>
      <w:r w:rsidR="007C6DD9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7148A7">
        <w:rPr>
          <w:sz w:val="28"/>
          <w:szCs w:val="28"/>
        </w:rPr>
        <w:t>5 288 999,58</w:t>
      </w:r>
      <w:r w:rsidR="007148A7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 xml:space="preserve">. </w:t>
      </w:r>
    </w:p>
    <w:p w:rsidR="00AC4EFD" w:rsidRPr="00E95A8E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5A8E">
        <w:rPr>
          <w:sz w:val="28"/>
          <w:szCs w:val="28"/>
        </w:rPr>
        <w:t xml:space="preserve">2.Утвердить норматив отчислений доходов в бюджет </w:t>
      </w:r>
      <w:r>
        <w:rPr>
          <w:sz w:val="28"/>
          <w:szCs w:val="28"/>
        </w:rPr>
        <w:t xml:space="preserve">Новского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7C6DD9">
        <w:rPr>
          <w:sz w:val="28"/>
          <w:szCs w:val="28"/>
        </w:rPr>
        <w:t>,</w:t>
      </w:r>
      <w:r w:rsidRPr="00E95A8E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 xml:space="preserve">его </w:t>
      </w:r>
      <w:r w:rsidRPr="00E95A8E">
        <w:rPr>
          <w:sz w:val="28"/>
          <w:szCs w:val="28"/>
        </w:rPr>
        <w:t>учёту и распределению между бюджетами бюджетной системы РФ и территориальными органами Федерального казначейства на 20</w:t>
      </w:r>
      <w:r w:rsidR="00B81200">
        <w:rPr>
          <w:sz w:val="28"/>
          <w:szCs w:val="28"/>
        </w:rPr>
        <w:t>20</w:t>
      </w:r>
      <w:r w:rsidRPr="00E95A8E">
        <w:rPr>
          <w:sz w:val="28"/>
          <w:szCs w:val="28"/>
        </w:rPr>
        <w:t xml:space="preserve"> год и на плановый период 202</w:t>
      </w:r>
      <w:r w:rsidR="00B81200">
        <w:rPr>
          <w:sz w:val="28"/>
          <w:szCs w:val="28"/>
        </w:rPr>
        <w:t>1</w:t>
      </w:r>
      <w:r w:rsidRPr="00E95A8E">
        <w:rPr>
          <w:sz w:val="28"/>
          <w:szCs w:val="28"/>
        </w:rPr>
        <w:t xml:space="preserve"> и 202</w:t>
      </w:r>
      <w:r w:rsidR="00B81200">
        <w:rPr>
          <w:sz w:val="28"/>
          <w:szCs w:val="28"/>
        </w:rPr>
        <w:t>2</w:t>
      </w:r>
      <w:r w:rsidRPr="00E95A8E">
        <w:rPr>
          <w:sz w:val="28"/>
          <w:szCs w:val="28"/>
        </w:rPr>
        <w:t xml:space="preserve"> годов согласно приложению № 1 к настоящему решению.</w:t>
      </w:r>
    </w:p>
    <w:p w:rsidR="00AC4EFD" w:rsidRPr="00F65755" w:rsidRDefault="00AC4EFD" w:rsidP="00AC4EFD">
      <w:pPr>
        <w:ind w:left="360"/>
        <w:jc w:val="both"/>
        <w:rPr>
          <w:sz w:val="28"/>
          <w:szCs w:val="28"/>
        </w:rPr>
      </w:pPr>
    </w:p>
    <w:p w:rsidR="00AC4EFD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2. Показатели доходов бюджета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Утвердить поступления доходов бюджета по кодам классификации доходов бюджетов согласно приложению </w:t>
      </w:r>
      <w:r>
        <w:rPr>
          <w:bCs/>
          <w:sz w:val="28"/>
          <w:szCs w:val="28"/>
        </w:rPr>
        <w:t>№2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F65755">
        <w:rPr>
          <w:bCs/>
          <w:i/>
          <w:sz w:val="28"/>
          <w:szCs w:val="28"/>
        </w:rPr>
        <w:t>1) из областного бюджета:</w:t>
      </w:r>
    </w:p>
    <w:p w:rsidR="00AC4EFD" w:rsidRPr="00F65755" w:rsidRDefault="00AC4EFD" w:rsidP="00AC4EFD">
      <w:pPr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а)</w:t>
      </w:r>
      <w:r w:rsidRPr="00F65755">
        <w:rPr>
          <w:bCs/>
          <w:sz w:val="28"/>
          <w:szCs w:val="28"/>
        </w:rPr>
        <w:t xml:space="preserve"> 20</w:t>
      </w:r>
      <w:r w:rsidR="00B81200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 xml:space="preserve"> году в сумме </w:t>
      </w:r>
      <w:r w:rsidR="007C6DD9">
        <w:rPr>
          <w:bCs/>
          <w:sz w:val="28"/>
          <w:szCs w:val="28"/>
        </w:rPr>
        <w:t>5 616 037</w:t>
      </w:r>
      <w:r w:rsidR="00C74881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рублей;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</w:t>
      </w:r>
      <w:r w:rsidRPr="00F6575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B81200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году в сумме </w:t>
      </w:r>
      <w:r w:rsidR="00C74881">
        <w:rPr>
          <w:sz w:val="28"/>
          <w:szCs w:val="28"/>
          <w:lang w:eastAsia="en-US"/>
        </w:rPr>
        <w:t>4</w:t>
      </w:r>
      <w:r w:rsidR="007C6DD9">
        <w:rPr>
          <w:sz w:val="28"/>
          <w:szCs w:val="28"/>
          <w:lang w:eastAsia="en-US"/>
        </w:rPr>
        <w:t> </w:t>
      </w:r>
      <w:r w:rsidR="00C74881">
        <w:rPr>
          <w:sz w:val="28"/>
          <w:szCs w:val="28"/>
          <w:lang w:eastAsia="en-US"/>
        </w:rPr>
        <w:t>6</w:t>
      </w:r>
      <w:r w:rsidR="003329CE">
        <w:rPr>
          <w:sz w:val="28"/>
          <w:szCs w:val="28"/>
          <w:lang w:eastAsia="en-US"/>
        </w:rPr>
        <w:t>1</w:t>
      </w:r>
      <w:r w:rsidR="007C6DD9">
        <w:rPr>
          <w:sz w:val="28"/>
          <w:szCs w:val="28"/>
          <w:lang w:eastAsia="en-US"/>
        </w:rPr>
        <w:t>2 60</w:t>
      </w:r>
      <w:r w:rsidR="003329CE">
        <w:rPr>
          <w:sz w:val="28"/>
          <w:szCs w:val="28"/>
          <w:lang w:eastAsia="en-US"/>
        </w:rPr>
        <w:t>0,00</w:t>
      </w:r>
      <w:r w:rsidRPr="00F65755">
        <w:rPr>
          <w:bCs/>
          <w:sz w:val="28"/>
          <w:szCs w:val="28"/>
        </w:rPr>
        <w:t xml:space="preserve"> рублей;</w:t>
      </w:r>
    </w:p>
    <w:p w:rsidR="00AC4EFD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</w:t>
      </w:r>
      <w:r w:rsidRPr="00F6575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B81200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году в сумме </w:t>
      </w:r>
      <w:r w:rsidR="00B81200">
        <w:rPr>
          <w:sz w:val="28"/>
          <w:szCs w:val="28"/>
          <w:lang w:eastAsia="en-US"/>
        </w:rPr>
        <w:t>4 </w:t>
      </w:r>
      <w:r w:rsidR="007C6DD9">
        <w:rPr>
          <w:sz w:val="28"/>
          <w:szCs w:val="28"/>
          <w:lang w:eastAsia="en-US"/>
        </w:rPr>
        <w:t>627 617,38</w:t>
      </w:r>
      <w:r w:rsidRPr="00F65755">
        <w:rPr>
          <w:bCs/>
          <w:sz w:val="28"/>
          <w:szCs w:val="28"/>
        </w:rPr>
        <w:t xml:space="preserve"> рублей.</w:t>
      </w:r>
    </w:p>
    <w:p w:rsidR="00AC4EFD" w:rsidRDefault="00AC4EFD" w:rsidP="00AC4EFD">
      <w:pPr>
        <w:pStyle w:val="ab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A216FB">
        <w:rPr>
          <w:bCs/>
          <w:i/>
          <w:sz w:val="28"/>
          <w:szCs w:val="28"/>
        </w:rPr>
        <w:t>из районного бюджета</w:t>
      </w:r>
      <w:r>
        <w:rPr>
          <w:bCs/>
          <w:i/>
          <w:sz w:val="28"/>
          <w:szCs w:val="28"/>
        </w:rPr>
        <w:t>:</w:t>
      </w:r>
    </w:p>
    <w:p w:rsidR="00AC4EFD" w:rsidRPr="00A216FB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A216FB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20</w:t>
      </w:r>
      <w:r w:rsidR="00B8120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в сумме </w:t>
      </w:r>
      <w:r w:rsidR="00B81200">
        <w:rPr>
          <w:sz w:val="28"/>
          <w:szCs w:val="28"/>
          <w:lang w:eastAsia="en-US"/>
        </w:rPr>
        <w:t>1 135 875,</w:t>
      </w:r>
      <w:r w:rsidR="003329CE">
        <w:rPr>
          <w:sz w:val="28"/>
          <w:szCs w:val="28"/>
          <w:lang w:eastAsia="en-US"/>
        </w:rPr>
        <w:t>41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рублей.</w:t>
      </w:r>
    </w:p>
    <w:p w:rsidR="00AC4EFD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3. Главные администраторы доходов бюджета</w:t>
      </w: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поселения и закрепляемые за ними виды (подвиды) доходов бюджета согласно приложению № </w:t>
      </w:r>
      <w:r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 Утвердить источники внутреннего финансирования дефицита бюджета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поселения согласно приложению № </w:t>
      </w:r>
      <w:r>
        <w:rPr>
          <w:bCs/>
          <w:sz w:val="28"/>
          <w:szCs w:val="28"/>
        </w:rPr>
        <w:t>4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 2. </w:t>
      </w:r>
      <w:r w:rsidRPr="00F65755">
        <w:rPr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 xml:space="preserve">Новского сельского поселения </w:t>
      </w:r>
      <w:r w:rsidRPr="00F65755">
        <w:rPr>
          <w:sz w:val="28"/>
          <w:szCs w:val="28"/>
        </w:rPr>
        <w:t>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AC4EFD" w:rsidRPr="00F65755" w:rsidRDefault="00AC4EFD" w:rsidP="00AC4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ab"/>
        <w:ind w:left="-284" w:right="-144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</w:t>
      </w:r>
      <w:r>
        <w:rPr>
          <w:bCs/>
          <w:sz w:val="28"/>
          <w:szCs w:val="28"/>
        </w:rPr>
        <w:t>5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Default="00AC4EFD" w:rsidP="00AC4EFD">
      <w:pPr>
        <w:pStyle w:val="ab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6. Бюджетные ассигнования бюджета</w:t>
      </w:r>
      <w:r>
        <w:rPr>
          <w:b/>
          <w:bCs/>
          <w:sz w:val="28"/>
          <w:szCs w:val="28"/>
        </w:rPr>
        <w:t xml:space="preserve"> </w:t>
      </w:r>
      <w:r w:rsidRPr="00F65755">
        <w:rPr>
          <w:b/>
          <w:bCs/>
          <w:sz w:val="28"/>
          <w:szCs w:val="28"/>
        </w:rPr>
        <w:t>Новского сельского поселения на 20</w:t>
      </w:r>
      <w:r w:rsidR="001554BC">
        <w:rPr>
          <w:b/>
          <w:bCs/>
          <w:sz w:val="28"/>
          <w:szCs w:val="28"/>
        </w:rPr>
        <w:t>20</w:t>
      </w:r>
      <w:r w:rsidRPr="00F65755">
        <w:rPr>
          <w:b/>
          <w:bCs/>
          <w:sz w:val="28"/>
          <w:szCs w:val="28"/>
        </w:rPr>
        <w:t xml:space="preserve"> год и плановый период 20</w:t>
      </w:r>
      <w:r w:rsidR="001554BC">
        <w:rPr>
          <w:b/>
          <w:bCs/>
          <w:sz w:val="28"/>
          <w:szCs w:val="28"/>
        </w:rPr>
        <w:t>21</w:t>
      </w:r>
      <w:r w:rsidRPr="00F65755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1554BC">
        <w:rPr>
          <w:b/>
          <w:bCs/>
          <w:sz w:val="28"/>
          <w:szCs w:val="28"/>
        </w:rPr>
        <w:t>2</w:t>
      </w:r>
      <w:r w:rsidRPr="00F6575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AC4EFD" w:rsidRPr="00F65755" w:rsidRDefault="00AC4EFD" w:rsidP="00AC4EFD">
      <w:pPr>
        <w:pStyle w:val="ab"/>
        <w:jc w:val="center"/>
        <w:rPr>
          <w:b/>
          <w:bCs/>
          <w:sz w:val="28"/>
          <w:szCs w:val="28"/>
        </w:rPr>
      </w:pPr>
    </w:p>
    <w:p w:rsidR="00AC4EFD" w:rsidRPr="00C008D3" w:rsidRDefault="00AC4EFD" w:rsidP="00AC4EFD">
      <w:pPr>
        <w:pStyle w:val="ae"/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 w:rsidRPr="00C008D3">
        <w:rPr>
          <w:szCs w:val="28"/>
        </w:rPr>
        <w:t xml:space="preserve">Утвердить </w:t>
      </w:r>
      <w:r w:rsidRPr="00C008D3">
        <w:rPr>
          <w:rFonts w:eastAsiaTheme="minorHAnsi"/>
          <w:szCs w:val="28"/>
        </w:rPr>
        <w:t>распределение бюджетных ассигнований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</w:t>
      </w:r>
      <w:r w:rsidRPr="00C008D3">
        <w:rPr>
          <w:bCs/>
          <w:szCs w:val="28"/>
        </w:rPr>
        <w:t xml:space="preserve"> бюджета </w:t>
      </w:r>
      <w:r w:rsidRPr="00C008D3">
        <w:rPr>
          <w:szCs w:val="28"/>
        </w:rPr>
        <w:t xml:space="preserve">на </w:t>
      </w:r>
      <w:r w:rsidRPr="00C008D3">
        <w:rPr>
          <w:bCs/>
          <w:szCs w:val="28"/>
        </w:rPr>
        <w:t>20</w:t>
      </w:r>
      <w:r w:rsidR="00623D40">
        <w:rPr>
          <w:bCs/>
          <w:szCs w:val="28"/>
        </w:rPr>
        <w:t>20</w:t>
      </w:r>
      <w:r w:rsidRPr="00C008D3">
        <w:rPr>
          <w:bCs/>
          <w:szCs w:val="28"/>
        </w:rPr>
        <w:t xml:space="preserve"> год и плановый период 202</w:t>
      </w:r>
      <w:r w:rsidR="00623D40">
        <w:rPr>
          <w:bCs/>
          <w:szCs w:val="28"/>
        </w:rPr>
        <w:t>1</w:t>
      </w:r>
      <w:r w:rsidRPr="00C008D3">
        <w:rPr>
          <w:bCs/>
          <w:szCs w:val="28"/>
        </w:rPr>
        <w:t>-202</w:t>
      </w:r>
      <w:r w:rsidR="00623D40">
        <w:rPr>
          <w:bCs/>
          <w:szCs w:val="28"/>
        </w:rPr>
        <w:t>2</w:t>
      </w:r>
      <w:r w:rsidRPr="00C008D3">
        <w:rPr>
          <w:bCs/>
          <w:szCs w:val="28"/>
        </w:rPr>
        <w:t xml:space="preserve"> годов, </w:t>
      </w:r>
      <w:r w:rsidRPr="00C008D3">
        <w:rPr>
          <w:szCs w:val="28"/>
        </w:rPr>
        <w:t>согласно приложению № 6 к настоящему Решению.</w:t>
      </w:r>
    </w:p>
    <w:p w:rsidR="00AC4EFD" w:rsidRDefault="00AC4EFD" w:rsidP="00AC4EFD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Новского сельского поселения по разделам и подразделам классификации расходов бюджетов </w:t>
      </w:r>
      <w:r w:rsidRPr="0025583D">
        <w:rPr>
          <w:sz w:val="28"/>
          <w:szCs w:val="28"/>
        </w:rPr>
        <w:t>на 20</w:t>
      </w:r>
      <w:r w:rsidR="00623D40">
        <w:rPr>
          <w:sz w:val="28"/>
          <w:szCs w:val="28"/>
        </w:rPr>
        <w:t>20</w:t>
      </w:r>
      <w:r w:rsidRPr="0025583D">
        <w:rPr>
          <w:sz w:val="28"/>
          <w:szCs w:val="28"/>
        </w:rPr>
        <w:t xml:space="preserve"> год и на плановый период 202</w:t>
      </w:r>
      <w:r w:rsidR="00623D40">
        <w:rPr>
          <w:sz w:val="28"/>
          <w:szCs w:val="28"/>
        </w:rPr>
        <w:t>1</w:t>
      </w:r>
      <w:r w:rsidRPr="0025583D">
        <w:rPr>
          <w:sz w:val="28"/>
          <w:szCs w:val="28"/>
        </w:rPr>
        <w:t xml:space="preserve"> и 202</w:t>
      </w:r>
      <w:r w:rsidR="00623D40">
        <w:rPr>
          <w:sz w:val="28"/>
          <w:szCs w:val="28"/>
        </w:rPr>
        <w:t>2</w:t>
      </w:r>
      <w:r w:rsidRPr="002558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AC4EFD" w:rsidRPr="00F65755" w:rsidRDefault="00AC4EFD" w:rsidP="00AC4EFD">
      <w:pPr>
        <w:pStyle w:val="ab"/>
        <w:ind w:left="14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F65755">
        <w:rPr>
          <w:bCs/>
          <w:sz w:val="28"/>
          <w:szCs w:val="28"/>
        </w:rPr>
        <w:t xml:space="preserve">. </w:t>
      </w:r>
      <w:r w:rsidRPr="00F65755">
        <w:rPr>
          <w:sz w:val="28"/>
          <w:szCs w:val="28"/>
        </w:rPr>
        <w:t>Утвердить ведомственную структуру расходов на 20</w:t>
      </w:r>
      <w:r w:rsidR="00623D40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623D40">
        <w:rPr>
          <w:sz w:val="28"/>
          <w:szCs w:val="28"/>
        </w:rPr>
        <w:t>1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23D40">
        <w:rPr>
          <w:sz w:val="28"/>
          <w:szCs w:val="28"/>
        </w:rPr>
        <w:t>2</w:t>
      </w:r>
      <w:r w:rsidRPr="00F657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ов, </w:t>
      </w:r>
      <w:r w:rsidRPr="00F65755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8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F65755">
        <w:rPr>
          <w:sz w:val="28"/>
          <w:szCs w:val="28"/>
        </w:rPr>
        <w:t xml:space="preserve">.  </w:t>
      </w:r>
      <w:r w:rsidRPr="00F65755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1) общий объем условно утвержденных расходов:</w:t>
      </w:r>
    </w:p>
    <w:p w:rsidR="00AC4EFD" w:rsidRDefault="00AC4EFD" w:rsidP="00AC4E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F65755">
        <w:rPr>
          <w:bCs/>
          <w:sz w:val="28"/>
          <w:szCs w:val="28"/>
        </w:rPr>
        <w:t>) на 20</w:t>
      </w:r>
      <w:r>
        <w:rPr>
          <w:bCs/>
          <w:sz w:val="28"/>
          <w:szCs w:val="28"/>
        </w:rPr>
        <w:t>2</w:t>
      </w:r>
      <w:r w:rsidR="00623D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год в сумме   </w:t>
      </w:r>
      <w:r w:rsidR="00623D40">
        <w:rPr>
          <w:bCs/>
          <w:sz w:val="28"/>
          <w:szCs w:val="28"/>
        </w:rPr>
        <w:t>13</w:t>
      </w:r>
      <w:r w:rsidR="00BD43BF">
        <w:rPr>
          <w:bCs/>
          <w:sz w:val="28"/>
          <w:szCs w:val="28"/>
        </w:rPr>
        <w:t>8</w:t>
      </w:r>
      <w:r w:rsidR="00623D40">
        <w:rPr>
          <w:bCs/>
          <w:sz w:val="28"/>
          <w:szCs w:val="28"/>
        </w:rPr>
        <w:t xml:space="preserve"> </w:t>
      </w:r>
      <w:r w:rsidR="009714D0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,00 рублей;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</w:t>
      </w:r>
      <w:r w:rsidR="00623D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</w:t>
      </w:r>
      <w:r w:rsidR="007C6DD9">
        <w:rPr>
          <w:bCs/>
          <w:sz w:val="28"/>
          <w:szCs w:val="28"/>
        </w:rPr>
        <w:t xml:space="preserve">  </w:t>
      </w:r>
      <w:r w:rsidR="009714D0">
        <w:rPr>
          <w:bCs/>
          <w:sz w:val="28"/>
          <w:szCs w:val="28"/>
        </w:rPr>
        <w:t>264</w:t>
      </w:r>
      <w:r w:rsidR="007C6DD9">
        <w:rPr>
          <w:bCs/>
          <w:sz w:val="28"/>
          <w:szCs w:val="28"/>
        </w:rPr>
        <w:t xml:space="preserve"> </w:t>
      </w:r>
      <w:r w:rsidR="009714D0">
        <w:rPr>
          <w:bCs/>
          <w:sz w:val="28"/>
          <w:szCs w:val="28"/>
        </w:rPr>
        <w:t>254</w:t>
      </w:r>
      <w:r>
        <w:rPr>
          <w:bCs/>
          <w:sz w:val="28"/>
          <w:szCs w:val="28"/>
        </w:rPr>
        <w:t>,00 рублей.</w:t>
      </w: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5755">
        <w:rPr>
          <w:sz w:val="28"/>
          <w:szCs w:val="28"/>
        </w:rPr>
        <w:t xml:space="preserve">. </w:t>
      </w:r>
      <w:r w:rsidRPr="00F65755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F6575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5755">
        <w:rPr>
          <w:sz w:val="28"/>
          <w:szCs w:val="28"/>
        </w:rPr>
        <w:t>. Установить размер резервного фонда администрации</w:t>
      </w:r>
      <w:r w:rsidR="007C4645">
        <w:rPr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Новского</w:t>
      </w:r>
      <w:r w:rsidR="007C464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сельского</w:t>
      </w:r>
      <w:r w:rsidR="007C4645">
        <w:rPr>
          <w:bCs/>
          <w:sz w:val="28"/>
          <w:szCs w:val="28"/>
        </w:rPr>
        <w:t xml:space="preserve"> </w:t>
      </w:r>
      <w:r w:rsidR="007C6DD9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 20</w:t>
      </w:r>
      <w:r w:rsidR="003B57C1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40000,00 рублей: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B57C1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40000,00 рублей;</w:t>
      </w:r>
    </w:p>
    <w:p w:rsidR="00AC4EFD" w:rsidRPr="00F65755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B57C1">
        <w:rPr>
          <w:sz w:val="28"/>
          <w:szCs w:val="28"/>
        </w:rPr>
        <w:t>2</w:t>
      </w:r>
      <w:r w:rsidRPr="00F65755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F65755">
        <w:rPr>
          <w:sz w:val="28"/>
          <w:szCs w:val="28"/>
        </w:rPr>
        <w:t xml:space="preserve"> в сумме 40000,00 руб</w:t>
      </w:r>
      <w:r>
        <w:rPr>
          <w:sz w:val="28"/>
          <w:szCs w:val="28"/>
        </w:rPr>
        <w:t>лей</w:t>
      </w:r>
      <w:r w:rsidRPr="00F65755">
        <w:rPr>
          <w:sz w:val="28"/>
          <w:szCs w:val="28"/>
        </w:rPr>
        <w:t>.</w:t>
      </w:r>
    </w:p>
    <w:p w:rsidR="00B948EB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287C">
        <w:rPr>
          <w:sz w:val="28"/>
          <w:szCs w:val="28"/>
        </w:rPr>
        <w:t xml:space="preserve">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Новского сельского поселения.</w:t>
      </w:r>
      <w:r w:rsidRPr="007C2073">
        <w:rPr>
          <w:b/>
          <w:sz w:val="28"/>
          <w:szCs w:val="28"/>
        </w:rPr>
        <w:t xml:space="preserve">    </w:t>
      </w:r>
    </w:p>
    <w:p w:rsidR="00B948EB" w:rsidRPr="00B948EB" w:rsidRDefault="00B948EB" w:rsidP="00B9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EB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из бюджета </w:t>
      </w:r>
      <w:r>
        <w:rPr>
          <w:sz w:val="28"/>
          <w:szCs w:val="28"/>
        </w:rPr>
        <w:t>Новского сельского</w:t>
      </w:r>
      <w:r w:rsidRPr="00B948EB">
        <w:rPr>
          <w:sz w:val="28"/>
          <w:szCs w:val="28"/>
        </w:rPr>
        <w:t xml:space="preserve"> поселения в порядке определения объема и предоставления указанных субсидий, установленном Администрацией </w:t>
      </w:r>
      <w:r>
        <w:rPr>
          <w:sz w:val="28"/>
          <w:szCs w:val="28"/>
        </w:rPr>
        <w:t>Новского сельского поселения</w:t>
      </w:r>
      <w:r w:rsidRPr="00B948EB">
        <w:rPr>
          <w:sz w:val="28"/>
          <w:szCs w:val="28"/>
        </w:rPr>
        <w:t>.</w:t>
      </w:r>
    </w:p>
    <w:p w:rsidR="00AC4EFD" w:rsidRPr="007C2073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073">
        <w:rPr>
          <w:b/>
          <w:sz w:val="28"/>
          <w:szCs w:val="28"/>
        </w:rPr>
        <w:t xml:space="preserve">         </w:t>
      </w:r>
    </w:p>
    <w:p w:rsidR="00E54556" w:rsidRPr="00F65755" w:rsidRDefault="00AC4EFD" w:rsidP="00E54556">
      <w:pPr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.</w:t>
      </w:r>
      <w:r w:rsidR="00E54556" w:rsidRPr="00F65755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7.1.Утвердить</w:t>
      </w:r>
      <w:r w:rsidRPr="00F65755">
        <w:rPr>
          <w:bCs/>
          <w:sz w:val="28"/>
          <w:szCs w:val="28"/>
        </w:rPr>
        <w:t xml:space="preserve">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</w:t>
      </w:r>
      <w:r>
        <w:rPr>
          <w:bCs/>
          <w:sz w:val="28"/>
          <w:szCs w:val="28"/>
        </w:rPr>
        <w:t>11</w:t>
      </w:r>
      <w:r w:rsidRPr="00F65755">
        <w:rPr>
          <w:bCs/>
          <w:sz w:val="28"/>
          <w:szCs w:val="28"/>
        </w:rPr>
        <w:t xml:space="preserve">): 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- на очередной финансовый год в сумме </w:t>
      </w:r>
      <w:r>
        <w:rPr>
          <w:sz w:val="28"/>
          <w:szCs w:val="28"/>
        </w:rPr>
        <w:t xml:space="preserve">207 693,00 </w:t>
      </w:r>
      <w:r w:rsidRPr="00F65755">
        <w:rPr>
          <w:bCs/>
          <w:sz w:val="28"/>
          <w:szCs w:val="28"/>
        </w:rPr>
        <w:t>рублей,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- на первый</w:t>
      </w:r>
      <w:r w:rsidR="007C4645">
        <w:rPr>
          <w:bCs/>
          <w:sz w:val="28"/>
          <w:szCs w:val="28"/>
        </w:rPr>
        <w:t xml:space="preserve"> год планового периода в сумме </w:t>
      </w:r>
      <w:r w:rsidRPr="00F65755">
        <w:rPr>
          <w:bCs/>
          <w:sz w:val="28"/>
          <w:szCs w:val="28"/>
        </w:rPr>
        <w:t>0,00 рублей,</w:t>
      </w:r>
    </w:p>
    <w:p w:rsidR="00E54556" w:rsidRPr="00F65755" w:rsidRDefault="00E54556" w:rsidP="00E54556">
      <w:pPr>
        <w:pStyle w:val="ab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- </w:t>
      </w:r>
      <w:r w:rsidRPr="00F65755">
        <w:rPr>
          <w:sz w:val="28"/>
          <w:szCs w:val="28"/>
        </w:rPr>
        <w:t>на второй год планового периода</w:t>
      </w:r>
      <w:r w:rsidRPr="00F65755">
        <w:rPr>
          <w:bCs/>
          <w:sz w:val="28"/>
          <w:szCs w:val="28"/>
        </w:rPr>
        <w:t xml:space="preserve"> в сумме 0,00 рублей.</w:t>
      </w:r>
    </w:p>
    <w:p w:rsidR="00AC4EFD" w:rsidRDefault="00AC4EFD" w:rsidP="00AC4E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4EFD" w:rsidRPr="00F65755" w:rsidRDefault="00AC4EFD" w:rsidP="00AC4E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</w:t>
      </w: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8</w:t>
      </w:r>
      <w:r w:rsidRPr="00F65755">
        <w:rPr>
          <w:b/>
          <w:sz w:val="28"/>
          <w:szCs w:val="28"/>
        </w:rPr>
        <w:t>.</w:t>
      </w:r>
      <w:r w:rsidRPr="00F65755">
        <w:rPr>
          <w:b/>
          <w:bCs/>
          <w:sz w:val="28"/>
          <w:szCs w:val="28"/>
        </w:rPr>
        <w:t xml:space="preserve"> Муниципальны</w:t>
      </w:r>
      <w:r w:rsidR="007C4645">
        <w:rPr>
          <w:b/>
          <w:bCs/>
          <w:sz w:val="28"/>
          <w:szCs w:val="28"/>
        </w:rPr>
        <w:t xml:space="preserve">е заимствования, муниципальный </w:t>
      </w:r>
      <w:r w:rsidRPr="00F65755">
        <w:rPr>
          <w:b/>
          <w:bCs/>
          <w:sz w:val="28"/>
          <w:szCs w:val="28"/>
        </w:rPr>
        <w:t>долг Новского сельского поселения и расходы на его обслуживание.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Утвердить верхний предел муниципального долга Новского сельского поселения на 1 января 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.2. Установить предельный объем муниципального долга Новского сельского поселения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.3. Утвердить объем расходов на обслуживание муниципального долга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="007C46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.4. Утвердить Программу муниципальных заимствований Новского сельского поселения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</w:t>
      </w:r>
      <w:r w:rsidRPr="00F65755">
        <w:rPr>
          <w:bCs/>
          <w:sz w:val="28"/>
          <w:szCs w:val="28"/>
        </w:rPr>
        <w:t xml:space="preserve"> согласно приложению № </w:t>
      </w: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Статья </w:t>
      </w:r>
      <w:r w:rsidR="00E54556">
        <w:rPr>
          <w:b/>
          <w:bCs/>
          <w:sz w:val="28"/>
          <w:szCs w:val="28"/>
        </w:rPr>
        <w:t>9</w:t>
      </w:r>
      <w:r w:rsidRPr="00F65755">
        <w:rPr>
          <w:b/>
          <w:bCs/>
          <w:sz w:val="28"/>
          <w:szCs w:val="28"/>
        </w:rPr>
        <w:t>.  Предоставление муниципальных гарантий Новского сельского поселения в валюте Российской федерации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>.1. Установить объем предоставления муниципальных гарантий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 руб.;</w:t>
      </w: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.2. </w:t>
      </w:r>
      <w:r w:rsidRPr="00F65755">
        <w:rPr>
          <w:sz w:val="28"/>
          <w:szCs w:val="28"/>
        </w:rPr>
        <w:t xml:space="preserve">Утвердить программу муниципальных гарантий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в валюте Российской Федерации на 20</w:t>
      </w:r>
      <w:r w:rsidR="003B57C1">
        <w:rPr>
          <w:sz w:val="28"/>
          <w:szCs w:val="28"/>
        </w:rPr>
        <w:t>20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B57C1">
        <w:rPr>
          <w:sz w:val="28"/>
          <w:szCs w:val="28"/>
        </w:rPr>
        <w:t>2</w:t>
      </w:r>
      <w:r w:rsidRPr="00F65755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65755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10</w:t>
      </w:r>
      <w:r w:rsidRPr="00F65755">
        <w:rPr>
          <w:sz w:val="28"/>
          <w:szCs w:val="28"/>
        </w:rPr>
        <w:t>.</w:t>
      </w:r>
    </w:p>
    <w:p w:rsidR="00AC4EFD" w:rsidRPr="00F65755" w:rsidRDefault="00AC4EFD" w:rsidP="00AC4EFD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10</w:t>
      </w:r>
      <w:r w:rsidRPr="00F65755">
        <w:rPr>
          <w:b/>
          <w:sz w:val="28"/>
          <w:szCs w:val="28"/>
        </w:rPr>
        <w:t>. Вступление в силу настоящего Решения.</w:t>
      </w: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F65755">
        <w:rPr>
          <w:sz w:val="28"/>
          <w:szCs w:val="28"/>
        </w:rPr>
        <w:t>Настоящее Решение вступает в силу с 1 января 20</w:t>
      </w:r>
      <w:r w:rsidR="003B57C1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года.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Глава Новского 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сельского поселения                                                               И.Л.Буглак       </w:t>
      </w:r>
    </w:p>
    <w:p w:rsidR="00AC4EFD" w:rsidRDefault="00AC4EFD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7C6DD9" w:rsidRDefault="007C6DD9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 xml:space="preserve">20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00.00.2019 </w:t>
      </w:r>
      <w:r w:rsidRPr="003D5AC1">
        <w:t>года №</w:t>
      </w:r>
      <w:r>
        <w:t>00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 и 2022 годов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</w:tblGrid>
      <w:tr w:rsidR="00C56B9A" w:rsidTr="00C56B9A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C56B9A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сельскохозяйственного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C56B9A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 xml:space="preserve">1 17 05050 10 </w:t>
            </w:r>
          </w:p>
          <w:p w:rsidR="00C56B9A" w:rsidRPr="008E1D82" w:rsidRDefault="00C56B9A" w:rsidP="00B7782B"/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20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971C1A">
        <w:rPr>
          <w:bCs/>
          <w:color w:val="000000"/>
        </w:rPr>
        <w:t>1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971C1A">
        <w:rPr>
          <w:bCs/>
          <w:color w:val="000000"/>
        </w:rPr>
        <w:t>2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годов</w:t>
      </w:r>
      <w:r w:rsidR="00963984" w:rsidRPr="003F43E8">
        <w:rPr>
          <w:bCs/>
          <w:color w:val="000000"/>
        </w:rPr>
        <w:t>»</w:t>
      </w:r>
    </w:p>
    <w:p w:rsidR="00963984" w:rsidRPr="003F43E8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963984" w:rsidRPr="003F43E8">
        <w:rPr>
          <w:bCs/>
          <w:color w:val="000000"/>
        </w:rPr>
        <w:t>201</w:t>
      </w:r>
      <w:r w:rsidR="00971C1A">
        <w:rPr>
          <w:bCs/>
          <w:color w:val="000000"/>
        </w:rPr>
        <w:t>9</w:t>
      </w:r>
      <w:r w:rsidR="00963984" w:rsidRPr="003F43E8">
        <w:rPr>
          <w:bCs/>
          <w:color w:val="000000"/>
        </w:rPr>
        <w:t xml:space="preserve"> года № </w:t>
      </w:r>
      <w:r w:rsidR="00441CB6">
        <w:rPr>
          <w:bCs/>
          <w:color w:val="000000"/>
        </w:rPr>
        <w:t>00</w:t>
      </w:r>
      <w:r w:rsidR="00963984" w:rsidRPr="003F43E8">
        <w:rPr>
          <w:bCs/>
          <w:color w:val="000000"/>
        </w:rPr>
        <w:t xml:space="preserve">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20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006A5D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006A5D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годов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1559"/>
        <w:gridCol w:w="1559"/>
        <w:gridCol w:w="1559"/>
      </w:tblGrid>
      <w:tr w:rsidR="00963984" w:rsidRPr="003F43E8" w:rsidTr="00F31B6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F31B6C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006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 w:rsidR="00006A5D">
              <w:rPr>
                <w:b/>
                <w:lang w:eastAsia="en-US"/>
              </w:rPr>
              <w:t>20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006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</w:t>
            </w:r>
            <w:r w:rsidR="00006A5D">
              <w:rPr>
                <w:b/>
                <w:bCs/>
                <w:color w:val="000000"/>
                <w:lang w:eastAsia="en-US"/>
              </w:rPr>
              <w:t>1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006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006A5D">
              <w:rPr>
                <w:b/>
                <w:bCs/>
                <w:color w:val="000000"/>
                <w:lang w:eastAsia="en-US"/>
              </w:rPr>
              <w:t>2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680EDC" w:rsidP="00DA5D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1 145 722,9</w:t>
            </w:r>
            <w:r w:rsidR="00DA5D42">
              <w:rPr>
                <w:b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1C5C93" w:rsidP="00023490">
            <w:pPr>
              <w:rPr>
                <w:b/>
              </w:rPr>
            </w:pPr>
            <w:r>
              <w:rPr>
                <w:b/>
              </w:rPr>
              <w:t>911 382,20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1C5C93" w:rsidP="00023490">
            <w:pPr>
              <w:rPr>
                <w:b/>
              </w:rPr>
            </w:pPr>
            <w:r>
              <w:rPr>
                <w:b/>
              </w:rPr>
              <w:t>661 382,20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 1 01 00000 00 </w:t>
            </w:r>
          </w:p>
          <w:p w:rsidR="00F723ED" w:rsidRPr="003F43E8" w:rsidRDefault="00F91950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</w:t>
            </w:r>
            <w:r w:rsidR="00F723ED"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40</w:t>
            </w:r>
            <w:r w:rsidR="00B7639A"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1 01 02000 01 </w:t>
            </w:r>
          </w:p>
          <w:p w:rsidR="00F723ED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</w:t>
            </w:r>
            <w:r w:rsidR="00B7639A"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 1 01 02010 01 </w:t>
            </w:r>
          </w:p>
          <w:p w:rsidR="00F723ED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</w:t>
            </w:r>
            <w:r w:rsidR="00B7639A"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 1 01 02010 01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</w:t>
            </w:r>
            <w:r w:rsidR="00B7639A"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1 06 00000 </w:t>
            </w:r>
            <w:r w:rsidR="00956CBE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558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837D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</w:t>
            </w:r>
            <w:r w:rsidR="00837D8B">
              <w:rPr>
                <w:lang w:eastAsia="en-US"/>
              </w:rPr>
              <w:t xml:space="preserve">70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837D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</w:t>
            </w:r>
            <w:r w:rsidR="00837D8B">
              <w:rPr>
                <w:lang w:eastAsia="en-US"/>
              </w:rPr>
              <w:t xml:space="preserve">70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000 10601000 00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483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495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837D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495 </w:t>
            </w:r>
            <w:r w:rsidR="00F723ED"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837D8B" w:rsidRPr="003D5AC1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10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 w:rsidR="00DA5D42"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F36DB6"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 w:rsidR="00DA5D42">
              <w:t xml:space="preserve"> </w:t>
            </w:r>
            <w:r w:rsidRPr="003F43E8">
              <w:t>в границах сельских</w:t>
            </w:r>
            <w:r w:rsidR="00DA5D42">
              <w:t xml:space="preserve"> </w:t>
            </w:r>
            <w:r w:rsidRPr="003F43E8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F36DB6"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837D8B" w:rsidRPr="003D5AC1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173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</w:t>
            </w:r>
            <w:r w:rsidR="00DA5D42">
              <w:t xml:space="preserve"> </w:t>
            </w:r>
            <w:r w:rsidRPr="003F43E8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171744">
              <w:rPr>
                <w:lang w:eastAsia="en-US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DA5D42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171744">
              <w:rPr>
                <w:lang w:eastAsia="en-US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BD55D9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583B5B" w:rsidRPr="00BD55D9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BD55D9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BD55D9" w:rsidRDefault="00583B5B" w:rsidP="00583B5B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30</w:t>
            </w:r>
            <w:r>
              <w:rPr>
                <w:b/>
                <w:lang w:eastAsia="en-US"/>
              </w:rPr>
              <w:t xml:space="preserve"> </w:t>
            </w:r>
            <w:r w:rsidRPr="00BD55D9">
              <w:rPr>
                <w:b/>
                <w:lang w:eastAsia="en-US"/>
              </w:rPr>
              <w:t>782,2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Default="00583B5B" w:rsidP="00583B5B">
            <w:r w:rsidRPr="00E0345B">
              <w:rPr>
                <w:b/>
                <w:lang w:eastAsia="en-US"/>
              </w:rPr>
              <w:t>30 782,20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Default="00583B5B" w:rsidP="00583B5B">
            <w:r w:rsidRPr="00E0345B">
              <w:rPr>
                <w:b/>
                <w:lang w:eastAsia="en-US"/>
              </w:rPr>
              <w:t>30 782,20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583B5B" w:rsidRPr="003D5AC1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EA0764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A0764">
              <w:lastRenderedPageBreak/>
              <w:t>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DE1C22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Default="00DE1C22" w:rsidP="00632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DBC">
              <w:rPr>
                <w:rFonts w:eastAsia="Calibri"/>
                <w:lang w:eastAsia="en-US"/>
              </w:rPr>
              <w:t>000  111 05030 00</w:t>
            </w:r>
            <w:r>
              <w:rPr>
                <w:rFonts w:eastAsia="Calibri"/>
                <w:lang w:eastAsia="en-US"/>
              </w:rPr>
              <w:t xml:space="preserve"> 0000</w:t>
            </w:r>
            <w:r w:rsidR="00632EA6"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CC1DBC" w:rsidRDefault="00DE1C22" w:rsidP="00DE1C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C1DB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B7639A">
              <w:rPr>
                <w:lang w:eastAsia="en-US"/>
              </w:rPr>
              <w:t xml:space="preserve"> 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05035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 xml:space="preserve">10 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AA7A1F" w:rsidRPr="003F43E8">
              <w:rPr>
                <w:rFonts w:eastAsia="Calibri"/>
                <w:lang w:eastAsia="en-US"/>
              </w:rPr>
              <w:t>0</w:t>
            </w:r>
            <w:r w:rsidRPr="003F43E8">
              <w:rPr>
                <w:rFonts w:eastAsia="Calibri"/>
                <w:lang w:eastAsia="en-US"/>
              </w:rPr>
              <w:t xml:space="preserve">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DA5D4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B7639A">
              <w:rPr>
                <w:lang w:eastAsia="en-US"/>
              </w:rPr>
              <w:t xml:space="preserve"> 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05035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B7639A">
              <w:rPr>
                <w:lang w:eastAsia="en-US"/>
              </w:rPr>
              <w:t xml:space="preserve"> 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8" w:rsidRPr="00F83248" w:rsidRDefault="00F83248" w:rsidP="00F832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83248">
              <w:rPr>
                <w:rFonts w:eastAsiaTheme="minorHAns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000 113 01000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EA0764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CC1DBC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680EDC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000 114 000000 00 0000 000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70749D" w:rsidRDefault="00680EDC" w:rsidP="00583B5B">
            <w:pPr>
              <w:outlineLvl w:val="4"/>
              <w:rPr>
                <w:b/>
                <w:lang w:eastAsia="en-US"/>
              </w:rPr>
            </w:pPr>
            <w:r w:rsidRPr="0070749D">
              <w:rPr>
                <w:b/>
                <w:lang w:eastAsia="en-US"/>
              </w:rPr>
              <w:t>496</w:t>
            </w:r>
            <w:r w:rsidR="00B7639A">
              <w:rPr>
                <w:b/>
                <w:lang w:eastAsia="en-US"/>
              </w:rPr>
              <w:t xml:space="preserve"> </w:t>
            </w:r>
            <w:r w:rsidRPr="0070749D">
              <w:rPr>
                <w:b/>
                <w:lang w:eastAsia="en-US"/>
              </w:rPr>
              <w:t>340,7</w:t>
            </w:r>
            <w:r w:rsidR="00583B5B">
              <w:rPr>
                <w:b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70749D" w:rsidRDefault="00680EDC" w:rsidP="00680EDC">
            <w:pPr>
              <w:rPr>
                <w:b/>
              </w:rPr>
            </w:pPr>
            <w:r w:rsidRPr="0070749D">
              <w:rPr>
                <w:b/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outlineLvl w:val="4"/>
              <w:rPr>
                <w:b/>
                <w:lang w:eastAsia="en-US"/>
              </w:rPr>
            </w:pPr>
          </w:p>
        </w:tc>
      </w:tr>
      <w:tr w:rsidR="00680EDC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496</w:t>
            </w:r>
            <w:r w:rsidR="00B763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340,7</w:t>
            </w:r>
            <w:r w:rsidR="00583B5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Default="00680EDC" w:rsidP="00680EDC">
            <w:r w:rsidRPr="00544D74"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</w:tr>
      <w:tr w:rsidR="00680EDC" w:rsidRPr="003F43E8" w:rsidTr="00583B5B">
        <w:trPr>
          <w:trHeight w:val="3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496</w:t>
            </w:r>
            <w:r w:rsidR="00B763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340,7</w:t>
            </w:r>
            <w:r w:rsidR="00583B5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37652" w:rsidRDefault="00680EDC" w:rsidP="00680EDC">
            <w:pPr>
              <w:outlineLvl w:val="4"/>
              <w:rPr>
                <w:lang w:val="en-US" w:eastAsia="en-US"/>
              </w:rPr>
            </w:pP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680EDC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496</w:t>
            </w:r>
            <w:r w:rsidR="00B763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340,7</w:t>
            </w:r>
            <w:r w:rsidR="00583B5B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FC4D0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  <w:r w:rsidR="00E74E49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F31B6C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F76308" w:rsidRPr="00F31B6C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F31B6C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F31B6C" w:rsidRDefault="00F76308" w:rsidP="00F76308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6 751 912,41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F76308" w:rsidRDefault="00F76308" w:rsidP="00F76308">
            <w:pPr>
              <w:outlineLvl w:val="4"/>
              <w:rPr>
                <w:b/>
                <w:lang w:eastAsia="en-US"/>
              </w:rPr>
            </w:pPr>
            <w:r w:rsidRPr="00F76308">
              <w:rPr>
                <w:b/>
                <w:lang w:eastAsia="en-US"/>
              </w:rPr>
              <w:t>4 612 600,00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F76308" w:rsidRDefault="007148A7" w:rsidP="00F76308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4 627 617,38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</w:t>
            </w:r>
            <w:r w:rsidR="00F31B6C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A55942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76308">
              <w:rPr>
                <w:lang w:eastAsia="en-US"/>
              </w:rPr>
              <w:t> 751 912,41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9966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</w:t>
            </w:r>
            <w:r w:rsidR="001E392C">
              <w:rPr>
                <w:lang w:eastAsia="en-US"/>
              </w:rPr>
              <w:t>1</w:t>
            </w:r>
            <w:r w:rsidR="00F7630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="00F76308">
              <w:rPr>
                <w:lang w:eastAsia="en-US"/>
              </w:rPr>
              <w:t>60</w:t>
            </w: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7148A7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4 627 617,38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1F673F" w:rsidRPr="003F43E8" w:rsidRDefault="001F673F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 w:rsidR="0041446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C56B9A" w:rsidP="00F76308">
            <w:r>
              <w:rPr>
                <w:lang w:eastAsia="en-US"/>
              </w:rPr>
              <w:t>4 9</w:t>
            </w:r>
            <w:r w:rsidR="00F76308">
              <w:rPr>
                <w:lang w:eastAsia="en-US"/>
              </w:rPr>
              <w:t>95</w:t>
            </w:r>
            <w:r>
              <w:rPr>
                <w:lang w:eastAsia="en-US"/>
              </w:rPr>
              <w:t xml:space="preserve"> 5</w:t>
            </w:r>
            <w:r w:rsidR="00F76308">
              <w:rPr>
                <w:lang w:eastAsia="en-US"/>
              </w:rPr>
              <w:t>9</w:t>
            </w:r>
            <w:r>
              <w:rPr>
                <w:lang w:eastAsia="en-US"/>
              </w:rPr>
              <w:t>0</w:t>
            </w:r>
            <w:r w:rsidR="0041446A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41446A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="001E392C">
              <w:rPr>
                <w:lang w:eastAsia="en-US"/>
              </w:rPr>
              <w:t>6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37</w:t>
            </w:r>
            <w:r>
              <w:rPr>
                <w:lang w:eastAsia="en-US"/>
              </w:rPr>
              <w:t xml:space="preserve"> </w:t>
            </w:r>
            <w:r w:rsidR="001E392C">
              <w:rPr>
                <w:lang w:eastAsia="en-US"/>
              </w:rPr>
              <w:t>8</w:t>
            </w:r>
            <w:r w:rsidRPr="003F43E8">
              <w:rPr>
                <w:lang w:eastAsia="en-US"/>
              </w:rPr>
              <w:t>00,00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 w:rsidR="0041446A">
              <w:rPr>
                <w:color w:val="000000"/>
              </w:rPr>
              <w:t>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1F673F" w:rsidP="00C56B9A">
            <w:r w:rsidRPr="007D09A0">
              <w:rPr>
                <w:lang w:eastAsia="en-US"/>
              </w:rPr>
              <w:t>4</w:t>
            </w:r>
            <w:r w:rsidR="0041446A">
              <w:rPr>
                <w:lang w:eastAsia="en-US"/>
              </w:rPr>
              <w:t> </w:t>
            </w:r>
            <w:r w:rsidR="00C56B9A">
              <w:rPr>
                <w:lang w:eastAsia="en-US"/>
              </w:rPr>
              <w:t>817</w:t>
            </w:r>
            <w:r w:rsidR="0041446A">
              <w:rPr>
                <w:lang w:eastAsia="en-US"/>
              </w:rPr>
              <w:t xml:space="preserve"> </w:t>
            </w:r>
            <w:r w:rsidR="00C56B9A">
              <w:rPr>
                <w:lang w:eastAsia="en-US"/>
              </w:rPr>
              <w:t>0</w:t>
            </w:r>
            <w:r w:rsidR="0041446A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41446A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="001E392C">
              <w:rPr>
                <w:lang w:eastAsia="en-US"/>
              </w:rPr>
              <w:t>6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E392C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</w:t>
            </w:r>
            <w:r w:rsidR="001E392C">
              <w:rPr>
                <w:lang w:eastAsia="en-US"/>
              </w:rPr>
              <w:t>37</w:t>
            </w:r>
            <w:r>
              <w:rPr>
                <w:lang w:eastAsia="en-US"/>
              </w:rPr>
              <w:t xml:space="preserve"> </w:t>
            </w:r>
            <w:r w:rsidR="001E392C">
              <w:rPr>
                <w:lang w:eastAsia="en-US"/>
              </w:rPr>
              <w:t>8</w:t>
            </w:r>
            <w:r w:rsidRPr="003F43E8">
              <w:rPr>
                <w:lang w:eastAsia="en-US"/>
              </w:rPr>
              <w:t>00,00</w:t>
            </w: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Default="0041446A" w:rsidP="004144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240 202 15001 10 </w:t>
            </w:r>
          </w:p>
          <w:p w:rsidR="0041446A" w:rsidRPr="003F43E8" w:rsidRDefault="0041446A" w:rsidP="004144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7D09A0" w:rsidRDefault="00F76308" w:rsidP="0041446A">
            <w:pPr>
              <w:rPr>
                <w:lang w:eastAsia="en-US"/>
              </w:rPr>
            </w:pPr>
            <w:r>
              <w:rPr>
                <w:lang w:eastAsia="en-US"/>
              </w:rPr>
              <w:t>178 590</w:t>
            </w:r>
            <w:r w:rsidR="0041446A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Default="0041446A" w:rsidP="0041446A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Default="0041446A" w:rsidP="0041446A">
            <w:pPr>
              <w:outlineLvl w:val="4"/>
              <w:rPr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3F43E8" w:rsidRDefault="0041446A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7630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="00F76308">
              <w:rPr>
                <w:lang w:eastAsia="en-US"/>
              </w:rPr>
              <w:t>00</w:t>
            </w:r>
            <w:r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F76308" w:rsidP="0041446A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7148A7" w:rsidP="007148A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89 817,38</w:t>
            </w: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F763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F76308" w:rsidRPr="003F43E8" w:rsidRDefault="00F76308" w:rsidP="00F763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8" w:rsidRPr="003F43E8" w:rsidRDefault="00F76308" w:rsidP="00F763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7148A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</w:tr>
      <w:tr w:rsidR="007148A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</w:pPr>
            <w:r>
              <w:t>24020235120</w:t>
            </w:r>
            <w:r w:rsidRPr="003F43E8">
              <w:t>10</w:t>
            </w:r>
          </w:p>
          <w:p w:rsidR="007148A7" w:rsidRPr="003F43E8" w:rsidRDefault="007148A7" w:rsidP="00714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0000</w:t>
            </w:r>
            <w:r w:rsidRPr="003F43E8">
              <w:t>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7" w:rsidRPr="003F43E8" w:rsidRDefault="007148A7" w:rsidP="007148A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1E6043" w:rsidRPr="003F43E8" w:rsidRDefault="001E6043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 w:rsidR="0041446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F76308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539 447</w:t>
            </w:r>
            <w:r w:rsidR="0041446A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1E6043" w:rsidRPr="003F43E8" w:rsidRDefault="001E6043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 w:rsidR="0041446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F76308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539 447,00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2256F0" w:rsidRDefault="0041446A" w:rsidP="004144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56F0">
              <w:rPr>
                <w:b/>
              </w:rPr>
              <w:t xml:space="preserve">000 2 02 40000   00 </w:t>
            </w:r>
          </w:p>
          <w:p w:rsidR="0041446A" w:rsidRPr="002256F0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256F0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2256F0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256F0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F51A74" w:rsidRDefault="0041446A" w:rsidP="00B7639A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</w:rPr>
              <w:t>1 135 875,4</w:t>
            </w:r>
            <w:r w:rsidR="00B7639A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2256F0" w:rsidRDefault="0041446A" w:rsidP="0041446A">
            <w:pPr>
              <w:jc w:val="center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2256F0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Default="0041446A" w:rsidP="0041446A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000 2 02 40014 10 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both"/>
            </w:pPr>
            <w:r w:rsidRPr="003F43E8"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3F43E8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41446A" w:rsidRDefault="0041446A" w:rsidP="00B7639A">
            <w:r w:rsidRPr="0041446A">
              <w:lastRenderedPageBreak/>
              <w:t>1 135 875,4</w:t>
            </w:r>
            <w:r w:rsidR="00B7639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1446A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240 2 02 40014 10 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1446A" w:rsidRPr="003F43E8" w:rsidRDefault="0041446A" w:rsidP="004144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46A" w:rsidRPr="0041446A" w:rsidRDefault="0041446A" w:rsidP="00B7639A">
            <w:r w:rsidRPr="0041446A">
              <w:t>1 135 875,4</w:t>
            </w:r>
            <w:r w:rsidR="00B7639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A" w:rsidRPr="003F43E8" w:rsidRDefault="0041446A" w:rsidP="004144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F76308" w:rsidP="00DA5D42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006A5D" w:rsidP="00F76308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</w:t>
            </w:r>
            <w:r w:rsidR="00F76308">
              <w:rPr>
                <w:b/>
                <w:lang w:eastAsia="en-US"/>
              </w:rPr>
              <w:t>23</w:t>
            </w:r>
            <w:r>
              <w:rPr>
                <w:b/>
                <w:lang w:eastAsia="en-US"/>
              </w:rPr>
              <w:t xml:space="preserve"> </w:t>
            </w:r>
            <w:r w:rsidR="00F76308">
              <w:rPr>
                <w:b/>
                <w:lang w:eastAsia="en-US"/>
              </w:rPr>
              <w:t>982</w:t>
            </w:r>
            <w:r>
              <w:rPr>
                <w:b/>
                <w:lang w:eastAsia="en-US"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7148A7" w:rsidP="001E392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5 288 999,58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10337" w:type="dxa"/>
        <w:tblInd w:w="2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20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B37652" w:rsidRPr="00B37652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B37652" w:rsidRPr="00B37652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годов</w:t>
            </w:r>
            <w:r w:rsidRPr="003F43E8">
              <w:rPr>
                <w:bCs/>
                <w:color w:val="000000"/>
              </w:rPr>
              <w:t>»</w:t>
            </w:r>
          </w:p>
          <w:p w:rsidR="006D7B89" w:rsidRPr="003F43E8" w:rsidRDefault="006D7B89" w:rsidP="006D7B8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от 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.201</w:t>
            </w:r>
            <w:r w:rsidR="00B37652" w:rsidRPr="00B37652">
              <w:rPr>
                <w:bCs/>
                <w:color w:val="000000"/>
              </w:rPr>
              <w:t>9</w:t>
            </w:r>
            <w:r w:rsidRPr="003F43E8">
              <w:rPr>
                <w:bCs/>
                <w:color w:val="000000"/>
              </w:rPr>
              <w:t xml:space="preserve"> года №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 xml:space="preserve">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20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B37652" w:rsidRPr="00B37652">
              <w:rPr>
                <w:bCs/>
              </w:rPr>
              <w:t>1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B37652" w:rsidRPr="00B37652">
              <w:rPr>
                <w:bCs/>
              </w:rPr>
              <w:t>2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годов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lastRenderedPageBreak/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20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B37652" w:rsidRPr="00B37652">
        <w:rPr>
          <w:bCs/>
          <w:color w:val="000000"/>
        </w:rPr>
        <w:t>1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B37652" w:rsidRPr="00B37652">
        <w:rPr>
          <w:bCs/>
          <w:color w:val="000000"/>
        </w:rPr>
        <w:t>2</w:t>
      </w:r>
      <w:r w:rsidR="00A527B5">
        <w:rPr>
          <w:bCs/>
          <w:color w:val="000000"/>
        </w:rPr>
        <w:t>годов</w:t>
      </w:r>
      <w:r w:rsidRPr="00A527B5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B37652" w:rsidRPr="00B37652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20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B37652">
        <w:rPr>
          <w:b/>
          <w:bCs/>
          <w:color w:val="000000"/>
          <w:lang w:val="en-US"/>
        </w:rPr>
        <w:t>1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B37652">
        <w:rPr>
          <w:b/>
          <w:bCs/>
          <w:color w:val="000000"/>
          <w:lang w:val="en-US"/>
        </w:rPr>
        <w:t>2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годов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1701"/>
        <w:gridCol w:w="1701"/>
        <w:gridCol w:w="1701"/>
      </w:tblGrid>
      <w:tr w:rsidR="00972187" w:rsidRPr="00A527B5" w:rsidTr="00F31B6C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B37652">
            <w:pPr>
              <w:jc w:val="center"/>
            </w:pPr>
            <w:r w:rsidRPr="00A527B5">
              <w:rPr>
                <w:b/>
                <w:bCs/>
                <w:color w:val="000000"/>
              </w:rPr>
              <w:t>20</w:t>
            </w:r>
            <w:r w:rsidR="00B37652">
              <w:rPr>
                <w:b/>
                <w:bCs/>
                <w:color w:val="000000"/>
                <w:lang w:val="en-US"/>
              </w:rPr>
              <w:t>20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B37652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</w:t>
            </w:r>
            <w:r w:rsidR="00B37652">
              <w:rPr>
                <w:b/>
                <w:bCs/>
                <w:color w:val="000000"/>
                <w:lang w:val="en-US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B37652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B37652">
              <w:rPr>
                <w:b/>
                <w:bCs/>
                <w:color w:val="000000"/>
                <w:lang w:val="en-US"/>
              </w:rPr>
              <w:t>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F31B6C">
        <w:trPr>
          <w:trHeight w:val="118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7148A7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B4103A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D24C08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D24C08">
              <w:rPr>
                <w:b/>
                <w:lang w:eastAsia="en-US"/>
              </w:rPr>
              <w:t>5 288 999,58</w:t>
            </w:r>
          </w:p>
        </w:tc>
      </w:tr>
      <w:tr w:rsidR="007148A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7148A7" w:rsidP="007148A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7 897 635,36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7148A7" w:rsidP="007148A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7148A7" w:rsidP="007148A7">
            <w:pPr>
              <w:jc w:val="center"/>
            </w:pPr>
            <w:r w:rsidRPr="00D24C08">
              <w:rPr>
                <w:b/>
                <w:lang w:eastAsia="en-US"/>
              </w:rPr>
              <w:t>5 288 999,58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E2566F" w:rsidRPr="00A527B5" w:rsidRDefault="00E2566F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20</w:t>
      </w:r>
      <w:r w:rsidR="00963984" w:rsidRPr="00A527B5">
        <w:t xml:space="preserve"> год и плановый период 20</w:t>
      </w:r>
      <w:r w:rsidR="00A65BAA">
        <w:t>2</w:t>
      </w:r>
      <w:r w:rsidR="009364B6">
        <w:t>1</w:t>
      </w:r>
      <w:r w:rsidR="00963984" w:rsidRPr="00A527B5">
        <w:t>-20</w:t>
      </w:r>
      <w:r w:rsidR="00366726" w:rsidRPr="00A527B5">
        <w:t>2</w:t>
      </w:r>
      <w:r w:rsidR="009364B6">
        <w:t>2</w:t>
      </w:r>
      <w:r w:rsidR="00963984" w:rsidRPr="00A527B5">
        <w:t xml:space="preserve"> </w:t>
      </w:r>
      <w:r w:rsidR="00A527B5">
        <w:t>годов</w:t>
      </w:r>
      <w:r w:rsidR="00963984" w:rsidRPr="00A527B5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7782B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9364B6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20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9364B6">
        <w:rPr>
          <w:b/>
          <w:bCs/>
        </w:rPr>
        <w:t>1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9364B6">
        <w:rPr>
          <w:b/>
          <w:bCs/>
        </w:rPr>
        <w:t>2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годов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783439" w:rsidRPr="00A527B5" w:rsidRDefault="00783439" w:rsidP="00963984">
      <w:pPr>
        <w:tabs>
          <w:tab w:val="right" w:pos="8505"/>
        </w:tabs>
        <w:ind w:right="-1"/>
        <w:jc w:val="right"/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lastRenderedPageBreak/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B46676">
        <w:rPr>
          <w:bCs/>
          <w:color w:val="000000"/>
        </w:rPr>
        <w:t>1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B46676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46676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B46676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20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B46676">
        <w:rPr>
          <w:b/>
          <w:bCs/>
        </w:rPr>
        <w:t>1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B46676">
        <w:rPr>
          <w:b/>
          <w:bCs/>
        </w:rPr>
        <w:t>2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993"/>
        <w:gridCol w:w="1559"/>
        <w:gridCol w:w="1559"/>
        <w:gridCol w:w="1559"/>
      </w:tblGrid>
      <w:tr w:rsidR="0032543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E4C25">
            <w:pPr>
              <w:ind w:right="318"/>
              <w:jc w:val="both"/>
            </w:pPr>
            <w:r w:rsidRPr="00FB1268">
              <w:t>20</w:t>
            </w:r>
            <w:r w:rsidR="008E4C25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E4C25">
            <w:pPr>
              <w:ind w:right="318"/>
              <w:jc w:val="both"/>
            </w:pPr>
            <w:r w:rsidRPr="00FB1268">
              <w:t>20</w:t>
            </w:r>
            <w:r w:rsidR="00A37700">
              <w:t>2</w:t>
            </w:r>
            <w:r w:rsidR="008E4C25">
              <w:t>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E4C25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8E4C25">
              <w:t>2</w:t>
            </w:r>
            <w:r w:rsidRPr="00FB1268">
              <w:t xml:space="preserve"> год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1905B6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"Социально-экономическое развитие Новского сельского поселения Приволжского муниципального района</w:t>
            </w:r>
            <w:r w:rsidR="0020714F" w:rsidRPr="00FB1268">
              <w:rPr>
                <w:b/>
                <w:bCs/>
                <w:iCs/>
              </w:rPr>
              <w:t xml:space="preserve"> </w:t>
            </w:r>
            <w:r w:rsidR="001905B6">
              <w:rPr>
                <w:b/>
                <w:bCs/>
                <w:iCs/>
              </w:rPr>
              <w:t>на 2020-2022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000</w:t>
            </w:r>
            <w:r w:rsidR="002651A1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45FE4" w:rsidP="007B5A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7B5A6B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2</w:t>
            </w:r>
            <w:r w:rsidR="007B5A6B">
              <w:rPr>
                <w:b/>
                <w:bCs/>
                <w:iCs/>
              </w:rPr>
              <w:t>64 250,95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E" w:rsidRPr="00FB1268" w:rsidRDefault="007B5A6B" w:rsidP="00EE37E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3 111 649,20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B5A6B" w:rsidP="00BC7FF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2 926 802,20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78343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"Повышение эффективности </w:t>
            </w:r>
            <w:r w:rsidR="0020714F" w:rsidRPr="00FB1268">
              <w:rPr>
                <w:b/>
                <w:bCs/>
                <w:iCs/>
              </w:rPr>
              <w:t xml:space="preserve">деятельности органов </w:t>
            </w:r>
            <w:r w:rsidRPr="00FB1268">
              <w:rPr>
                <w:b/>
                <w:bCs/>
                <w:iCs/>
              </w:rPr>
              <w:t>местного самоуправления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100</w:t>
            </w:r>
            <w:r w:rsidR="002651A1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C23FD" w:rsidP="008301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990 398,00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C23FD" w:rsidP="007D31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718 386,00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D74DC" w:rsidP="004366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633 117,00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47" w:rsidRPr="00FB1268" w:rsidRDefault="00264947" w:rsidP="00F65755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</w:t>
            </w:r>
            <w:r w:rsidR="002651A1" w:rsidRPr="00FB1268">
              <w:rPr>
                <w:b/>
                <w:bCs/>
                <w:i/>
                <w:iCs/>
              </w:rPr>
              <w:t xml:space="preserve"> о деятельности органов местного самоуправления</w:t>
            </w:r>
            <w:r w:rsidRPr="00FB126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</w:t>
            </w:r>
            <w:r w:rsidR="002651A1" w:rsidRPr="00FB1268">
              <w:rPr>
                <w:b/>
                <w:bCs/>
                <w:i/>
                <w:iCs/>
              </w:rPr>
              <w:t> </w:t>
            </w:r>
            <w:r w:rsidRPr="00FB1268">
              <w:rPr>
                <w:b/>
                <w:bCs/>
                <w:i/>
                <w:iCs/>
              </w:rPr>
              <w:t>101</w:t>
            </w:r>
            <w:r w:rsidR="002651A1" w:rsidRPr="00FB1268"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045534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</w:t>
            </w:r>
            <w:r w:rsidR="00B948C0"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</w:t>
            </w:r>
            <w:r w:rsidR="00B948C0"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</w:t>
            </w:r>
            <w:r w:rsidR="00B948C0"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2"/>
            </w:pPr>
            <w:r w:rsidRPr="00FB1268">
              <w:t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</w:t>
            </w:r>
            <w:r w:rsidR="00783439" w:rsidRPr="00FB1268">
              <w:t xml:space="preserve"> в рамках подпрограммы</w:t>
            </w:r>
            <w:r w:rsidRPr="00FB1268">
              <w:t xml:space="preserve"> </w:t>
            </w:r>
            <w:r w:rsidR="00783439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="00783439"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20</w:t>
            </w:r>
            <w:r w:rsidR="001905B6">
              <w:t>20</w:t>
            </w:r>
            <w:r w:rsidR="00783439" w:rsidRPr="00FB1268">
              <w:t>-202</w:t>
            </w:r>
            <w:r w:rsidR="001905B6">
              <w:t>2</w:t>
            </w:r>
            <w:r w:rsidR="00783439" w:rsidRPr="00FB1268">
              <w:t xml:space="preserve"> </w:t>
            </w:r>
            <w:r w:rsidR="00A527B5" w:rsidRPr="00FB1268">
              <w:t>год</w:t>
            </w:r>
            <w:r w:rsidR="001905B6">
              <w:t>ы</w:t>
            </w:r>
            <w:r w:rsidR="00783439"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 w:rsidR="00B948C0"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 w:rsidR="00B948C0"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 w:rsidR="00B948C0"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3"/>
            </w:pPr>
            <w:r w:rsidRPr="00FB1268">
              <w:lastRenderedPageBreak/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1905B6" w:rsidRPr="00FB1268">
              <w:rPr>
                <w:lang w:eastAsia="en-US"/>
              </w:rPr>
              <w:t xml:space="preserve"> </w:t>
            </w:r>
            <w:r w:rsidR="0032543E" w:rsidRPr="00FB1268">
              <w:rPr>
                <w:lang w:eastAsia="en-US"/>
              </w:rPr>
              <w:t>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</w:t>
            </w:r>
            <w:r w:rsidR="00B948C0"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</w:t>
            </w:r>
            <w:r w:rsidR="00B948C0"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</w:t>
            </w:r>
            <w:r w:rsidR="00B948C0"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4C23FD" w:rsidP="005171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731 398,00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056C4C" w:rsidP="004C23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495 38</w:t>
            </w:r>
            <w:r w:rsidR="004C23FD">
              <w:rPr>
                <w:b/>
                <w:i/>
              </w:rPr>
              <w:t>6</w:t>
            </w:r>
            <w:r>
              <w:rPr>
                <w:b/>
                <w:i/>
              </w:rPr>
              <w:t>,</w:t>
            </w:r>
            <w:r w:rsidR="004C23FD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9D74DC" w:rsidP="00E679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="00760381" w:rsidRPr="00FB1268">
              <w:rPr>
                <w:b/>
                <w:i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о</w:t>
            </w:r>
            <w:r w:rsidR="002651A1" w:rsidRPr="00FB1268">
              <w:t>беспечение деятельности органов местного самоуправления Новского сельского поселения</w:t>
            </w:r>
            <w:r w:rsidR="0032543E" w:rsidRPr="00FB1268">
              <w:t xml:space="preserve"> в рамках подпрограммы </w:t>
            </w:r>
            <w:r w:rsidR="0032543E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="0032543E"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32543E" w:rsidRPr="00FB1268">
              <w:t xml:space="preserve">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1905B6" w:rsidRPr="00FB1268">
              <w:rPr>
                <w:lang w:eastAsia="en-US"/>
              </w:rPr>
              <w:t xml:space="preserve"> </w:t>
            </w:r>
            <w:r w:rsidR="0032543E" w:rsidRPr="00FB1268">
              <w:rPr>
                <w:lang w:eastAsia="en-US"/>
              </w:rPr>
              <w:t>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F65755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66424" w:rsidP="004C23FD">
            <w:pPr>
              <w:jc w:val="center"/>
            </w:pPr>
            <w:r>
              <w:t xml:space="preserve"> </w:t>
            </w:r>
            <w:r w:rsidR="004C23FD">
              <w:t>600 098,00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056C4C" w:rsidP="004C23FD">
            <w:pPr>
              <w:jc w:val="center"/>
            </w:pPr>
            <w:r>
              <w:t>385</w:t>
            </w:r>
            <w:r w:rsidR="00C66B29">
              <w:t xml:space="preserve"> </w:t>
            </w:r>
            <w:r>
              <w:t>38</w:t>
            </w:r>
            <w:r w:rsidR="004C23FD">
              <w:t>6</w:t>
            </w:r>
            <w:r>
              <w:t>,</w:t>
            </w:r>
            <w:r w:rsidR="004C23FD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9D74DC">
            <w:pPr>
              <w:jc w:val="center"/>
            </w:pPr>
            <w:r>
              <w:t>3</w:t>
            </w:r>
            <w:r w:rsidR="009D74DC">
              <w:t>00</w:t>
            </w:r>
            <w:r w:rsidR="00B948C0">
              <w:t xml:space="preserve"> </w:t>
            </w:r>
            <w:r>
              <w:t>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п</w:t>
            </w:r>
            <w:r w:rsidR="002651A1" w:rsidRPr="00FB1268">
              <w:t>рограммное и информационное обеспечение органов местного самоуправления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</w:t>
            </w:r>
            <w:r w:rsidR="00783439" w:rsidRPr="00FB1268">
              <w:rPr>
                <w:lang w:eastAsia="en-US"/>
              </w:rPr>
              <w:lastRenderedPageBreak/>
              <w:t xml:space="preserve">поселения Приволжского муниципального района на </w:t>
            </w:r>
            <w:r w:rsidR="00783439" w:rsidRPr="00FB1268">
              <w:t xml:space="preserve">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1905B6" w:rsidRPr="00FB1268">
              <w:rPr>
                <w:lang w:eastAsia="en-US"/>
              </w:rPr>
              <w:t xml:space="preserve"> </w:t>
            </w:r>
            <w:r w:rsidR="00783439" w:rsidRPr="00FB1268">
              <w:rPr>
                <w:lang w:eastAsia="en-US"/>
              </w:rPr>
              <w:t>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F65755">
            <w:r w:rsidRPr="00FB1268"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4C23FD">
            <w:pPr>
              <w:jc w:val="center"/>
            </w:pPr>
            <w:r>
              <w:t>1</w:t>
            </w:r>
            <w:r w:rsidR="004C23FD">
              <w:t>31 3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8E4C25">
            <w:r w:rsidRPr="00FB1268">
              <w:t>1</w:t>
            </w:r>
            <w:r w:rsidR="008E4C25">
              <w:t>1</w:t>
            </w:r>
            <w:r w:rsidRPr="00FB1268">
              <w:t>0</w:t>
            </w:r>
            <w:r w:rsidR="00B948C0">
              <w:t xml:space="preserve"> </w:t>
            </w:r>
            <w:r w:rsidRPr="00FB1268">
              <w:t>0</w:t>
            </w:r>
            <w:r w:rsidR="008C6889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E12C20">
            <w:r w:rsidRPr="00FB1268">
              <w:t>1</w:t>
            </w:r>
            <w:r w:rsidR="00E12C20">
              <w:t>1</w:t>
            </w:r>
            <w:r w:rsidRPr="00FB1268">
              <w:t>0</w:t>
            </w:r>
            <w:r w:rsidR="00B948C0">
              <w:t xml:space="preserve"> </w:t>
            </w:r>
            <w:r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D93" w:rsidRPr="00E84D93" w:rsidRDefault="00E84D93" w:rsidP="00E84D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4366BD" w:rsidRPr="00FB1268" w:rsidRDefault="004366BD" w:rsidP="00B139FA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t xml:space="preserve"> Новского сельского поселения  в рамках подпрограммы 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</w:t>
            </w:r>
            <w:r w:rsidR="00783439" w:rsidRPr="00FB1268">
              <w:rPr>
                <w:lang w:eastAsia="en-US"/>
              </w:rPr>
              <w:t xml:space="preserve"> на </w:t>
            </w:r>
            <w:r w:rsidR="00783439" w:rsidRPr="00FB1268">
              <w:t xml:space="preserve">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1905B6" w:rsidRPr="00FB1268"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11</w:t>
            </w:r>
            <w:r w:rsidR="00AA7A1F" w:rsidRPr="00FB1268">
              <w:t xml:space="preserve"> </w:t>
            </w:r>
            <w:r w:rsidRPr="00FB1268">
              <w:t>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</w:tr>
      <w:tr w:rsidR="00972187" w:rsidRPr="00FB1268" w:rsidTr="0032543E">
        <w:trPr>
          <w:trHeight w:val="9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4C23FD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4C23FD">
              <w:rPr>
                <w:b/>
                <w:i/>
              </w:rPr>
              <w:t>80</w:t>
            </w:r>
            <w:r w:rsidR="00BB6B5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="00BB6B5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="00BB6B5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000,00</w:t>
            </w:r>
          </w:p>
        </w:tc>
      </w:tr>
      <w:tr w:rsidR="00972187" w:rsidRPr="00FB1268" w:rsidTr="0032543E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3"/>
            </w:pPr>
            <w:r w:rsidRPr="00FB1268">
              <w:t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</w:t>
            </w:r>
            <w:r w:rsidR="00783439" w:rsidRPr="00FB1268">
              <w:t xml:space="preserve"> </w:t>
            </w:r>
            <w:r w:rsidR="00783439"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1905B6" w:rsidRPr="00FB1268">
              <w:rPr>
                <w:lang w:eastAsia="en-US"/>
              </w:rPr>
              <w:t xml:space="preserve"> </w:t>
            </w:r>
            <w:r w:rsidR="00783439" w:rsidRPr="00FB1268">
              <w:rPr>
                <w:lang w:eastAsia="en-US"/>
              </w:rPr>
              <w:t>"</w:t>
            </w:r>
            <w:r w:rsidR="00783439" w:rsidRPr="00FB1268">
              <w:t xml:space="preserve"> </w:t>
            </w:r>
            <w:r w:rsidRPr="00FB1268">
              <w:t xml:space="preserve">(Социальное </w:t>
            </w:r>
            <w:r w:rsidRPr="00FB1268">
              <w:lastRenderedPageBreak/>
              <w:t>обеспечение и иные выплаты населению)</w:t>
            </w:r>
          </w:p>
          <w:p w:rsidR="002B42B7" w:rsidRPr="00FB1268" w:rsidRDefault="002B42B7" w:rsidP="002B42B7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r w:rsidRPr="00FB1268">
              <w:lastRenderedPageBreak/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</w:pPr>
            <w:r w:rsidRPr="00FB1268">
              <w:t>3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4C23FD">
            <w:pPr>
              <w:jc w:val="center"/>
            </w:pPr>
            <w:r>
              <w:t>1</w:t>
            </w:r>
            <w:r w:rsidR="004C23FD">
              <w:t>80</w:t>
            </w:r>
            <w:r w:rsidR="00BB6B58">
              <w:t xml:space="preserve"> </w:t>
            </w:r>
            <w:r w:rsidR="002B42B7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="00BB6B58"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="00BB6B58">
              <w:t xml:space="preserve"> </w:t>
            </w:r>
            <w:r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BB6B58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  <w:r w:rsidR="002B42B7" w:rsidRPr="00FB126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8E4C25" w:rsidP="00B139FA">
            <w:r>
              <w:rPr>
                <w:b/>
              </w:rPr>
              <w:t>88</w:t>
            </w:r>
            <w:r w:rsidR="00BB6B58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B42B7" w:rsidRPr="00FB1268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r>
              <w:rPr>
                <w:b/>
              </w:rPr>
              <w:t>88</w:t>
            </w:r>
            <w:r w:rsidR="00BB6B58">
              <w:rPr>
                <w:b/>
              </w:rPr>
              <w:t xml:space="preserve"> </w:t>
            </w:r>
            <w:r>
              <w:rPr>
                <w:b/>
              </w:rPr>
              <w:t>600</w:t>
            </w:r>
            <w:r w:rsidR="002B42B7" w:rsidRPr="00FB1268">
              <w:rPr>
                <w:b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«Обеспечение государственной регистрации права собственности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 xml:space="preserve">11 201 00000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44 05</w:t>
            </w:r>
            <w:r w:rsidR="002B42B7" w:rsidRPr="00FB1268">
              <w:rPr>
                <w:b/>
                <w:i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5719BE">
            <w:pPr>
              <w:rPr>
                <w:b/>
                <w:i/>
              </w:rPr>
            </w:pPr>
            <w:r>
              <w:rPr>
                <w:b/>
                <w:i/>
              </w:rPr>
              <w:t>44 05</w:t>
            </w:r>
            <w:r w:rsidR="002B42B7" w:rsidRPr="00FB1268">
              <w:rPr>
                <w:b/>
                <w:i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pPr>
              <w:rPr>
                <w:b/>
                <w:i/>
              </w:rPr>
            </w:pPr>
            <w:r>
              <w:rPr>
                <w:b/>
                <w:i/>
              </w:rPr>
              <w:t>24 050,00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outlineLvl w:val="2"/>
            </w:pPr>
            <w:r w:rsidRPr="00FB1268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</w:t>
            </w:r>
            <w:r w:rsidR="005161A9" w:rsidRPr="00FB1268">
              <w:t xml:space="preserve"> в рамках попрограммы </w:t>
            </w:r>
            <w:r w:rsidR="005161A9"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="005161A9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5161A9" w:rsidRPr="00FB1268">
              <w:t xml:space="preserve">» 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11 201 02100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pPr>
              <w:jc w:val="center"/>
            </w:pPr>
            <w:r>
              <w:t>2</w:t>
            </w:r>
            <w:r w:rsidR="002B42B7" w:rsidRPr="00FB1268">
              <w:t>0</w:t>
            </w:r>
            <w:r>
              <w:t xml:space="preserve"> </w:t>
            </w:r>
            <w:r w:rsidR="002B42B7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5719BE" w:rsidP="002B42B7">
            <w:r>
              <w:t>2</w:t>
            </w:r>
            <w:r w:rsidR="002B42B7" w:rsidRPr="00FB1268">
              <w:t>0</w:t>
            </w:r>
            <w:r>
              <w:t xml:space="preserve"> </w:t>
            </w:r>
            <w:r w:rsidR="002B42B7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5719BE" w:rsidP="00814C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="00814C07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5719BE" w:rsidP="008E4C25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="00814C07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5719BE" w:rsidP="00B139FA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="00814C07" w:rsidRPr="00FB1268">
              <w:rPr>
                <w:b/>
                <w:i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>Расходы на с</w:t>
            </w:r>
            <w:r w:rsidR="00963984" w:rsidRPr="00FB1268">
              <w:t>одержание имущества, находящегося в казне Новского сельского  поселения</w:t>
            </w:r>
            <w:r w:rsidR="005161A9" w:rsidRPr="00FB1268">
              <w:t xml:space="preserve"> в рамках по</w:t>
            </w:r>
            <w:r w:rsidR="00E0754A">
              <w:t>д</w:t>
            </w:r>
            <w:r w:rsidR="005161A9" w:rsidRPr="00FB1268">
              <w:t xml:space="preserve">программы </w:t>
            </w:r>
            <w:r w:rsidR="005161A9"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="005161A9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5161A9" w:rsidRPr="00FB1268">
              <w:t>»</w:t>
            </w:r>
            <w:r w:rsidR="00963984" w:rsidRPr="00FB1268">
              <w:t xml:space="preserve"> </w:t>
            </w:r>
            <w:r w:rsidR="002B42B7" w:rsidRPr="00FB1268">
              <w:t>(</w:t>
            </w:r>
            <w:r w:rsidR="00963984" w:rsidRPr="00FB1268">
              <w:t>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14C07">
            <w:r w:rsidRPr="00FB1268">
              <w:t>11</w:t>
            </w:r>
            <w:r w:rsidR="00814C07" w:rsidRPr="00FB1268">
              <w:t> 201 23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5719BE">
            <w:pPr>
              <w:jc w:val="center"/>
            </w:pPr>
            <w:r>
              <w:t>24 05</w:t>
            </w:r>
            <w:r w:rsidR="00963984"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5719BE">
            <w:r>
              <w:t>24 05</w:t>
            </w:r>
            <w:r w:rsidR="00963984"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5719BE">
            <w:r>
              <w:t>24 05</w:t>
            </w:r>
            <w:r w:rsidR="00963984" w:rsidRPr="00FB1268">
              <w:t>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"Пожарная безопасность и защита населения и территории населенных пунктов Новского </w:t>
            </w:r>
            <w:r w:rsidRPr="00FB1268">
              <w:rPr>
                <w:b/>
                <w:bCs/>
                <w:iCs/>
              </w:rPr>
              <w:lastRenderedPageBreak/>
              <w:t>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053D8A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</w:t>
            </w:r>
            <w:r w:rsidR="00BB6B58">
              <w:rPr>
                <w:b/>
              </w:rPr>
              <w:t xml:space="preserve"> </w:t>
            </w:r>
            <w:r w:rsidR="00471823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8301BD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</w:t>
            </w:r>
            <w:r w:rsidR="00BB6B58">
              <w:rPr>
                <w:b/>
              </w:rPr>
              <w:t xml:space="preserve"> </w:t>
            </w:r>
            <w:r w:rsidR="00471823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</w:t>
            </w:r>
            <w:r w:rsidR="00BB6B58">
              <w:rPr>
                <w:b/>
              </w:rPr>
              <w:t xml:space="preserve"> </w:t>
            </w:r>
            <w:r w:rsidR="00471823" w:rsidRPr="00FB1268">
              <w:rPr>
                <w:b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71823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AF0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</w:t>
            </w:r>
            <w:r w:rsidR="00AE3E9C" w:rsidRPr="00FB1268">
              <w:t>в рамках подпрограммы</w:t>
            </w:r>
            <w:r w:rsidR="00695BFE" w:rsidRPr="00FB1268">
              <w:t xml:space="preserve"> </w:t>
            </w:r>
            <w:r w:rsidR="00695BF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</w:t>
            </w:r>
            <w:r w:rsidR="00695BFE" w:rsidRPr="00FB1268">
              <w:rPr>
                <w:iCs/>
              </w:rPr>
              <w:t>"</w:t>
            </w:r>
            <w:r w:rsidR="00695BFE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695BFE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11301 23000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F65755">
            <w:pPr>
              <w:jc w:val="center"/>
            </w:pPr>
            <w:r>
              <w:t>3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F65755">
            <w:r>
              <w:t>3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r>
              <w:t>3</w:t>
            </w:r>
            <w:r w:rsidR="00963984" w:rsidRPr="00FB1268">
              <w:t>0 000,00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B139FA">
            <w:pPr>
              <w:jc w:val="both"/>
            </w:pPr>
            <w:r w:rsidRPr="00FB1268">
              <w:t>Расходы на обслуживание пожарной сигнализации на объектах муниципальной собственности Новского сельского поселения</w:t>
            </w:r>
            <w:r w:rsidR="00695BFE" w:rsidRPr="00FB1268">
              <w:t xml:space="preserve"> в рамках подпрограммы </w:t>
            </w:r>
            <w:r w:rsidR="0032543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"</w:t>
            </w:r>
            <w:r w:rsidR="0032543E" w:rsidRPr="00FB1268">
              <w:t xml:space="preserve"> </w:t>
            </w:r>
            <w:r w:rsidR="00695BFE" w:rsidRPr="00FB1268">
              <w:t xml:space="preserve">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695BFE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r w:rsidRPr="00FB1268">
              <w:t xml:space="preserve">11 301 02700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471823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053D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708</w:t>
            </w:r>
            <w:r w:rsidR="00053D8A">
              <w:rPr>
                <w:b/>
                <w:bCs/>
                <w:iCs/>
              </w:rPr>
              <w:t> 934,</w:t>
            </w:r>
            <w:r>
              <w:rPr>
                <w:b/>
                <w:bCs/>
                <w:iCs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5719BE" w:rsidP="00053D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369 </w:t>
            </w:r>
            <w:r w:rsidR="00053D8A">
              <w:rPr>
                <w:b/>
                <w:bCs/>
                <w:iCs/>
              </w:rPr>
              <w:t>392</w:t>
            </w:r>
            <w:r>
              <w:rPr>
                <w:b/>
                <w:bCs/>
                <w:iCs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053D8A" w:rsidP="00F657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296 814</w:t>
            </w:r>
            <w:r w:rsidR="00BC5262">
              <w:rPr>
                <w:b/>
                <w:bCs/>
                <w:iCs/>
              </w:rPr>
              <w:t>,20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11406 00000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8E4C2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4</w:t>
            </w:r>
            <w:r w:rsidR="008E4C25">
              <w:rPr>
                <w:b/>
                <w:i/>
              </w:rPr>
              <w:t>6</w:t>
            </w:r>
            <w:r w:rsidRPr="00FB1268">
              <w:rPr>
                <w:b/>
                <w:i/>
              </w:rPr>
              <w:t>0</w:t>
            </w:r>
            <w:r w:rsidR="00301069"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B139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166</w:t>
            </w:r>
            <w:r w:rsidR="00C66B29">
              <w:rPr>
                <w:b/>
                <w:i/>
              </w:rPr>
              <w:t xml:space="preserve"> </w:t>
            </w:r>
            <w:r w:rsidR="00301069"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8E4C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8E4C25">
              <w:rPr>
                <w:b/>
                <w:i/>
              </w:rPr>
              <w:t>6</w:t>
            </w:r>
            <w:r w:rsidR="00C66B29">
              <w:rPr>
                <w:b/>
                <w:i/>
              </w:rPr>
              <w:t xml:space="preserve"> </w:t>
            </w:r>
            <w:r w:rsidR="00301069" w:rsidRPr="00FB1268">
              <w:rPr>
                <w:b/>
                <w:i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t>Расходы за потребляемую электроэнергию по уличному освещению</w:t>
            </w:r>
            <w:r w:rsidR="00AE3E9C" w:rsidRPr="00FB1268">
              <w:t xml:space="preserve"> в рамках </w:t>
            </w:r>
            <w:r w:rsidR="00AE3E9C" w:rsidRPr="00FB1268">
              <w:lastRenderedPageBreak/>
              <w:t>подпрограммы</w:t>
            </w:r>
            <w:r w:rsidR="00963984" w:rsidRPr="00FB1268">
              <w:t xml:space="preserve"> </w:t>
            </w:r>
            <w:r w:rsidR="00AE3E9C" w:rsidRPr="00FB1268">
              <w:t>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AE3E9C" w:rsidRPr="00FB1268">
              <w:t>»</w:t>
            </w:r>
            <w:r w:rsidR="00382007" w:rsidRPr="00FB1268">
              <w:t xml:space="preserve">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</w:t>
            </w:r>
            <w:r w:rsidR="00301069" w:rsidRPr="00FB1268">
              <w:t xml:space="preserve"> </w:t>
            </w:r>
            <w:r w:rsidRPr="00FB1268">
              <w:t>406 21100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E4C25">
            <w:pPr>
              <w:jc w:val="center"/>
            </w:pPr>
            <w:r w:rsidRPr="00FB1268">
              <w:t>4</w:t>
            </w:r>
            <w:r w:rsidR="008E4C25">
              <w:t>1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B139FA">
            <w:pPr>
              <w:jc w:val="center"/>
            </w:pPr>
            <w:r>
              <w:t>146</w:t>
            </w:r>
            <w:r w:rsidR="00C66B29">
              <w:t xml:space="preserve"> </w:t>
            </w:r>
            <w:r w:rsidR="00963984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8E4C25">
            <w:pPr>
              <w:jc w:val="center"/>
            </w:pPr>
            <w:r>
              <w:t>1</w:t>
            </w:r>
            <w:r w:rsidR="00963984" w:rsidRPr="00FB1268">
              <w:t>4</w:t>
            </w:r>
            <w:r w:rsidR="008E4C25">
              <w:t>6</w:t>
            </w:r>
            <w:r w:rsidR="00C66B29">
              <w:t xml:space="preserve"> </w:t>
            </w:r>
            <w:r w:rsidR="00963984"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t>Расходы на т</w:t>
            </w:r>
            <w:r w:rsidR="00963984" w:rsidRPr="00FB1268">
              <w:t xml:space="preserve">ехническое обслуживание электрических линий </w:t>
            </w:r>
            <w:r w:rsidR="00AE3E9C" w:rsidRPr="00FB1268">
              <w:t>в рамках подпрограммы 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AE3E9C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301069" w:rsidRPr="00FB1268">
              <w:t xml:space="preserve"> </w:t>
            </w:r>
            <w:r w:rsidRPr="00FB1268">
              <w:t>406 21200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F65755">
            <w:pPr>
              <w:jc w:val="center"/>
            </w:pPr>
            <w:r w:rsidRPr="00FB1268">
              <w:t>50</w:t>
            </w:r>
            <w:r w:rsidR="00963984" w:rsidRPr="00FB1268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E4C25" w:rsidP="00301069">
            <w:pPr>
              <w:jc w:val="center"/>
            </w:pPr>
            <w:r>
              <w:t>2</w:t>
            </w:r>
            <w:r w:rsidR="00963984" w:rsidRPr="00FB1268">
              <w:t>0</w:t>
            </w:r>
            <w:r w:rsidR="00C66B29">
              <w:t xml:space="preserve"> </w:t>
            </w:r>
            <w:r w:rsidR="00963984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301069">
            <w:pPr>
              <w:jc w:val="center"/>
            </w:pPr>
            <w:r>
              <w:t>2</w:t>
            </w:r>
            <w:r w:rsidR="00963984" w:rsidRPr="00FB1268">
              <w:t>0</w:t>
            </w:r>
            <w:r w:rsidR="00C66B29">
              <w:t xml:space="preserve"> </w:t>
            </w:r>
            <w:r w:rsidR="00963984" w:rsidRPr="00FB1268">
              <w:t>000,00</w:t>
            </w:r>
          </w:p>
        </w:tc>
      </w:tr>
      <w:tr w:rsidR="005719B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FB1268" w:rsidRDefault="005719BE" w:rsidP="005719BE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FB1268" w:rsidRDefault="005719BE" w:rsidP="005719BE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114 10 00000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FB1268" w:rsidRDefault="005719BE" w:rsidP="005719BE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5719BE" w:rsidRDefault="005719BE" w:rsidP="00053D8A">
            <w:pPr>
              <w:jc w:val="center"/>
              <w:rPr>
                <w:b/>
                <w:i/>
              </w:rPr>
            </w:pPr>
            <w:r w:rsidRPr="005719BE">
              <w:rPr>
                <w:b/>
                <w:i/>
              </w:rPr>
              <w:t>248</w:t>
            </w:r>
            <w:r w:rsidR="00053D8A">
              <w:rPr>
                <w:b/>
                <w:i/>
              </w:rPr>
              <w:t> 934,</w:t>
            </w:r>
            <w:r w:rsidRPr="005719BE">
              <w:rPr>
                <w:b/>
                <w:i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5719BE" w:rsidRDefault="005719BE" w:rsidP="00053D8A">
            <w:pPr>
              <w:jc w:val="center"/>
              <w:rPr>
                <w:b/>
                <w:i/>
              </w:rPr>
            </w:pPr>
            <w:r w:rsidRPr="005719BE">
              <w:rPr>
                <w:b/>
                <w:i/>
              </w:rPr>
              <w:t xml:space="preserve">203 </w:t>
            </w:r>
            <w:r w:rsidR="00053D8A">
              <w:rPr>
                <w:b/>
                <w:i/>
              </w:rPr>
              <w:t>392</w:t>
            </w:r>
            <w:r w:rsidRPr="005719BE">
              <w:rPr>
                <w:b/>
                <w:i/>
              </w:rPr>
              <w:t>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9BE" w:rsidRPr="005719BE" w:rsidRDefault="00053D8A" w:rsidP="005719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129814</w:t>
            </w:r>
            <w:r w:rsidR="005719BE" w:rsidRPr="005719BE">
              <w:rPr>
                <w:b/>
                <w:i/>
              </w:rPr>
              <w:t>,20</w:t>
            </w:r>
          </w:p>
        </w:tc>
      </w:tr>
      <w:tr w:rsidR="00053D8A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FB1268" w:rsidRDefault="00053D8A" w:rsidP="00053D8A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FB1268" w:rsidRDefault="00053D8A" w:rsidP="00053D8A">
            <w:r w:rsidRPr="00FB1268">
              <w:t>11410 22600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FB1268" w:rsidRDefault="00053D8A" w:rsidP="00053D8A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053D8A" w:rsidRDefault="00053D8A" w:rsidP="00053D8A">
            <w:pPr>
              <w:jc w:val="center"/>
            </w:pPr>
            <w:r w:rsidRPr="00053D8A">
              <w:t>248 934,95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053D8A" w:rsidRDefault="00053D8A" w:rsidP="00053D8A">
            <w:pPr>
              <w:jc w:val="center"/>
            </w:pPr>
            <w:r w:rsidRPr="00053D8A">
              <w:t>203 392,20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D8A" w:rsidRPr="00053D8A" w:rsidRDefault="00053D8A" w:rsidP="00053D8A">
            <w:pPr>
              <w:jc w:val="center"/>
            </w:pPr>
            <w:r w:rsidRPr="00053D8A">
              <w:t>129814,20</w:t>
            </w:r>
          </w:p>
        </w:tc>
      </w:tr>
      <w:tr w:rsidR="0075783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053D8A" w:rsidP="00B948C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2 454 868</w:t>
            </w:r>
            <w:r w:rsidR="008301BD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43E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4148D3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915</w:t>
            </w:r>
            <w:r w:rsidR="004148D3">
              <w:rPr>
                <w:b/>
                <w:bCs/>
                <w:iCs/>
              </w:rPr>
              <w:t xml:space="preserve"> </w:t>
            </w:r>
            <w:r w:rsidR="00743E50">
              <w:rPr>
                <w:b/>
                <w:bCs/>
                <w:iCs/>
              </w:rPr>
              <w:t>421</w:t>
            </w:r>
            <w:r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43E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4148D3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915</w:t>
            </w:r>
            <w:r w:rsidR="004148D3">
              <w:rPr>
                <w:b/>
                <w:bCs/>
                <w:iCs/>
              </w:rPr>
              <w:t xml:space="preserve"> </w:t>
            </w:r>
            <w:r w:rsidR="00743E50">
              <w:rPr>
                <w:b/>
                <w:bCs/>
                <w:iCs/>
              </w:rPr>
              <w:t>421</w:t>
            </w:r>
            <w:r>
              <w:rPr>
                <w:b/>
                <w:bCs/>
                <w:iCs/>
              </w:rPr>
              <w:t>,00</w:t>
            </w:r>
          </w:p>
        </w:tc>
      </w:tr>
      <w:tr w:rsidR="0075783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C66B29" w:rsidP="00053D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2 4</w:t>
            </w:r>
            <w:r w:rsidR="00053D8A">
              <w:rPr>
                <w:b/>
                <w:bCs/>
                <w:i/>
                <w:iCs/>
              </w:rPr>
              <w:t>54</w:t>
            </w:r>
            <w:r>
              <w:rPr>
                <w:b/>
                <w:bCs/>
                <w:i/>
                <w:iCs/>
              </w:rPr>
              <w:t xml:space="preserve"> 86</w:t>
            </w:r>
            <w:r w:rsidR="00053D8A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C66B29" w:rsidP="00743E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1 915 </w:t>
            </w:r>
            <w:r w:rsidR="00743E50">
              <w:rPr>
                <w:b/>
                <w:bCs/>
                <w:i/>
                <w:iCs/>
              </w:rPr>
              <w:t>421</w:t>
            </w:r>
            <w:r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C66B29" w:rsidP="00743E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1 915 </w:t>
            </w:r>
            <w:r w:rsidR="00743E50">
              <w:rPr>
                <w:b/>
                <w:bCs/>
                <w:i/>
                <w:iCs/>
              </w:rPr>
              <w:t>421</w:t>
            </w:r>
            <w:r>
              <w:rPr>
                <w:b/>
                <w:bCs/>
                <w:i/>
                <w:iCs/>
              </w:rPr>
              <w:t>,00</w:t>
            </w:r>
          </w:p>
        </w:tc>
      </w:tr>
      <w:tr w:rsidR="0075783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83C" w:rsidRPr="00FB1268" w:rsidRDefault="0075783C" w:rsidP="0075783C">
            <w:pPr>
              <w:jc w:val="both"/>
            </w:pPr>
            <w:r w:rsidRPr="00FB1268">
              <w:t xml:space="preserve">Расходы на обеспечение деятельности (оказание услуг) </w:t>
            </w:r>
            <w:r w:rsidRPr="00FB1268">
              <w:lastRenderedPageBreak/>
              <w:t xml:space="preserve">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r w:rsidRPr="00FB1268">
              <w:lastRenderedPageBreak/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75783C" w:rsidP="0075783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8301BD" w:rsidP="0075783C">
            <w:r>
              <w:t>691</w:t>
            </w:r>
            <w:r w:rsidR="004148D3">
              <w:t xml:space="preserve"> </w:t>
            </w:r>
            <w:r>
              <w:t>486,00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B948C0" w:rsidP="00743E50">
            <w:r>
              <w:t xml:space="preserve">878 </w:t>
            </w:r>
            <w:r w:rsidR="00743E50">
              <w:t>974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83C" w:rsidRPr="00FB1268" w:rsidRDefault="00B948C0" w:rsidP="00743E50">
            <w:r>
              <w:t xml:space="preserve">878 </w:t>
            </w:r>
            <w:r w:rsidR="00743E50">
              <w:t>974</w:t>
            </w:r>
            <w: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9930E1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92133A" w:rsidRPr="00FB1268">
              <w:t xml:space="preserve"> </w:t>
            </w:r>
            <w:r w:rsidRPr="00FB1268">
              <w:t>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F65755">
            <w:pPr>
              <w:jc w:val="center"/>
            </w:pPr>
            <w:r>
              <w:t>1</w:t>
            </w:r>
            <w:r w:rsidR="004148D3">
              <w:t> </w:t>
            </w:r>
            <w:r>
              <w:t>025</w:t>
            </w:r>
            <w:r w:rsidR="004148D3">
              <w:t xml:space="preserve"> </w:t>
            </w:r>
            <w:r>
              <w:t>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</w:t>
            </w:r>
            <w:r w:rsidR="004148D3">
              <w:t> </w:t>
            </w:r>
            <w:r>
              <w:t>025</w:t>
            </w:r>
            <w:r w:rsidR="004148D3">
              <w:t xml:space="preserve"> </w:t>
            </w:r>
            <w:r>
              <w:t>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</w:t>
            </w:r>
            <w:r w:rsidR="004148D3">
              <w:t> </w:t>
            </w:r>
            <w:r>
              <w:t>025</w:t>
            </w:r>
            <w:r w:rsidR="004148D3">
              <w:t xml:space="preserve"> </w:t>
            </w:r>
            <w:r>
              <w:t>447,00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9930E1" w:rsidRPr="00FB1268">
              <w:t>»</w:t>
            </w:r>
            <w:r w:rsidRPr="00FB1268"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D43D3A" w:rsidRPr="00FB1268">
              <w:t xml:space="preserve"> </w:t>
            </w:r>
            <w:r w:rsidRPr="00FB1268">
              <w:t>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4148D3">
              <w:t xml:space="preserve"> 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4148D3">
              <w:t xml:space="preserve"> 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4148D3">
              <w:t xml:space="preserve"> </w:t>
            </w:r>
            <w:r w:rsidR="0092133A" w:rsidRPr="00FB1268">
              <w:t>0</w:t>
            </w:r>
            <w:r w:rsidRPr="00FB1268">
              <w:t>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534EB3">
            <w:pPr>
              <w:jc w:val="both"/>
            </w:pPr>
            <w:r w:rsidRPr="00FB1268">
              <w:lastRenderedPageBreak/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B401D3" w:rsidP="00E6795F">
            <w:pPr>
              <w:jc w:val="center"/>
            </w:pPr>
            <w:r>
              <w:t>539 447</w:t>
            </w:r>
            <w:r w:rsidR="0075783C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534EB3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="009930E1"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="009930E1" w:rsidRPr="00FB1268">
              <w:t>»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717CF3" w:rsidP="00664D93">
            <w:pPr>
              <w:jc w:val="center"/>
            </w:pPr>
            <w:r>
              <w:t>187</w:t>
            </w:r>
            <w:r w:rsidR="004148D3">
              <w:t xml:space="preserve"> </w:t>
            </w:r>
            <w:r>
              <w:t>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D3A" w:rsidRPr="00FB1268" w:rsidRDefault="00D43D3A" w:rsidP="0092133A">
            <w:pPr>
              <w:jc w:val="both"/>
              <w:rPr>
                <w:b/>
              </w:rPr>
            </w:pPr>
            <w:r w:rsidRPr="00FB1268">
              <w:rPr>
                <w:b/>
              </w:rPr>
              <w:t>Подпрограмма «Праздничные и иные зрелищные мероприятия Новского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rPr>
                <w:b/>
              </w:rPr>
            </w:pPr>
            <w:r w:rsidRPr="00FB1268">
              <w:rPr>
                <w:b/>
              </w:rPr>
              <w:t>11 503 44000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6B8F" w:rsidRPr="00FB1268">
              <w:rPr>
                <w:b/>
              </w:rPr>
              <w:t>0</w:t>
            </w:r>
            <w:r w:rsidR="00B948C0">
              <w:rPr>
                <w:b/>
              </w:rPr>
              <w:t xml:space="preserve"> </w:t>
            </w:r>
            <w:r w:rsidR="00D43D3A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</w:t>
            </w:r>
            <w:r w:rsidR="00B948C0">
              <w:rPr>
                <w:b/>
              </w:rPr>
              <w:t xml:space="preserve"> </w:t>
            </w:r>
            <w:r w:rsidR="00D43D3A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</w:t>
            </w:r>
            <w:r w:rsidR="00B948C0">
              <w:rPr>
                <w:b/>
              </w:rPr>
              <w:t xml:space="preserve"> </w:t>
            </w:r>
            <w:r w:rsidR="00D43D3A" w:rsidRPr="00FB1268">
              <w:rPr>
                <w:b/>
              </w:rPr>
              <w:t>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both"/>
              <w:rPr>
                <w:b/>
                <w:bCs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</w:t>
            </w:r>
            <w:r w:rsidRPr="00FB1268">
              <w:rPr>
                <w:b/>
                <w:bCs/>
                <w:i/>
              </w:rPr>
              <w:t xml:space="preserve"> </w:t>
            </w:r>
            <w:r w:rsidRPr="00FB1268">
              <w:rPr>
                <w:b/>
                <w:i/>
                <w:iCs/>
              </w:rPr>
              <w:t>"Проведение мероприятий в области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11503 00000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lastRenderedPageBreak/>
              <w:t>Организация и проведение мероприятий, связанных с государственными праздниками, юбилейными и памятными датами в рамках подпрограммы "</w:t>
            </w:r>
            <w:r w:rsidRPr="00FB1268">
              <w:rPr>
                <w:b/>
              </w:rPr>
              <w:t xml:space="preserve"> </w:t>
            </w:r>
            <w:r w:rsidRPr="00FB1268">
              <w:t xml:space="preserve">Праздничные и иные зрелищные мероприятия Новского сельского поселения "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1905B6" w:rsidRPr="00FB1268">
              <w:t>20</w:t>
            </w:r>
            <w:r w:rsidR="001905B6">
              <w:t>20</w:t>
            </w:r>
            <w:r w:rsidR="001905B6" w:rsidRPr="00FB1268">
              <w:t>-202</w:t>
            </w:r>
            <w:r w:rsidR="001905B6">
              <w:t>2</w:t>
            </w:r>
            <w:r w:rsidR="001905B6" w:rsidRPr="00FB1268">
              <w:t xml:space="preserve"> год</w:t>
            </w:r>
            <w:r w:rsidR="001905B6"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t>11503 44000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420572" w:rsidP="00E620A3">
            <w:r w:rsidRPr="00FB1268">
              <w:rPr>
                <w:b/>
              </w:rPr>
              <w:t>Муниципальная программа Новского сельского поселения</w:t>
            </w:r>
            <w:r w:rsidR="00045534" w:rsidRPr="00FB1268">
              <w:rPr>
                <w:b/>
              </w:rPr>
              <w:t xml:space="preserve"> «</w:t>
            </w:r>
            <w:r w:rsidR="00DD4657" w:rsidRPr="00FB1268">
              <w:rPr>
                <w:rFonts w:eastAsia="Calibri"/>
                <w:b/>
                <w:lang w:eastAsia="en-US"/>
              </w:rPr>
              <w:t>Развитие физической культуры и спорта на 201</w:t>
            </w:r>
            <w:r w:rsidR="00E620A3">
              <w:rPr>
                <w:rFonts w:eastAsia="Calibri"/>
                <w:b/>
                <w:lang w:eastAsia="en-US"/>
              </w:rPr>
              <w:t>8</w:t>
            </w:r>
            <w:r w:rsidR="00DD4657" w:rsidRPr="00FB1268">
              <w:rPr>
                <w:rFonts w:eastAsia="Calibri"/>
                <w:b/>
                <w:lang w:eastAsia="en-US"/>
              </w:rPr>
              <w:t>-202</w:t>
            </w:r>
            <w:r w:rsidR="00E620A3">
              <w:rPr>
                <w:rFonts w:eastAsia="Calibri"/>
                <w:b/>
                <w:lang w:eastAsia="en-US"/>
              </w:rPr>
              <w:t>1</w:t>
            </w:r>
            <w:r w:rsidR="00DD4657" w:rsidRPr="00FB1268">
              <w:rPr>
                <w:rFonts w:eastAsia="Calibri"/>
                <w:b/>
                <w:lang w:eastAsia="en-US"/>
              </w:rPr>
              <w:t xml:space="preserve"> </w:t>
            </w:r>
            <w:r w:rsidR="00A527B5" w:rsidRPr="00FB1268">
              <w:rPr>
                <w:rFonts w:eastAsia="Calibri"/>
                <w:b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DD4657">
            <w:pPr>
              <w:rPr>
                <w:b/>
              </w:rPr>
            </w:pPr>
            <w:r w:rsidRPr="00FB1268">
              <w:rPr>
                <w:b/>
              </w:rPr>
              <w:t>11</w:t>
            </w:r>
            <w:r w:rsidR="00420572" w:rsidRPr="00FB1268">
              <w:rPr>
                <w:b/>
              </w:rPr>
              <w:t xml:space="preserve"> </w:t>
            </w:r>
            <w:r w:rsidRPr="00FB1268">
              <w:rPr>
                <w:b/>
              </w:rPr>
              <w:t>600 00000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  <w:p w:rsidR="00DD4657" w:rsidRPr="00FB1268" w:rsidRDefault="00DD4657" w:rsidP="00DD465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5F7032" w:rsidP="00F65755">
            <w:pPr>
              <w:jc w:val="center"/>
              <w:rPr>
                <w:b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  <w:rPr>
                <w:b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 "</w:t>
            </w:r>
            <w:r w:rsidRPr="00FB1268">
              <w:rPr>
                <w:b/>
                <w:i/>
              </w:rPr>
              <w:t xml:space="preserve"> Создание условий для развития</w:t>
            </w:r>
            <w:r w:rsidRPr="00FB1268">
              <w:rPr>
                <w:rFonts w:cs="Arial"/>
                <w:b/>
                <w:i/>
                <w:color w:val="000000"/>
              </w:rPr>
              <w:t xml:space="preserve"> физической культуры и массового спорта </w:t>
            </w:r>
            <w:r w:rsidRPr="00FB1268">
              <w:rPr>
                <w:b/>
                <w:i/>
              </w:rPr>
              <w:t>среди различных категорий населения Новского сельского поселения</w:t>
            </w:r>
            <w:r w:rsidRPr="00FB1268">
              <w:rPr>
                <w:b/>
                <w:i/>
                <w:iCs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</w:t>
            </w:r>
            <w:r w:rsidR="00420572" w:rsidRPr="00FB126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601 00000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  <w:p w:rsidR="00D43D3A" w:rsidRPr="00FB1268" w:rsidRDefault="00D43D3A" w:rsidP="00D43D3A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</w:p>
        </w:tc>
      </w:tr>
      <w:tr w:rsidR="00972187" w:rsidRPr="00FB1268" w:rsidTr="0032543E">
        <w:trPr>
          <w:trHeight w:val="10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</w:pPr>
            <w:r w:rsidRPr="00FB1268">
              <w:t>Расходы на проведение мероприятий в области физической культуры и спорта</w:t>
            </w:r>
            <w:r w:rsidR="009930E1" w:rsidRPr="00FB1268">
              <w:t xml:space="preserve"> в рамках</w:t>
            </w:r>
            <w:r w:rsidR="005B369C">
              <w:t xml:space="preserve"> </w:t>
            </w:r>
            <w:r w:rsidR="009930E1" w:rsidRPr="00FB1268">
              <w:rPr>
                <w:rFonts w:eastAsia="Calibri"/>
                <w:lang w:eastAsia="en-US"/>
              </w:rPr>
              <w:t xml:space="preserve">муниципальной программы </w:t>
            </w:r>
            <w:r w:rsidR="009930E1" w:rsidRPr="00FB1268">
              <w:rPr>
                <w:b/>
              </w:rPr>
              <w:t>«</w:t>
            </w:r>
            <w:r w:rsidR="009930E1" w:rsidRPr="00FB1268">
              <w:rPr>
                <w:rFonts w:eastAsia="Calibri"/>
                <w:lang w:eastAsia="en-US"/>
              </w:rPr>
              <w:t>Развитие физической культуры и спорта на 201</w:t>
            </w:r>
            <w:r w:rsidR="00E620A3">
              <w:rPr>
                <w:rFonts w:eastAsia="Calibri"/>
                <w:lang w:eastAsia="en-US"/>
              </w:rPr>
              <w:t>8</w:t>
            </w:r>
            <w:r w:rsidR="009930E1" w:rsidRPr="00FB1268">
              <w:rPr>
                <w:rFonts w:eastAsia="Calibri"/>
                <w:lang w:eastAsia="en-US"/>
              </w:rPr>
              <w:t>-202</w:t>
            </w:r>
            <w:r w:rsidR="00E620A3">
              <w:rPr>
                <w:rFonts w:eastAsia="Calibri"/>
                <w:lang w:eastAsia="en-US"/>
              </w:rPr>
              <w:t>1</w:t>
            </w:r>
            <w:r w:rsidR="009930E1" w:rsidRPr="00FB1268">
              <w:rPr>
                <w:rFonts w:eastAsia="Calibri"/>
                <w:lang w:eastAsia="en-US"/>
              </w:rPr>
              <w:t xml:space="preserve"> </w:t>
            </w:r>
            <w:r w:rsidR="00A527B5" w:rsidRPr="00FB1268">
              <w:rPr>
                <w:rFonts w:eastAsia="Calibri"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  <w:r w:rsidRPr="00FB1268">
              <w:t xml:space="preserve"> (Закупка товаров, работ и услуг для государственных (муниципальных) нужд)  </w:t>
            </w:r>
          </w:p>
          <w:p w:rsidR="00D43D3A" w:rsidRPr="00FB1268" w:rsidRDefault="00D43D3A" w:rsidP="00D43D3A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r w:rsidRPr="00FB1268">
              <w:t>11</w:t>
            </w:r>
            <w:r w:rsidR="00420572" w:rsidRPr="00FB1268">
              <w:t xml:space="preserve"> </w:t>
            </w:r>
            <w:r w:rsidRPr="00FB1268">
              <w:t>601 12100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  <w:p w:rsidR="00D43D3A" w:rsidRPr="00FB1268" w:rsidRDefault="00D43D3A" w:rsidP="00D43D3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</w:t>
            </w:r>
            <w:r w:rsidR="00420572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</w:t>
            </w:r>
            <w:r w:rsidR="00420572" w:rsidRPr="00FB126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</w:t>
            </w:r>
            <w:r w:rsidR="009930E1" w:rsidRPr="00FB1268">
              <w:t xml:space="preserve">в рамках муниципальной </w:t>
            </w:r>
            <w:r w:rsidR="009930E1" w:rsidRPr="00FB1268">
              <w:lastRenderedPageBreak/>
              <w:t>программы</w:t>
            </w:r>
            <w:r w:rsidRPr="00FB1268">
              <w:t xml:space="preserve"> </w:t>
            </w:r>
            <w:r w:rsidR="009930E1" w:rsidRPr="00FB1268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="009930E1" w:rsidRPr="00FB1268"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12</w:t>
            </w:r>
            <w:r w:rsidR="00B75C62" w:rsidRPr="00FB1268">
              <w:t xml:space="preserve"> </w:t>
            </w:r>
            <w:r w:rsidRPr="00FB1268">
              <w:t>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21ABD" w:rsidP="008D49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  <w:r w:rsidR="00517128">
              <w:rPr>
                <w:b/>
                <w:bCs/>
                <w:iCs/>
              </w:rPr>
              <w:t> </w:t>
            </w:r>
            <w:r>
              <w:rPr>
                <w:b/>
                <w:bCs/>
                <w:iCs/>
              </w:rPr>
              <w:t>6</w:t>
            </w:r>
            <w:r w:rsidR="00743E50">
              <w:rPr>
                <w:b/>
                <w:bCs/>
                <w:iCs/>
              </w:rPr>
              <w:t>3</w:t>
            </w:r>
            <w:r w:rsidR="008D49A4">
              <w:rPr>
                <w:b/>
                <w:bCs/>
                <w:iCs/>
              </w:rPr>
              <w:t>3</w:t>
            </w:r>
            <w:r w:rsidR="00517128">
              <w:rPr>
                <w:b/>
                <w:bCs/>
                <w:iCs/>
              </w:rPr>
              <w:t xml:space="preserve"> </w:t>
            </w:r>
            <w:r w:rsidR="008D49A4">
              <w:rPr>
                <w:b/>
                <w:bCs/>
                <w:iCs/>
              </w:rPr>
              <w:t>384</w:t>
            </w:r>
            <w:r>
              <w:rPr>
                <w:b/>
                <w:bCs/>
                <w:iCs/>
              </w:rPr>
              <w:t>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43E50" w:rsidP="007B5A6B">
            <w:pPr>
              <w:jc w:val="center"/>
              <w:rPr>
                <w:b/>
              </w:rPr>
            </w:pPr>
            <w:r>
              <w:rPr>
                <w:b/>
              </w:rPr>
              <w:t>2 27</w:t>
            </w:r>
            <w:r w:rsidR="007B5A6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7B5A6B">
              <w:rPr>
                <w:b/>
              </w:rPr>
              <w:t>23</w:t>
            </w:r>
            <w:r>
              <w:rPr>
                <w:b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B5A6B" w:rsidP="00E656BA">
            <w:pPr>
              <w:jc w:val="center"/>
              <w:rPr>
                <w:b/>
              </w:rPr>
            </w:pPr>
            <w:r>
              <w:rPr>
                <w:b/>
              </w:rPr>
              <w:t>2 097 943,38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</w:t>
            </w:r>
            <w:r w:rsidR="002A1254" w:rsidRPr="001B49E5">
              <w:rPr>
                <w:b/>
                <w:i/>
              </w:rPr>
              <w:t xml:space="preserve"> </w:t>
            </w:r>
            <w:r w:rsidRPr="001B49E5">
              <w:rPr>
                <w:b/>
                <w:i/>
              </w:rPr>
              <w:t>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6A13D3" w:rsidP="00743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2 4</w:t>
            </w:r>
            <w:r w:rsidR="00743E50">
              <w:rPr>
                <w:b/>
                <w:i/>
              </w:rPr>
              <w:t>16</w:t>
            </w:r>
            <w:r>
              <w:rPr>
                <w:b/>
                <w:i/>
              </w:rPr>
              <w:t xml:space="preserve"> </w:t>
            </w:r>
            <w:r w:rsidR="00743E50">
              <w:rPr>
                <w:b/>
                <w:i/>
              </w:rPr>
              <w:t>50</w:t>
            </w:r>
            <w:r>
              <w:rPr>
                <w:b/>
                <w:i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D74DC" w:rsidP="00743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</w:t>
            </w:r>
            <w:r w:rsidR="00743E50">
              <w:rPr>
                <w:b/>
                <w:i/>
              </w:rPr>
              <w:t>192</w:t>
            </w:r>
            <w:r>
              <w:rPr>
                <w:b/>
                <w:i/>
              </w:rPr>
              <w:t xml:space="preserve"> </w:t>
            </w:r>
            <w:r w:rsidR="00743E50">
              <w:rPr>
                <w:b/>
                <w:i/>
              </w:rPr>
              <w:t>233</w:t>
            </w:r>
            <w:r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743E50" w:rsidP="00743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</w:t>
            </w:r>
            <w:r w:rsidR="009D74DC">
              <w:rPr>
                <w:b/>
                <w:i/>
              </w:rPr>
              <w:t>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Обеспечение функционирования Главы местной администрации (исполнительно-распорядительного органа муниципального  образования) </w:t>
            </w:r>
            <w:r w:rsidR="00080F1F" w:rsidRPr="00FB1268">
              <w:t>в рамках непрограммных</w:t>
            </w:r>
            <w:r w:rsidR="00080F1F"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="00080F1F" w:rsidRPr="00FB1268">
              <w:t xml:space="preserve"> </w:t>
            </w:r>
            <w:r w:rsidRPr="00FB1268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40</w:t>
            </w:r>
            <w:r w:rsidR="00420572" w:rsidRPr="00FB1268">
              <w:t xml:space="preserve"> </w:t>
            </w:r>
            <w:r w:rsidRPr="00FB1268">
              <w:t>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21ABD" w:rsidP="00F65755">
            <w:pPr>
              <w:jc w:val="center"/>
            </w:pPr>
            <w:r>
              <w:t>651</w:t>
            </w:r>
            <w:r w:rsidR="00BB6B58">
              <w:t xml:space="preserve"> </w:t>
            </w:r>
            <w:r>
              <w:t>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D74DC" w:rsidP="00F65755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D74DC" w:rsidP="00F65755">
            <w:pPr>
              <w:jc w:val="center"/>
            </w:pPr>
            <w:r>
              <w:t>651 807</w:t>
            </w:r>
            <w:r w:rsidR="002A1254">
              <w:t>,00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D21ABD" w:rsidP="002A1254">
            <w:pPr>
              <w:jc w:val="center"/>
            </w:pPr>
            <w:r>
              <w:t>1</w:t>
            </w:r>
            <w:r w:rsidR="00056C4C">
              <w:t> </w:t>
            </w:r>
            <w:r>
              <w:t>353</w:t>
            </w:r>
            <w:r w:rsidR="00056C4C">
              <w:t xml:space="preserve"> </w:t>
            </w:r>
            <w:r>
              <w:t>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9D74DC" w:rsidP="002A1254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9D74DC" w:rsidP="002A1254">
            <w:r>
              <w:t>1 353 619,00</w:t>
            </w:r>
          </w:p>
        </w:tc>
      </w:tr>
      <w:tr w:rsidR="00743E50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</w:t>
            </w:r>
            <w:r w:rsidRPr="00C97F31">
              <w:lastRenderedPageBreak/>
              <w:t xml:space="preserve">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r>
              <w:lastRenderedPageBreak/>
              <w:t>40 900 10300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center"/>
            </w:pPr>
            <w:r>
              <w:t>204 789,00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Default="00743E50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</w:p>
        </w:tc>
      </w:tr>
      <w:tr w:rsidR="00743E50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r>
              <w:t>40 900 10400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B302A6" w:rsidP="000B774E">
            <w:pPr>
              <w:jc w:val="center"/>
            </w:pPr>
            <w:r>
              <w:t>2 904,00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Default="00743E50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E50" w:rsidRPr="00FB1268" w:rsidRDefault="00743E50" w:rsidP="000B774E">
            <w:pPr>
              <w:jc w:val="center"/>
            </w:pP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743E50" w:rsidP="000B774E">
            <w:pPr>
              <w:jc w:val="center"/>
            </w:pPr>
            <w:r>
              <w:t>184 107,00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B302A6" w:rsidP="000B774E">
            <w:pPr>
              <w:jc w:val="center"/>
            </w:pPr>
            <w:r>
              <w:t>27</w:t>
            </w:r>
            <w:r w:rsidR="000B774E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B302A6" w:rsidP="000B774E">
            <w:pPr>
              <w:jc w:val="center"/>
            </w:pPr>
            <w:r>
              <w:t>27</w:t>
            </w:r>
            <w:r w:rsidR="000B774E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B302A6" w:rsidP="000B774E">
            <w:pPr>
              <w:jc w:val="center"/>
            </w:pPr>
            <w:r>
              <w:t>27</w:t>
            </w:r>
            <w:r w:rsidR="000B774E" w:rsidRPr="00FB1268">
              <w:t>00,00</w:t>
            </w: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D21ABD">
              <w:t>Расходы на подготовку и проведение выборов депутатов Совета Новского</w:t>
            </w:r>
            <w:r>
              <w:rPr>
                <w:b/>
              </w:rPr>
              <w:t xml:space="preserve"> </w:t>
            </w:r>
            <w:r w:rsidRPr="00D21ABD">
              <w:t>сельского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="001905B6">
              <w:rPr>
                <w:color w:val="000000"/>
              </w:rPr>
              <w:t xml:space="preserve"> </w:t>
            </w:r>
            <w:r w:rsidRPr="00FB1268">
              <w:t>(Закупка товаров, работ и услуг для государственных (муниципальных нужд)</w:t>
            </w:r>
          </w:p>
          <w:p w:rsidR="00D21ABD" w:rsidRPr="00FB1268" w:rsidRDefault="00D21ABD" w:rsidP="00680EDC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D21ABD" w:rsidRDefault="00D21ABD" w:rsidP="00680EDC">
            <w:r w:rsidRPr="00D21ABD">
              <w:t>4090002200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D21ABD" w:rsidRDefault="00D21ABD" w:rsidP="00680EDC">
            <w:pPr>
              <w:jc w:val="center"/>
              <w:rPr>
                <w:bCs/>
                <w:iCs/>
              </w:rPr>
            </w:pPr>
            <w:r w:rsidRPr="00D21ABD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D21ABD" w:rsidRDefault="00D21ABD" w:rsidP="00680EDC">
            <w:pPr>
              <w:jc w:val="center"/>
              <w:rPr>
                <w:bCs/>
                <w:iCs/>
              </w:rPr>
            </w:pPr>
            <w:r w:rsidRPr="00D21ABD">
              <w:rPr>
                <w:bCs/>
                <w:iCs/>
              </w:rPr>
              <w:t>200</w:t>
            </w:r>
            <w:r w:rsidR="00BB6B58">
              <w:rPr>
                <w:bCs/>
                <w:iCs/>
              </w:rPr>
              <w:t xml:space="preserve"> </w:t>
            </w:r>
            <w:r w:rsidRPr="00D21ABD">
              <w:rPr>
                <w:bCs/>
                <w:iCs/>
              </w:rPr>
              <w:t>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680EDC" w:rsidRDefault="00D21ABD" w:rsidP="00680EDC">
            <w:pPr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680EDC" w:rsidRDefault="00D21ABD" w:rsidP="00680EDC">
            <w:pPr>
              <w:rPr>
                <w:b/>
                <w:bCs/>
                <w:iCs/>
              </w:rPr>
            </w:pPr>
          </w:p>
        </w:tc>
      </w:tr>
      <w:tr w:rsidR="00680ED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FB1268" w:rsidRDefault="00680EDC" w:rsidP="00680EDC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680EDC" w:rsidRPr="00FB1268" w:rsidRDefault="00680EDC" w:rsidP="00680ED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FB1268" w:rsidRDefault="00680EDC" w:rsidP="00680EDC">
            <w:pPr>
              <w:rPr>
                <w:b/>
              </w:rPr>
            </w:pPr>
            <w:r w:rsidRPr="00FB1268">
              <w:rPr>
                <w:b/>
              </w:rPr>
              <w:t>42900 00000</w:t>
            </w:r>
          </w:p>
          <w:p w:rsidR="00680EDC" w:rsidRPr="00FB1268" w:rsidRDefault="00680EDC" w:rsidP="00680EDC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FB1268" w:rsidRDefault="00680EDC" w:rsidP="00680ED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680EDC" w:rsidRDefault="00680EDC" w:rsidP="008D49A4">
            <w:pPr>
              <w:jc w:val="center"/>
              <w:rPr>
                <w:b/>
                <w:bCs/>
                <w:iCs/>
              </w:rPr>
            </w:pPr>
            <w:r w:rsidRPr="00680EDC">
              <w:rPr>
                <w:b/>
                <w:bCs/>
                <w:iCs/>
              </w:rPr>
              <w:t>8</w:t>
            </w:r>
            <w:r w:rsidR="008D49A4">
              <w:rPr>
                <w:b/>
                <w:bCs/>
                <w:iCs/>
              </w:rPr>
              <w:t>1 000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680EDC" w:rsidRDefault="00680EDC" w:rsidP="008D49A4">
            <w:pPr>
              <w:rPr>
                <w:b/>
              </w:rPr>
            </w:pPr>
            <w:r w:rsidRPr="00680EDC">
              <w:rPr>
                <w:b/>
                <w:bCs/>
                <w:iCs/>
              </w:rPr>
              <w:t>8</w:t>
            </w:r>
            <w:r w:rsidR="008D49A4">
              <w:rPr>
                <w:b/>
                <w:bCs/>
                <w:iCs/>
              </w:rPr>
              <w:t>2 000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EDC" w:rsidRPr="00680EDC" w:rsidRDefault="008D49A4" w:rsidP="008D49A4">
            <w:pPr>
              <w:rPr>
                <w:b/>
              </w:rPr>
            </w:pPr>
            <w:r>
              <w:rPr>
                <w:b/>
                <w:bCs/>
                <w:iCs/>
              </w:rPr>
              <w:t>89</w:t>
            </w:r>
            <w:r w:rsidR="007B5A6B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817,38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2A1254" w:rsidRPr="00FB1268" w:rsidRDefault="002A1254" w:rsidP="002A125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42900 51180</w:t>
            </w:r>
          </w:p>
          <w:p w:rsidR="002A1254" w:rsidRPr="00FB1268" w:rsidRDefault="002A1254" w:rsidP="002A1254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8D49A4" w:rsidP="002A12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81 000</w:t>
            </w:r>
            <w:r w:rsidR="002A1254" w:rsidRPr="00FB1268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8D49A4">
            <w:r w:rsidRPr="005F2CF5">
              <w:rPr>
                <w:bCs/>
                <w:iCs/>
              </w:rPr>
              <w:t>8</w:t>
            </w:r>
            <w:r w:rsidR="008D49A4">
              <w:rPr>
                <w:bCs/>
                <w:iCs/>
              </w:rPr>
              <w:t>2 000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8D49A4">
            <w:r w:rsidRPr="005F2CF5">
              <w:rPr>
                <w:bCs/>
                <w:iCs/>
              </w:rPr>
              <w:t>8</w:t>
            </w:r>
            <w:r w:rsidR="008D49A4">
              <w:rPr>
                <w:bCs/>
                <w:iCs/>
              </w:rPr>
              <w:t>5 900</w:t>
            </w:r>
            <w:r w:rsidRPr="005F2CF5">
              <w:rPr>
                <w:bCs/>
                <w:iCs/>
              </w:rPr>
              <w:t>,00</w:t>
            </w:r>
          </w:p>
        </w:tc>
      </w:tr>
      <w:tr w:rsidR="008D49A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FB1268" w:rsidRDefault="008D49A4" w:rsidP="001905B6">
            <w:pPr>
              <w:jc w:val="both"/>
              <w:rPr>
                <w:b/>
                <w:bCs/>
              </w:rPr>
            </w:pPr>
            <w:r w:rsidRPr="00FB1268">
              <w:lastRenderedPageBreak/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8D49A4" w:rsidRDefault="008D49A4" w:rsidP="00D21ABD">
            <w:r w:rsidRPr="008D49A4">
              <w:t>4290035120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8D49A4" w:rsidRDefault="008D49A4" w:rsidP="00D21ABD">
            <w:pPr>
              <w:jc w:val="center"/>
              <w:rPr>
                <w:bCs/>
                <w:iCs/>
              </w:rPr>
            </w:pPr>
            <w:r w:rsidRPr="008D49A4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Default="008D49A4" w:rsidP="00D21A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5F2CF5" w:rsidRDefault="008D49A4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49A4" w:rsidRPr="005F2CF5" w:rsidRDefault="008D49A4" w:rsidP="00D21ABD">
            <w:pPr>
              <w:rPr>
                <w:bCs/>
                <w:iCs/>
              </w:rPr>
            </w:pPr>
            <w:r>
              <w:rPr>
                <w:bCs/>
                <w:iCs/>
              </w:rPr>
              <w:t>3 917,38</w:t>
            </w: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1905B6">
            <w:pPr>
              <w:jc w:val="both"/>
            </w:pPr>
            <w:r w:rsidRPr="00FB1268">
              <w:rPr>
                <w:b/>
                <w:bCs/>
              </w:rPr>
              <w:t>Реализация</w:t>
            </w:r>
            <w:r w:rsidR="001905B6">
              <w:rPr>
                <w:b/>
                <w:bCs/>
              </w:rPr>
              <w:t xml:space="preserve"> </w:t>
            </w:r>
            <w:r w:rsidRPr="00FB1268">
              <w:rPr>
                <w:b/>
                <w:bCs/>
              </w:rPr>
              <w:t xml:space="preserve">полномочий </w:t>
            </w:r>
            <w:r w:rsidRPr="00FB1268">
              <w:rPr>
                <w:b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r w:rsidRPr="00FB1268">
              <w:rPr>
                <w:b/>
              </w:rPr>
              <w:t>41 9 0100000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15559E" w:rsidRDefault="00D21ABD" w:rsidP="00D21ABD">
            <w:pPr>
              <w:jc w:val="center"/>
              <w:rPr>
                <w:b/>
                <w:bCs/>
                <w:iCs/>
              </w:rPr>
            </w:pPr>
            <w:r w:rsidRPr="0015559E">
              <w:rPr>
                <w:b/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15559E" w:rsidRDefault="00D21ABD" w:rsidP="00D21A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1</w:t>
            </w:r>
            <w:r w:rsidR="00BB6B58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135</w:t>
            </w:r>
            <w:r w:rsidR="00BB6B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875,41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t>4190100400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450 783,31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 xml:space="preserve">Расходы  на организацию дорожной деятельности в отношении автомобильных </w:t>
            </w:r>
            <w:r w:rsidRPr="00FB1268">
              <w:lastRenderedPageBreak/>
              <w:t>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</w:t>
            </w:r>
            <w:r w:rsidR="001905B6">
              <w:t xml:space="preserve"> </w:t>
            </w:r>
            <w:r>
              <w:t>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lastRenderedPageBreak/>
              <w:t>4190100410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472</w:t>
            </w:r>
            <w:r w:rsidR="004148D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492,10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D21ABD" w:rsidRPr="00FB1268" w:rsidRDefault="00D21ABD" w:rsidP="00D21AB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r>
              <w:t>0810300470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  <w:r w:rsidR="004148D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</w:t>
            </w:r>
            <w:r w:rsidRPr="00FB1268">
              <w:rPr>
                <w:color w:val="000000"/>
              </w:rPr>
              <w:lastRenderedPageBreak/>
              <w:t>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D21ABD" w:rsidRPr="00FB1268" w:rsidRDefault="00D21ABD" w:rsidP="00D21AB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lastRenderedPageBreak/>
              <w:t>4190100440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D21ABD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1554BC" w:rsidP="00D21ABD">
            <w:pPr>
              <w:jc w:val="both"/>
            </w:pPr>
            <w:r>
              <w:t xml:space="preserve">Расходы </w:t>
            </w:r>
            <w:r w:rsidR="00D21ABD" w:rsidRPr="00FB1268">
              <w:t>на  организацию ритуальных услуг и содержание мест захоронения в рамках непрограммных</w:t>
            </w:r>
            <w:r w:rsidR="00D21ABD"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="00D21ABD"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r>
              <w:t>4190100430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FB1268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Default="00D21ABD" w:rsidP="00D21A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BD" w:rsidRPr="005F2CF5" w:rsidRDefault="00D21ABD" w:rsidP="00D21ABD">
            <w:pPr>
              <w:rPr>
                <w:bCs/>
                <w:iCs/>
              </w:rPr>
            </w:pPr>
          </w:p>
        </w:tc>
      </w:tr>
      <w:tr w:rsidR="000B774E" w:rsidRPr="00FB1268" w:rsidTr="0032543E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0B774E" w:rsidP="000B774E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8D49A4" w:rsidRDefault="00B401D3" w:rsidP="00517128">
            <w:pPr>
              <w:jc w:val="center"/>
              <w:rPr>
                <w:b/>
                <w:bCs/>
                <w:iCs/>
              </w:rPr>
            </w:pPr>
            <w:r w:rsidRPr="008D49A4">
              <w:rPr>
                <w:b/>
                <w:lang w:eastAsia="en-US"/>
              </w:rPr>
              <w:t>7 897 635,36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8D49A4" w:rsidRDefault="00B401D3" w:rsidP="008D49A4">
            <w:pPr>
              <w:jc w:val="center"/>
              <w:rPr>
                <w:b/>
                <w:color w:val="000000"/>
              </w:rPr>
            </w:pPr>
            <w:r w:rsidRPr="008D49A4">
              <w:rPr>
                <w:b/>
                <w:color w:val="000000"/>
              </w:rPr>
              <w:t xml:space="preserve"> 5 385 882,</w:t>
            </w:r>
            <w:r w:rsidR="008D49A4" w:rsidRPr="008D49A4">
              <w:rPr>
                <w:b/>
                <w:color w:val="000000"/>
              </w:rPr>
              <w:t>2</w:t>
            </w:r>
            <w:r w:rsidRPr="008D49A4">
              <w:rPr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8D49A4" w:rsidRDefault="008D49A4" w:rsidP="000B774E">
            <w:pPr>
              <w:jc w:val="center"/>
              <w:rPr>
                <w:b/>
                <w:color w:val="000000"/>
              </w:rPr>
            </w:pPr>
            <w:r w:rsidRPr="008D49A4">
              <w:rPr>
                <w:b/>
                <w:color w:val="000000"/>
              </w:rPr>
              <w:t>5 024 745,58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D02D86" w:rsidRPr="00FB1268" w:rsidRDefault="00D02D86" w:rsidP="00963984">
      <w:pPr>
        <w:jc w:val="right"/>
      </w:pPr>
    </w:p>
    <w:p w:rsidR="00526F58" w:rsidRPr="00FB1268" w:rsidRDefault="00526F58" w:rsidP="00963984">
      <w:pPr>
        <w:jc w:val="right"/>
      </w:pPr>
    </w:p>
    <w:p w:rsidR="000E76B2" w:rsidRDefault="000E76B2" w:rsidP="00B7782B">
      <w:pPr>
        <w:jc w:val="right"/>
      </w:pPr>
    </w:p>
    <w:p w:rsidR="000E76B2" w:rsidRDefault="000E76B2" w:rsidP="00B7782B">
      <w:pPr>
        <w:jc w:val="right"/>
      </w:pPr>
    </w:p>
    <w:p w:rsidR="000E76B2" w:rsidRDefault="000E76B2" w:rsidP="00B7782B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F79E1">
        <w:rPr>
          <w:bCs/>
          <w:color w:val="000000"/>
        </w:rPr>
        <w:t>1</w:t>
      </w:r>
      <w:r w:rsidRPr="00FB1268">
        <w:rPr>
          <w:bCs/>
          <w:color w:val="000000"/>
        </w:rPr>
        <w:t>-202</w:t>
      </w:r>
      <w:r w:rsidR="003F79E1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годов»</w:t>
      </w:r>
    </w:p>
    <w:p w:rsidR="00B7782B" w:rsidRPr="003F43E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3F79E1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3F79E1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3F79E1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3F79E1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Pr="006A13D3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 xml:space="preserve">20 </w:t>
      </w:r>
      <w:r w:rsidRPr="006A13D3">
        <w:rPr>
          <w:b/>
        </w:rPr>
        <w:t>год и на плановый период 202</w:t>
      </w:r>
      <w:r w:rsidR="003F79E1" w:rsidRPr="006A13D3">
        <w:rPr>
          <w:b/>
        </w:rPr>
        <w:t>1</w:t>
      </w:r>
      <w:r w:rsidRPr="006A13D3">
        <w:rPr>
          <w:b/>
        </w:rPr>
        <w:t xml:space="preserve"> и 202</w:t>
      </w:r>
      <w:r w:rsidR="003F79E1" w:rsidRPr="006A13D3">
        <w:rPr>
          <w:b/>
        </w:rPr>
        <w:t>2</w:t>
      </w:r>
      <w:r w:rsidRPr="006A13D3">
        <w:rPr>
          <w:b/>
        </w:rPr>
        <w:t xml:space="preserve"> годов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Pr="006A13D3" w:rsidRDefault="00B7782B" w:rsidP="00B7782B">
      <w:pPr>
        <w:jc w:val="right"/>
      </w:pPr>
    </w:p>
    <w:tbl>
      <w:tblPr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3123"/>
        <w:gridCol w:w="1104"/>
        <w:gridCol w:w="998"/>
        <w:gridCol w:w="1847"/>
        <w:gridCol w:w="1570"/>
        <w:gridCol w:w="1848"/>
      </w:tblGrid>
      <w:tr w:rsidR="00B7782B" w:rsidRPr="006A13D3" w:rsidTr="00B7782B">
        <w:trPr>
          <w:trHeight w:val="8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Документ, учреждение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Вед.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Разд.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8002D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</w:t>
            </w:r>
            <w:r w:rsidR="008002D2" w:rsidRPr="006A13D3">
              <w:rPr>
                <w:color w:val="000000"/>
              </w:rPr>
              <w:t>20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8002D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8002D2" w:rsidRPr="006A13D3">
              <w:rPr>
                <w:color w:val="000000"/>
              </w:rPr>
              <w:t>1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8002D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8002D2" w:rsidRPr="006A13D3">
              <w:rPr>
                <w:color w:val="000000"/>
              </w:rPr>
              <w:t>2</w:t>
            </w:r>
            <w:r w:rsidRPr="006A13D3">
              <w:rPr>
                <w:color w:val="000000"/>
              </w:rPr>
              <w:t xml:space="preserve"> год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8002D2">
            <w:pPr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</w:t>
            </w:r>
            <w:r w:rsidR="008002D2" w:rsidRPr="006A13D3">
              <w:rPr>
                <w:bCs/>
                <w:color w:val="000000"/>
              </w:rPr>
              <w:t>О</w:t>
            </w:r>
            <w:r w:rsidRPr="006A13D3">
              <w:rPr>
                <w:bCs/>
                <w:color w:val="000000"/>
              </w:rPr>
              <w:t>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0100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680EDC" w:rsidP="00374AA6">
            <w:pPr>
              <w:jc w:val="center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374AA6">
              <w:rPr>
                <w:bCs/>
                <w:color w:val="000000"/>
              </w:rPr>
              <w:t> 271 957,00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34E99" w:rsidP="00374A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8</w:t>
            </w:r>
            <w:r w:rsidR="00374AA6">
              <w:rPr>
                <w:bCs/>
                <w:color w:val="000000"/>
              </w:rPr>
              <w:t>10 069,00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B6F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2 52</w:t>
            </w:r>
            <w:r w:rsidR="00BB6FCF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6</w:t>
            </w:r>
            <w:r w:rsidR="00BB6FCF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,</w:t>
            </w:r>
            <w:r w:rsidR="00BB6FCF">
              <w:rPr>
                <w:bCs/>
                <w:color w:val="000000"/>
              </w:rPr>
              <w:t>38</w:t>
            </w:r>
            <w:r w:rsidR="00C54F7D">
              <w:rPr>
                <w:bCs/>
                <w:color w:val="000000"/>
              </w:rPr>
              <w:t xml:space="preserve"> 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13D3">
              <w:rPr>
                <w:bCs/>
                <w:color w:val="000000"/>
              </w:rPr>
              <w:t xml:space="preserve">      </w:t>
            </w:r>
            <w:r w:rsidRPr="006A13D3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0102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651 807</w:t>
            </w:r>
            <w:r w:rsidR="00B7782B"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651 807,00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</w:t>
            </w:r>
            <w:r w:rsidR="00CB22C4" w:rsidRPr="006A13D3">
              <w:rPr>
                <w:bCs/>
                <w:color w:val="000000"/>
              </w:rPr>
              <w:t xml:space="preserve"> </w:t>
            </w:r>
            <w:r w:rsidRPr="006A13D3">
              <w:rPr>
                <w:bCs/>
                <w:color w:val="000000"/>
              </w:rPr>
              <w:t>807,</w:t>
            </w:r>
            <w:r w:rsidR="00B7782B" w:rsidRPr="006A13D3">
              <w:rPr>
                <w:bCs/>
                <w:color w:val="000000"/>
              </w:rPr>
              <w:t>00</w:t>
            </w:r>
          </w:p>
        </w:tc>
      </w:tr>
      <w:tr w:rsidR="00334E99" w:rsidRPr="006A13D3" w:rsidTr="00B7782B">
        <w:trPr>
          <w:trHeight w:val="2259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4E99" w:rsidRPr="006A13D3" w:rsidRDefault="00334E99" w:rsidP="00334E9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4E99" w:rsidRPr="006A13D3" w:rsidRDefault="00334E99" w:rsidP="00334E99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74AA6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561 312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34E99" w:rsidP="00374AA6">
            <w:pPr>
              <w:jc w:val="center"/>
            </w:pPr>
            <w:r w:rsidRPr="00912168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12168">
              <w:rPr>
                <w:bCs/>
                <w:color w:val="000000"/>
              </w:rPr>
              <w:t>5</w:t>
            </w:r>
            <w:r w:rsidR="00374AA6">
              <w:rPr>
                <w:bCs/>
                <w:color w:val="000000"/>
              </w:rPr>
              <w:t>3</w:t>
            </w:r>
            <w:r w:rsidRPr="00912168">
              <w:rPr>
                <w:bCs/>
                <w:color w:val="000000"/>
              </w:rPr>
              <w:t>7</w:t>
            </w:r>
            <w:r w:rsidR="00374AA6">
              <w:rPr>
                <w:bCs/>
                <w:color w:val="000000"/>
              </w:rPr>
              <w:t xml:space="preserve"> 726</w:t>
            </w:r>
            <w:r w:rsidRPr="00912168">
              <w:rPr>
                <w:bCs/>
                <w:color w:val="000000"/>
              </w:rPr>
              <w:t>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74AA6" w:rsidP="00334E99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</w:tr>
      <w:tr w:rsidR="00BB6FCF" w:rsidRPr="006A13D3" w:rsidTr="00BB6FCF">
        <w:trPr>
          <w:trHeight w:val="109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FCF" w:rsidRPr="006A13D3" w:rsidRDefault="00BB6FCF" w:rsidP="00334E9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74AA6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912168" w:rsidRDefault="00BB6FCF" w:rsidP="00374A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Default="00BB6FCF" w:rsidP="00334E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3917,38</w:t>
            </w:r>
          </w:p>
        </w:tc>
      </w:tr>
      <w:tr w:rsidR="00A60FDD" w:rsidRPr="006A13D3" w:rsidTr="00A60FDD">
        <w:trPr>
          <w:trHeight w:val="803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0FDD" w:rsidRPr="006A13D3" w:rsidRDefault="00A60FDD" w:rsidP="00CB22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>Проведение выборов и референдумов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CB22C4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CB22C4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200 690,00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BD146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60FDD" w:rsidRPr="006A13D3" w:rsidRDefault="00A60FDD" w:rsidP="00BD1465">
            <w:pPr>
              <w:jc w:val="center"/>
              <w:rPr>
                <w:bCs/>
                <w:color w:val="000000"/>
              </w:rPr>
            </w:pP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818 148,00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580 536,00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475 267,00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90</w:t>
            </w: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0203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BB6FCF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90</w:t>
            </w: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B7782B">
        <w:trPr>
          <w:trHeight w:val="765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0400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923 275,41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0409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923 275,41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921 374,95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8F621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369 437,20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296 098,20</w:t>
            </w:r>
          </w:p>
        </w:tc>
      </w:tr>
      <w:tr w:rsidR="00B7782B" w:rsidRPr="006A13D3" w:rsidTr="00B7782B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0502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195 600,00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</w:t>
            </w:r>
            <w:r w:rsidR="00BB6FCF">
              <w:rPr>
                <w:bCs/>
                <w:color w:val="000000"/>
              </w:rPr>
              <w:t xml:space="preserve"> 934</w:t>
            </w:r>
            <w:r>
              <w:rPr>
                <w:bCs/>
                <w:color w:val="000000"/>
              </w:rPr>
              <w:t>,95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369</w:t>
            </w:r>
            <w:r w:rsidR="00BB6FCF">
              <w:rPr>
                <w:bCs/>
                <w:color w:val="000000"/>
              </w:rPr>
              <w:t xml:space="preserve"> 392</w:t>
            </w:r>
            <w:r>
              <w:rPr>
                <w:bCs/>
                <w:color w:val="000000"/>
              </w:rPr>
              <w:t>,20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295 814,20</w:t>
            </w:r>
          </w:p>
        </w:tc>
      </w:tr>
      <w:tr w:rsidR="008002D2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02D2" w:rsidRPr="006A13D3" w:rsidRDefault="008002D2" w:rsidP="008002D2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0800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680EDC" w:rsidP="00BB6FCF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2 4</w:t>
            </w:r>
            <w:r w:rsidR="00BB6FCF">
              <w:rPr>
                <w:bCs/>
                <w:color w:val="000000"/>
              </w:rPr>
              <w:t>74</w:t>
            </w:r>
            <w:r w:rsidRPr="006A13D3">
              <w:rPr>
                <w:bCs/>
                <w:color w:val="000000"/>
              </w:rPr>
              <w:t xml:space="preserve"> 86</w:t>
            </w:r>
            <w:r w:rsidR="00BB6FCF">
              <w:rPr>
                <w:bCs/>
                <w:color w:val="000000"/>
              </w:rPr>
              <w:t>8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8002D2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02D2" w:rsidRPr="006A13D3" w:rsidRDefault="008002D2" w:rsidP="008002D2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8002D2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0801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BB6FCF" w:rsidP="00680EDC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2 4</w:t>
            </w:r>
            <w:r>
              <w:rPr>
                <w:bCs/>
                <w:color w:val="000000"/>
              </w:rPr>
              <w:t>74</w:t>
            </w:r>
            <w:r w:rsidRPr="006A13D3">
              <w:rPr>
                <w:bCs/>
                <w:color w:val="000000"/>
              </w:rPr>
              <w:t xml:space="preserve"> 86</w:t>
            </w:r>
            <w:r>
              <w:rPr>
                <w:bCs/>
                <w:color w:val="000000"/>
              </w:rPr>
              <w:t>8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02D2" w:rsidRPr="006A13D3" w:rsidRDefault="008002D2" w:rsidP="00374AA6">
            <w:pPr>
              <w:jc w:val="center"/>
            </w:pPr>
            <w:r w:rsidRPr="006A13D3">
              <w:rPr>
                <w:bCs/>
                <w:color w:val="000000"/>
              </w:rPr>
              <w:t xml:space="preserve">1 935 </w:t>
            </w:r>
            <w:r w:rsidR="00374AA6"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1001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0C196C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1100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0C196C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</w:p>
        </w:tc>
      </w:tr>
      <w:tr w:rsidR="00B7782B" w:rsidRPr="006A13D3" w:rsidTr="000C196C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B7782B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      Физическая 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1101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0C196C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374AA6" w:rsidRPr="006A13D3" w:rsidTr="00374AA6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AA6" w:rsidRPr="006A13D3" w:rsidRDefault="00374AA6" w:rsidP="00374AA6">
            <w:pPr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 xml:space="preserve">Всего расходов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AA6" w:rsidRPr="006A13D3" w:rsidRDefault="00374AA6" w:rsidP="00374A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AA6" w:rsidRPr="006A13D3" w:rsidRDefault="00374AA6" w:rsidP="00374AA6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AA6" w:rsidRPr="00374AA6" w:rsidRDefault="00BB6FCF" w:rsidP="00374A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7</w:t>
            </w:r>
            <w:r w:rsidR="00BB6906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897</w:t>
            </w:r>
            <w:r w:rsidR="00BB690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635,36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4AA6" w:rsidRPr="00374AA6" w:rsidRDefault="00BB6FCF" w:rsidP="00374A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B690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385</w:t>
            </w:r>
            <w:r w:rsidR="00BB690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882,2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4AA6" w:rsidRPr="00374AA6" w:rsidRDefault="00BB6906" w:rsidP="00374A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5 024 745,58</w:t>
            </w:r>
          </w:p>
        </w:tc>
      </w:tr>
      <w:tr w:rsidR="00B7782B" w:rsidRPr="006A13D3" w:rsidTr="00B7782B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526F58" w:rsidRPr="00FB1268" w:rsidRDefault="00526F58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CE168F">
        <w:rPr>
          <w:bCs/>
          <w:color w:val="000000"/>
        </w:rPr>
        <w:t>1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CE168F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CE168F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CE168F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20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CE168F">
        <w:rPr>
          <w:b/>
          <w:bCs/>
        </w:rPr>
        <w:t>1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CE168F">
        <w:rPr>
          <w:b/>
          <w:bCs/>
        </w:rPr>
        <w:t>2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</w:pPr>
    </w:p>
    <w:tbl>
      <w:tblPr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992"/>
        <w:gridCol w:w="1559"/>
        <w:gridCol w:w="709"/>
        <w:gridCol w:w="1418"/>
        <w:gridCol w:w="1559"/>
        <w:gridCol w:w="1417"/>
      </w:tblGrid>
      <w:tr w:rsidR="00943224" w:rsidRPr="00FB1268" w:rsidTr="00675312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r w:rsidRPr="00FB1268">
              <w:t>Раздел</w:t>
            </w:r>
            <w:r w:rsidR="00675312">
              <w:t xml:space="preserve"> </w:t>
            </w:r>
            <w:r w:rsidRPr="00FB126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CE168F">
            <w:pPr>
              <w:jc w:val="center"/>
            </w:pPr>
            <w:r w:rsidRPr="00FB1268">
              <w:t>20</w:t>
            </w:r>
            <w:r w:rsidR="00CE168F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E168F">
            <w:pPr>
              <w:jc w:val="center"/>
            </w:pPr>
            <w:r w:rsidRPr="00FB1268">
              <w:t>20</w:t>
            </w:r>
            <w:r w:rsidR="00A37700">
              <w:t>2</w:t>
            </w:r>
            <w:r w:rsidR="00CE168F">
              <w:t>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E168F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CE168F">
              <w:t>2</w:t>
            </w:r>
            <w:r w:rsidRPr="00FB1268">
              <w:t xml:space="preserve"> год</w:t>
            </w:r>
          </w:p>
        </w:tc>
      </w:tr>
      <w:tr w:rsidR="00943224" w:rsidRPr="00FB1268" w:rsidTr="00675312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9F1A53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CE168F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r w:rsidRPr="00FB1268">
              <w:t>40900</w:t>
            </w:r>
            <w:r>
              <w:t xml:space="preserve"> </w:t>
            </w:r>
            <w:r w:rsidRPr="00FB1268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</w:tr>
      <w:tr w:rsidR="009C3F74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 xml:space="preserve">(Расходы на выплаты персоналу в целях </w:t>
            </w:r>
            <w:r w:rsidRPr="00FB1268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</w:t>
            </w:r>
            <w:r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C008D3" w:rsidRDefault="009C3F74" w:rsidP="00675312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353619,00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9C3F74">
            <w:pPr>
              <w:jc w:val="center"/>
            </w:pPr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</w:t>
            </w:r>
            <w:r w:rsidR="00374AA6">
              <w:rPr>
                <w:bCs/>
                <w:color w:val="000000"/>
              </w:rPr>
              <w:t xml:space="preserve"> </w:t>
            </w:r>
            <w:r w:rsidRPr="0099208D">
              <w:rPr>
                <w:bCs/>
                <w:color w:val="000000"/>
              </w:rPr>
              <w:t>619,00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75312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</w:tr>
      <w:tr w:rsidR="009C3F74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FB1268">
              <w:rPr>
                <w:color w:val="000000"/>
              </w:rPr>
              <w:t>функций  органов</w:t>
            </w:r>
            <w:r>
              <w:rPr>
                <w:color w:val="000000"/>
              </w:rPr>
              <w:t xml:space="preserve"> </w:t>
            </w:r>
            <w:r w:rsidRPr="00FB1268">
              <w:rPr>
                <w:color w:val="000000"/>
              </w:rPr>
              <w:t xml:space="preserve">местного самоуправления  в рамках непрограммных направлений деятельности </w:t>
            </w:r>
            <w:r w:rsidRPr="00FB1268">
              <w:t>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</w:t>
            </w:r>
            <w:r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374AA6" w:rsidP="009C3F74">
            <w:r>
              <w:t>184 107,00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9C3F74"/>
        </w:tc>
      </w:tr>
      <w:tr w:rsidR="00100FE6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FB1268" w:rsidRDefault="00100FE6" w:rsidP="009C3F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FB1268" w:rsidRDefault="00100FE6" w:rsidP="009C3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FB1268" w:rsidRDefault="00100FE6" w:rsidP="009C3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FB1268" w:rsidRDefault="00100FE6" w:rsidP="00100FE6">
            <w:r w:rsidRPr="00C97F31">
              <w:t>4090010</w:t>
            </w:r>
            <w:r>
              <w:t>3</w:t>
            </w:r>
            <w:r w:rsidRPr="00C97F3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FB1268" w:rsidRDefault="00100FE6" w:rsidP="009C3F74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Default="00100FE6" w:rsidP="009C3F74">
            <w:pPr>
              <w:jc w:val="center"/>
            </w:pPr>
            <w:r>
              <w:t>204 789,00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9C3F74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9C3F74"/>
        </w:tc>
      </w:tr>
      <w:tr w:rsidR="00100FE6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97F31" w:rsidRDefault="00100FE6" w:rsidP="00100FE6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97F31" w:rsidRDefault="00100FE6" w:rsidP="00100FE6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97F31" w:rsidRDefault="00100FE6" w:rsidP="00100FE6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C97F31" w:rsidRDefault="00100FE6" w:rsidP="00100FE6">
            <w:r w:rsidRPr="00C97F31">
              <w:t>4090010400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C97F31" w:rsidRDefault="00100FE6" w:rsidP="00100FE6">
            <w:pPr>
              <w:jc w:val="center"/>
            </w:pPr>
            <w:r w:rsidRPr="00C97F31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0FE6" w:rsidRPr="00C97F31" w:rsidRDefault="00100FE6" w:rsidP="00100FE6">
            <w:pPr>
              <w:jc w:val="center"/>
            </w:pPr>
            <w:r w:rsidRPr="00C97F31">
              <w:t>2904,00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100FE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FE6" w:rsidRPr="00C228FC" w:rsidRDefault="00100FE6" w:rsidP="00100FE6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  <w:rPr>
                <w:color w:val="000000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непрограммных </w:t>
            </w:r>
            <w:r w:rsidRPr="00FB1268">
              <w:rPr>
                <w:color w:val="000000"/>
              </w:rPr>
              <w:lastRenderedPageBreak/>
              <w:t xml:space="preserve">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8D49A4" w:rsidRDefault="00E600AD" w:rsidP="00E600AD">
            <w:r w:rsidRPr="008D49A4">
              <w:t>4290035120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>
            <w:r>
              <w:t>3 917,38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подготовку и проведение выборов депутатов Совета Новского сельского поселения </w:t>
            </w:r>
            <w:r w:rsidRPr="00FB1268">
              <w:rPr>
                <w:color w:val="000000"/>
              </w:rPr>
              <w:t xml:space="preserve">в рамках непрограммных направлений деятельности </w:t>
            </w:r>
            <w:r w:rsidRPr="00FB1268">
              <w:t>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>
              <w:t>4090002200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200 690,00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84D93" w:rsidRDefault="00E600AD" w:rsidP="00E600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E600AD" w:rsidRPr="00FB1268" w:rsidRDefault="00E600AD" w:rsidP="00675312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информационную открытость и обеспечение доступа к информации о </w:t>
            </w:r>
            <w:r w:rsidRPr="00FB1268">
              <w:lastRenderedPageBreak/>
              <w:t>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26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26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обеспечение государственной регистрации права собственности Новского сельского поселения на </w:t>
            </w:r>
            <w:r w:rsidRPr="00FB1268">
              <w:lastRenderedPageBreak/>
              <w:t>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11201 02100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600 098,00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385 386,00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</w:t>
            </w:r>
            <w:r w:rsidRPr="00FB1268">
              <w:lastRenderedPageBreak/>
              <w:t>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131 3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E600AD" w:rsidRPr="00FB1268" w:rsidRDefault="00E600AD" w:rsidP="00E600AD">
            <w:pPr>
              <w:jc w:val="both"/>
            </w:pPr>
            <w:r w:rsidRPr="00FB1268"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</w:t>
            </w: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11201 02300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2</w:t>
            </w:r>
            <w:r w:rsidR="00675312">
              <w:t>4</w:t>
            </w:r>
            <w:r>
              <w:t xml:space="preserve"> </w:t>
            </w:r>
            <w:r w:rsidR="00675312">
              <w:t>0</w:t>
            </w:r>
            <w:r>
              <w:t>50</w:t>
            </w:r>
            <w:r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поселении"(Закупка </w:t>
            </w:r>
            <w:r w:rsidRPr="00FB1268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самоуправления(Закупка товаров, работ и услуг для государственных (муниципальных нужд)</w:t>
            </w:r>
          </w:p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42900 51180</w:t>
            </w:r>
          </w:p>
          <w:p w:rsidR="00E600AD" w:rsidRPr="00FB1268" w:rsidRDefault="00E600AD" w:rsidP="00E600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8</w:t>
            </w:r>
            <w:r w:rsidR="00675312">
              <w:t>1</w:t>
            </w:r>
            <w:r>
              <w:t xml:space="preserve"> </w:t>
            </w:r>
            <w:r w:rsidR="00675312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>
            <w:r w:rsidRPr="00762193">
              <w:t>8</w:t>
            </w:r>
            <w:r w:rsidR="00675312">
              <w:t>2</w:t>
            </w:r>
            <w:r>
              <w:t xml:space="preserve"> </w:t>
            </w:r>
            <w:r w:rsidR="00675312">
              <w:t>0</w:t>
            </w:r>
            <w:r w:rsidRPr="00762193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>
            <w:r w:rsidRPr="00762193">
              <w:t>8</w:t>
            </w:r>
            <w:r w:rsidR="00675312">
              <w:t>5</w:t>
            </w:r>
            <w:r>
              <w:t xml:space="preserve"> </w:t>
            </w:r>
            <w:r w:rsidR="00675312">
              <w:t>9</w:t>
            </w:r>
            <w:r w:rsidRPr="00762193">
              <w:t>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11301 23000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11301 02400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</w:t>
            </w:r>
            <w:r w:rsidRPr="00C97F31">
              <w:lastRenderedPageBreak/>
              <w:t>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4190100400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450 783,31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t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4190100410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472 492,10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</w:t>
            </w:r>
            <w:r>
              <w:t xml:space="preserve"> </w:t>
            </w:r>
            <w:r>
              <w:lastRenderedPageBreak/>
              <w:t xml:space="preserve">законодательством РФ в части </w:t>
            </w:r>
            <w:r w:rsidRPr="00C97F31">
              <w:t>централизованных источников водоснабжения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  <w:p w:rsidR="00E600AD" w:rsidRPr="00C97F31" w:rsidRDefault="00E600AD" w:rsidP="00E600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0810300470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 w:rsidRPr="00C97F31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  <w:p w:rsidR="00E600AD" w:rsidRPr="00C97F31" w:rsidRDefault="00E600AD" w:rsidP="00E600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</w:pPr>
            <w:r w:rsidRPr="00C97F3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r w:rsidRPr="00C97F31">
              <w:t>4190100440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347D55">
            <w:pPr>
              <w:jc w:val="both"/>
            </w:pPr>
            <w:r w:rsidRPr="00FB1268">
              <w:t>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</w:t>
            </w:r>
            <w:r w:rsidRPr="00FB1268"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 xml:space="preserve">146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</w:t>
            </w:r>
            <w:r w:rsidRPr="00FB1268">
              <w:t>4</w:t>
            </w:r>
            <w:r>
              <w:t xml:space="preserve">6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50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11410 22600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347D55" w:rsidP="00E600AD">
            <w:pPr>
              <w:jc w:val="center"/>
            </w:pPr>
            <w:r>
              <w:t>248 934,95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347D55">
            <w:pPr>
              <w:jc w:val="center"/>
            </w:pPr>
            <w:r>
              <w:t>203</w:t>
            </w:r>
            <w:r w:rsidR="00347D55">
              <w:t xml:space="preserve"> 392</w:t>
            </w:r>
            <w:r>
              <w:t>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347D55" w:rsidP="00E600AD">
            <w:pPr>
              <w:jc w:val="center"/>
            </w:pPr>
            <w:r>
              <w:t>129 814,20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</w:pPr>
            <w:r>
              <w:t xml:space="preserve">Расходы на </w:t>
            </w:r>
            <w:r w:rsidRPr="00C97F31">
              <w:t>организацию ритуальных услуг и содержание мест захоронения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</w:pPr>
            <w:r w:rsidRPr="00C97F3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r w:rsidRPr="00C97F31">
              <w:t>4190100430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 w:rsidRPr="00C97F31">
              <w:t>1</w:t>
            </w:r>
            <w:r>
              <w:t>7</w:t>
            </w:r>
            <w:r w:rsidRPr="00C97F31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F2897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F2897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691 486,00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>
              <w:t>878 974,00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>
              <w:t>878 974,00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</w:t>
            </w:r>
            <w:r w:rsidRPr="00FB1268">
              <w:lastRenderedPageBreak/>
              <w:t>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 xml:space="preserve">2 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11603 44000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</w:t>
            </w:r>
            <w:r w:rsidRPr="00FB1268"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</w:t>
            </w:r>
            <w:r w:rsidRPr="00FB1268">
              <w:t>0000,00</w:t>
            </w:r>
          </w:p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</w:t>
            </w:r>
            <w:r w:rsidRPr="00FB1268">
              <w:lastRenderedPageBreak/>
              <w:t>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347D55" w:rsidP="00E600AD">
            <w:pPr>
              <w:jc w:val="center"/>
            </w:pPr>
            <w:r>
              <w:t>539 447</w:t>
            </w:r>
            <w:r w:rsidR="00E600A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FB1268">
              <w:t xml:space="preserve">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187 488,00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</w:t>
            </w:r>
            <w:r w:rsidRPr="00FB1268">
              <w:lastRenderedPageBreak/>
              <w:t>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180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Pr="00FB1268">
              <w:t>000,00</w:t>
            </w:r>
          </w:p>
        </w:tc>
      </w:tr>
      <w:tr w:rsidR="00E600AD" w:rsidRPr="00FB1268" w:rsidTr="0067531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>Расходы на проведение мероприятий в области физической культуры и спорта в рамках муниципальной программы «Развитие физической культуры и спорта на 201</w:t>
            </w:r>
            <w:r>
              <w:t>8</w:t>
            </w:r>
            <w:r w:rsidRPr="00FB1268">
              <w:t>-202</w:t>
            </w:r>
            <w:r>
              <w:t>1</w:t>
            </w:r>
            <w:r w:rsidRPr="00FB1268">
              <w:t xml:space="preserve"> годов» (Закупка товаров, работ и услуг для государственных (муниципальных)нужд)  </w:t>
            </w:r>
          </w:p>
          <w:p w:rsidR="00E600AD" w:rsidRPr="00FB1268" w:rsidRDefault="00E600AD" w:rsidP="00E600A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</w:t>
            </w:r>
            <w:r>
              <w:t>6</w:t>
            </w:r>
            <w:r w:rsidRPr="00FB1268">
              <w:t>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/>
        </w:tc>
      </w:tr>
      <w:tr w:rsidR="00E600AD" w:rsidRPr="00FB1268" w:rsidTr="00675312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E600AD" w:rsidP="00E600AD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E600AD" w:rsidP="00E600A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E600AD" w:rsidP="00E600A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00AD" w:rsidRPr="00FB1268" w:rsidRDefault="00E600AD" w:rsidP="00E600AD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00AD" w:rsidRPr="00FB1268" w:rsidRDefault="00E600AD" w:rsidP="00E600AD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Default="00E600AD" w:rsidP="00E600AD">
            <w:pPr>
              <w:jc w:val="center"/>
              <w:rPr>
                <w:lang w:eastAsia="en-US"/>
              </w:rPr>
            </w:pPr>
          </w:p>
          <w:p w:rsidR="00E600AD" w:rsidRDefault="00E600AD" w:rsidP="00E600AD">
            <w:pPr>
              <w:jc w:val="center"/>
              <w:rPr>
                <w:lang w:eastAsia="en-US"/>
              </w:rPr>
            </w:pPr>
          </w:p>
          <w:p w:rsidR="00E600AD" w:rsidRPr="00680EDC" w:rsidRDefault="00347D55" w:rsidP="00E600A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7897635,36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347D55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5385882,2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00AD" w:rsidRPr="00FB1268" w:rsidRDefault="00347D55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5024745,58</w:t>
            </w:r>
          </w:p>
        </w:tc>
      </w:tr>
    </w:tbl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Default="00E05D87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                                                          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      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20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B7782B">
        <w:t>1</w:t>
      </w:r>
      <w:r w:rsidRPr="00FB1268">
        <w:t>-20</w:t>
      </w:r>
      <w:r w:rsidR="00495F6B">
        <w:t>2</w:t>
      </w:r>
      <w:r w:rsidR="00B7782B">
        <w:t xml:space="preserve">2 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7782B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B7782B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20</w:t>
      </w:r>
      <w:r w:rsidRPr="00FB1268">
        <w:t xml:space="preserve"> год и плановый период 20</w:t>
      </w:r>
      <w:r w:rsidR="00495F6B">
        <w:t>2</w:t>
      </w:r>
      <w:r w:rsidR="00B7782B">
        <w:t>1</w:t>
      </w:r>
      <w:r w:rsidRPr="00FB1268">
        <w:t>-20</w:t>
      </w:r>
      <w:r w:rsidR="00B62C00" w:rsidRPr="00FB1268">
        <w:t>2</w:t>
      </w:r>
      <w:r w:rsidR="00B7782B">
        <w:t>2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lastRenderedPageBreak/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B7782B">
              <w:t>20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495F6B">
              <w:t>2</w:t>
            </w:r>
            <w:r w:rsidR="00B7782B">
              <w:t>1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B7782B">
              <w:t>2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20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B7782B">
        <w:t>1</w:t>
      </w:r>
      <w:r w:rsidRPr="00FB1268">
        <w:t>-20</w:t>
      </w:r>
      <w:r w:rsidR="00B62C00" w:rsidRPr="00FB1268">
        <w:t>2</w:t>
      </w:r>
      <w:r w:rsidR="00B7782B">
        <w:t>2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B7782B">
        <w:rPr>
          <w:bCs/>
          <w:color w:val="000000"/>
        </w:rPr>
        <w:t>00.</w:t>
      </w:r>
      <w:r w:rsidRPr="003F43E8">
        <w:rPr>
          <w:bCs/>
          <w:color w:val="000000"/>
        </w:rPr>
        <w:t>201</w:t>
      </w:r>
      <w:r w:rsidR="00B7782B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20</w:t>
      </w:r>
      <w:r w:rsidRPr="00FB1268">
        <w:rPr>
          <w:bCs/>
        </w:rPr>
        <w:t xml:space="preserve"> год  и плановый период 20</w:t>
      </w:r>
      <w:r w:rsidR="00495F6B">
        <w:rPr>
          <w:bCs/>
        </w:rPr>
        <w:t>2</w:t>
      </w:r>
      <w:r w:rsidR="00B7782B">
        <w:rPr>
          <w:bCs/>
        </w:rPr>
        <w:t>1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B7782B">
        <w:rPr>
          <w:bCs/>
        </w:rPr>
        <w:t>2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20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7782B">
        <w:t>20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B7782B">
              <w:t>20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B7782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B7782B">
              <w:t xml:space="preserve">1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B7782B">
        <w:t>2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495F6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B7782B">
              <w:t>2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lastRenderedPageBreak/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EA7D30" w:rsidRDefault="00EA7D30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right"/>
      </w:pPr>
      <w:r w:rsidRPr="00FB1268">
        <w:t xml:space="preserve">Приложение № </w:t>
      </w:r>
      <w:r>
        <w:t>11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20</w:t>
      </w:r>
      <w:r w:rsidRPr="00FB1268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годов»</w:t>
      </w:r>
    </w:p>
    <w:p w:rsidR="006B326F" w:rsidRPr="003F43E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 xml:space="preserve">12. </w:t>
      </w:r>
      <w:r w:rsidRPr="003F43E8">
        <w:rPr>
          <w:bCs/>
          <w:color w:val="000000"/>
        </w:rPr>
        <w:t>201</w:t>
      </w:r>
      <w:r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года № </w:t>
      </w:r>
      <w:r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center"/>
      </w:pPr>
      <w:r w:rsidRPr="00FB1268">
        <w:t>Иные межбюджетные трансферты, передаваемые из</w:t>
      </w:r>
    </w:p>
    <w:p w:rsidR="006B326F" w:rsidRPr="00FB1268" w:rsidRDefault="006B326F" w:rsidP="006B326F">
      <w:pPr>
        <w:tabs>
          <w:tab w:val="left" w:pos="3295"/>
        </w:tabs>
        <w:jc w:val="center"/>
      </w:pPr>
      <w:r w:rsidRPr="00FB1268">
        <w:t>бюджета 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>
        <w:t>20</w:t>
      </w:r>
      <w:r w:rsidRPr="00FB1268">
        <w:t xml:space="preserve"> год</w:t>
      </w:r>
    </w:p>
    <w:p w:rsidR="006B326F" w:rsidRPr="00FB1268" w:rsidRDefault="006B326F" w:rsidP="006B326F">
      <w:pPr>
        <w:tabs>
          <w:tab w:val="left" w:pos="3295"/>
        </w:tabs>
        <w:jc w:val="center"/>
        <w:rPr>
          <w:b/>
        </w:rPr>
      </w:pPr>
    </w:p>
    <w:p w:rsidR="006B326F" w:rsidRPr="00FB1268" w:rsidRDefault="006B326F" w:rsidP="006B326F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86"/>
        <w:gridCol w:w="2550"/>
      </w:tblGrid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6B326F" w:rsidRPr="00FB1268" w:rsidRDefault="006B326F" w:rsidP="00CD569F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6B326F">
            <w:pPr>
              <w:tabs>
                <w:tab w:val="left" w:pos="830"/>
              </w:tabs>
              <w:jc w:val="center"/>
            </w:pPr>
            <w:r>
              <w:t>204 789,00</w:t>
            </w: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>
              <w:t>2 904,00</w:t>
            </w: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6B326F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207 693,00</w:t>
            </w:r>
          </w:p>
        </w:tc>
      </w:tr>
    </w:tbl>
    <w:p w:rsidR="006B326F" w:rsidRPr="00FB1268" w:rsidRDefault="006B326F" w:rsidP="006B326F">
      <w:pPr>
        <w:jc w:val="both"/>
        <w:rPr>
          <w:b/>
        </w:rPr>
      </w:pPr>
    </w:p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972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BE" w:rsidRDefault="00995ABE" w:rsidP="00670E9E">
      <w:r>
        <w:separator/>
      </w:r>
    </w:p>
  </w:endnote>
  <w:endnote w:type="continuationSeparator" w:id="0">
    <w:p w:rsidR="00995ABE" w:rsidRDefault="00995ABE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BE" w:rsidRDefault="00995ABE" w:rsidP="00670E9E">
      <w:r>
        <w:separator/>
      </w:r>
    </w:p>
  </w:footnote>
  <w:footnote w:type="continuationSeparator" w:id="0">
    <w:p w:rsidR="00995ABE" w:rsidRDefault="00995ABE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 w15:restartNumberingAfterBreak="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 w15:restartNumberingAfterBreak="0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06A5D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80F1F"/>
    <w:rsid w:val="00093BC0"/>
    <w:rsid w:val="000976B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50694"/>
    <w:rsid w:val="00154A06"/>
    <w:rsid w:val="001554BC"/>
    <w:rsid w:val="001614F3"/>
    <w:rsid w:val="00165EF9"/>
    <w:rsid w:val="00183B13"/>
    <w:rsid w:val="001856D4"/>
    <w:rsid w:val="001905B6"/>
    <w:rsid w:val="001968F4"/>
    <w:rsid w:val="001A4F49"/>
    <w:rsid w:val="001B49E5"/>
    <w:rsid w:val="001B5C6B"/>
    <w:rsid w:val="001C5C93"/>
    <w:rsid w:val="001D392D"/>
    <w:rsid w:val="001E1A9E"/>
    <w:rsid w:val="001E392C"/>
    <w:rsid w:val="001E42E8"/>
    <w:rsid w:val="001E6043"/>
    <w:rsid w:val="001F673F"/>
    <w:rsid w:val="00201267"/>
    <w:rsid w:val="002036F9"/>
    <w:rsid w:val="0020714F"/>
    <w:rsid w:val="00207639"/>
    <w:rsid w:val="0020771E"/>
    <w:rsid w:val="00223F97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3FDE"/>
    <w:rsid w:val="002B42B7"/>
    <w:rsid w:val="002C2291"/>
    <w:rsid w:val="002C29F2"/>
    <w:rsid w:val="002E4CE0"/>
    <w:rsid w:val="002E7573"/>
    <w:rsid w:val="00301069"/>
    <w:rsid w:val="003030B5"/>
    <w:rsid w:val="00320776"/>
    <w:rsid w:val="00320F6E"/>
    <w:rsid w:val="0032543E"/>
    <w:rsid w:val="00327DBB"/>
    <w:rsid w:val="003321A9"/>
    <w:rsid w:val="003329CE"/>
    <w:rsid w:val="00334E99"/>
    <w:rsid w:val="003360F8"/>
    <w:rsid w:val="0034742C"/>
    <w:rsid w:val="00347D55"/>
    <w:rsid w:val="00354F10"/>
    <w:rsid w:val="003579C5"/>
    <w:rsid w:val="00366726"/>
    <w:rsid w:val="00366F9B"/>
    <w:rsid w:val="00374AA6"/>
    <w:rsid w:val="00382007"/>
    <w:rsid w:val="00383F27"/>
    <w:rsid w:val="003A2319"/>
    <w:rsid w:val="003A3011"/>
    <w:rsid w:val="003B57C1"/>
    <w:rsid w:val="003D42A7"/>
    <w:rsid w:val="003D73FE"/>
    <w:rsid w:val="003E3858"/>
    <w:rsid w:val="003E58FC"/>
    <w:rsid w:val="003F3ADF"/>
    <w:rsid w:val="003F43E8"/>
    <w:rsid w:val="003F5D38"/>
    <w:rsid w:val="003F79E1"/>
    <w:rsid w:val="00410003"/>
    <w:rsid w:val="0041446A"/>
    <w:rsid w:val="004148D3"/>
    <w:rsid w:val="00420572"/>
    <w:rsid w:val="004243AB"/>
    <w:rsid w:val="004366BD"/>
    <w:rsid w:val="004415E0"/>
    <w:rsid w:val="00441CB6"/>
    <w:rsid w:val="00443AFD"/>
    <w:rsid w:val="004560C6"/>
    <w:rsid w:val="004678B8"/>
    <w:rsid w:val="00471823"/>
    <w:rsid w:val="00471EE9"/>
    <w:rsid w:val="00474F9A"/>
    <w:rsid w:val="00476E5C"/>
    <w:rsid w:val="004830D1"/>
    <w:rsid w:val="00495B70"/>
    <w:rsid w:val="00495F6B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6F58"/>
    <w:rsid w:val="005311D8"/>
    <w:rsid w:val="00534EB3"/>
    <w:rsid w:val="005451BF"/>
    <w:rsid w:val="00550CFC"/>
    <w:rsid w:val="005511A4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D3DA9"/>
    <w:rsid w:val="005E3070"/>
    <w:rsid w:val="005F2CF5"/>
    <w:rsid w:val="005F30EB"/>
    <w:rsid w:val="005F6A00"/>
    <w:rsid w:val="005F7032"/>
    <w:rsid w:val="00601FBA"/>
    <w:rsid w:val="00605B5A"/>
    <w:rsid w:val="00606372"/>
    <w:rsid w:val="0061116C"/>
    <w:rsid w:val="00613B8B"/>
    <w:rsid w:val="00623D40"/>
    <w:rsid w:val="00627A6F"/>
    <w:rsid w:val="00632132"/>
    <w:rsid w:val="00632EA6"/>
    <w:rsid w:val="006412E3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A13D3"/>
    <w:rsid w:val="006B326F"/>
    <w:rsid w:val="006C6A2B"/>
    <w:rsid w:val="006D3513"/>
    <w:rsid w:val="006D479F"/>
    <w:rsid w:val="006D7B89"/>
    <w:rsid w:val="006F4DCA"/>
    <w:rsid w:val="006F598A"/>
    <w:rsid w:val="0070749D"/>
    <w:rsid w:val="007148A7"/>
    <w:rsid w:val="007156C1"/>
    <w:rsid w:val="007179A1"/>
    <w:rsid w:val="00717CF3"/>
    <w:rsid w:val="00732C37"/>
    <w:rsid w:val="00743E50"/>
    <w:rsid w:val="00745FE4"/>
    <w:rsid w:val="00746760"/>
    <w:rsid w:val="00750945"/>
    <w:rsid w:val="0075783C"/>
    <w:rsid w:val="00760381"/>
    <w:rsid w:val="00771996"/>
    <w:rsid w:val="00783439"/>
    <w:rsid w:val="007848D5"/>
    <w:rsid w:val="007B5A6B"/>
    <w:rsid w:val="007B78F2"/>
    <w:rsid w:val="007C4645"/>
    <w:rsid w:val="007C556D"/>
    <w:rsid w:val="007C5A05"/>
    <w:rsid w:val="007C6DD9"/>
    <w:rsid w:val="007D0188"/>
    <w:rsid w:val="007D313E"/>
    <w:rsid w:val="007D516D"/>
    <w:rsid w:val="007F0344"/>
    <w:rsid w:val="007F6AD9"/>
    <w:rsid w:val="008002D2"/>
    <w:rsid w:val="00814C07"/>
    <w:rsid w:val="00827FD6"/>
    <w:rsid w:val="008301BD"/>
    <w:rsid w:val="008358DA"/>
    <w:rsid w:val="00837D8B"/>
    <w:rsid w:val="00855361"/>
    <w:rsid w:val="00857261"/>
    <w:rsid w:val="0086405D"/>
    <w:rsid w:val="00867FF6"/>
    <w:rsid w:val="008753AB"/>
    <w:rsid w:val="008A1ED7"/>
    <w:rsid w:val="008A3523"/>
    <w:rsid w:val="008B04D7"/>
    <w:rsid w:val="008B107E"/>
    <w:rsid w:val="008B1888"/>
    <w:rsid w:val="008B1FFC"/>
    <w:rsid w:val="008B2997"/>
    <w:rsid w:val="008C0594"/>
    <w:rsid w:val="008C3BAA"/>
    <w:rsid w:val="008C6889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364B6"/>
    <w:rsid w:val="00942088"/>
    <w:rsid w:val="00943224"/>
    <w:rsid w:val="00956CBE"/>
    <w:rsid w:val="00963984"/>
    <w:rsid w:val="0096636E"/>
    <w:rsid w:val="009714D0"/>
    <w:rsid w:val="00971C1A"/>
    <w:rsid w:val="00972187"/>
    <w:rsid w:val="009739F4"/>
    <w:rsid w:val="00973A35"/>
    <w:rsid w:val="009930E1"/>
    <w:rsid w:val="00995ABE"/>
    <w:rsid w:val="00996608"/>
    <w:rsid w:val="009C3F74"/>
    <w:rsid w:val="009C5F7E"/>
    <w:rsid w:val="009D74DC"/>
    <w:rsid w:val="009D7D84"/>
    <w:rsid w:val="009E40E3"/>
    <w:rsid w:val="009F1A53"/>
    <w:rsid w:val="009F278A"/>
    <w:rsid w:val="009F29BE"/>
    <w:rsid w:val="009F6B08"/>
    <w:rsid w:val="00A00EEF"/>
    <w:rsid w:val="00A11015"/>
    <w:rsid w:val="00A133FB"/>
    <w:rsid w:val="00A22CF7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7621"/>
    <w:rsid w:val="00A80B48"/>
    <w:rsid w:val="00A83F86"/>
    <w:rsid w:val="00A86840"/>
    <w:rsid w:val="00A87235"/>
    <w:rsid w:val="00AA3E98"/>
    <w:rsid w:val="00AA64D8"/>
    <w:rsid w:val="00AA7646"/>
    <w:rsid w:val="00AA7A1F"/>
    <w:rsid w:val="00AC4EFD"/>
    <w:rsid w:val="00AD4883"/>
    <w:rsid w:val="00AD6F33"/>
    <w:rsid w:val="00AE3E9C"/>
    <w:rsid w:val="00AE53EA"/>
    <w:rsid w:val="00AF0A50"/>
    <w:rsid w:val="00AF0E09"/>
    <w:rsid w:val="00B05B02"/>
    <w:rsid w:val="00B07370"/>
    <w:rsid w:val="00B11795"/>
    <w:rsid w:val="00B12218"/>
    <w:rsid w:val="00B139FA"/>
    <w:rsid w:val="00B20EC7"/>
    <w:rsid w:val="00B2127E"/>
    <w:rsid w:val="00B2145F"/>
    <w:rsid w:val="00B302A6"/>
    <w:rsid w:val="00B34549"/>
    <w:rsid w:val="00B35517"/>
    <w:rsid w:val="00B37652"/>
    <w:rsid w:val="00B40097"/>
    <w:rsid w:val="00B401D3"/>
    <w:rsid w:val="00B46676"/>
    <w:rsid w:val="00B60FE6"/>
    <w:rsid w:val="00B62899"/>
    <w:rsid w:val="00B62C00"/>
    <w:rsid w:val="00B75C62"/>
    <w:rsid w:val="00B7639A"/>
    <w:rsid w:val="00B7782B"/>
    <w:rsid w:val="00B81200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6627"/>
    <w:rsid w:val="00C00C74"/>
    <w:rsid w:val="00C0716F"/>
    <w:rsid w:val="00C13ADA"/>
    <w:rsid w:val="00C17B2E"/>
    <w:rsid w:val="00C3140C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6F58"/>
    <w:rsid w:val="00D474CC"/>
    <w:rsid w:val="00D47CCF"/>
    <w:rsid w:val="00D66424"/>
    <w:rsid w:val="00D67EF7"/>
    <w:rsid w:val="00D847F7"/>
    <w:rsid w:val="00D966F8"/>
    <w:rsid w:val="00D9788C"/>
    <w:rsid w:val="00DA0616"/>
    <w:rsid w:val="00DA21D0"/>
    <w:rsid w:val="00DA3C69"/>
    <w:rsid w:val="00DA5D42"/>
    <w:rsid w:val="00DB275B"/>
    <w:rsid w:val="00DC0A91"/>
    <w:rsid w:val="00DD4657"/>
    <w:rsid w:val="00DD7D62"/>
    <w:rsid w:val="00DE1C22"/>
    <w:rsid w:val="00DE1FB8"/>
    <w:rsid w:val="00DE24F9"/>
    <w:rsid w:val="00DE2F91"/>
    <w:rsid w:val="00DE57B7"/>
    <w:rsid w:val="00DF531D"/>
    <w:rsid w:val="00DF6B8F"/>
    <w:rsid w:val="00E05D87"/>
    <w:rsid w:val="00E0754A"/>
    <w:rsid w:val="00E12C20"/>
    <w:rsid w:val="00E17F0A"/>
    <w:rsid w:val="00E250BC"/>
    <w:rsid w:val="00E2566F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7BBB"/>
    <w:rsid w:val="00E87FF7"/>
    <w:rsid w:val="00E93068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23ED"/>
    <w:rsid w:val="00F756B2"/>
    <w:rsid w:val="00F76308"/>
    <w:rsid w:val="00F81700"/>
    <w:rsid w:val="00F831D9"/>
    <w:rsid w:val="00F83248"/>
    <w:rsid w:val="00F90D8D"/>
    <w:rsid w:val="00F91950"/>
    <w:rsid w:val="00F95A3F"/>
    <w:rsid w:val="00F97C41"/>
    <w:rsid w:val="00FA1607"/>
    <w:rsid w:val="00FA3AC3"/>
    <w:rsid w:val="00FB1268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C40D-7565-456E-AE38-F312325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47</Pages>
  <Words>10088</Words>
  <Characters>57504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275</cp:revision>
  <cp:lastPrinted>2019-11-12T07:07:00Z</cp:lastPrinted>
  <dcterms:created xsi:type="dcterms:W3CDTF">2016-11-03T05:49:00Z</dcterms:created>
  <dcterms:modified xsi:type="dcterms:W3CDTF">2019-12-25T06:15:00Z</dcterms:modified>
</cp:coreProperties>
</file>