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18F91" w14:textId="77777777" w:rsidR="003D4C70" w:rsidRPr="003D4C70" w:rsidRDefault="003D4C70" w:rsidP="003D4C70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b/>
          <w:bCs/>
          <w:color w:val="3C3C3C"/>
          <w:kern w:val="0"/>
          <w:sz w:val="27"/>
          <w:szCs w:val="27"/>
          <w:lang w:eastAsia="ru-RU"/>
          <w14:ligatures w14:val="none"/>
        </w:rPr>
        <w:t>АДМИНИСТРАЦИ НОВСКОГО СЕЛЬСКОГО ПОСЕЛЕНИЯ</w:t>
      </w:r>
    </w:p>
    <w:p w14:paraId="492D7981" w14:textId="77777777" w:rsidR="003D4C70" w:rsidRPr="003D4C70" w:rsidRDefault="003D4C70" w:rsidP="003D4C70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b/>
          <w:bCs/>
          <w:color w:val="3C3C3C"/>
          <w:kern w:val="0"/>
          <w:sz w:val="27"/>
          <w:szCs w:val="27"/>
          <w:lang w:eastAsia="ru-RU"/>
          <w14:ligatures w14:val="none"/>
        </w:rPr>
        <w:t>ПРИВОЛЖСКОГО МУНИЦИПАЛЬНОГО РАЙОНА</w:t>
      </w:r>
    </w:p>
    <w:p w14:paraId="709B1CCE" w14:textId="77777777" w:rsidR="003D4C70" w:rsidRPr="003D4C70" w:rsidRDefault="003D4C70" w:rsidP="003D4C70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b/>
          <w:bCs/>
          <w:color w:val="3C3C3C"/>
          <w:kern w:val="0"/>
          <w:sz w:val="27"/>
          <w:szCs w:val="27"/>
          <w:lang w:eastAsia="ru-RU"/>
          <w14:ligatures w14:val="none"/>
        </w:rPr>
        <w:t>ИВАНОВСКОЙ ОБЛАСТИ</w:t>
      </w:r>
    </w:p>
    <w:p w14:paraId="09AD0DF7" w14:textId="77777777" w:rsidR="003D4C70" w:rsidRPr="003D4C70" w:rsidRDefault="003D4C70" w:rsidP="003D4C70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b/>
          <w:bCs/>
          <w:color w:val="3C3C3C"/>
          <w:kern w:val="0"/>
          <w:sz w:val="27"/>
          <w:szCs w:val="27"/>
          <w:lang w:eastAsia="ru-RU"/>
          <w14:ligatures w14:val="none"/>
        </w:rPr>
        <w:t>ПОСТАНОВЛЕНИЕ</w:t>
      </w:r>
    </w:p>
    <w:p w14:paraId="4EFD6B69" w14:textId="77777777" w:rsidR="003D4C70" w:rsidRPr="003D4C70" w:rsidRDefault="003D4C70" w:rsidP="003D4C70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b/>
          <w:bCs/>
          <w:color w:val="3C3C3C"/>
          <w:kern w:val="0"/>
          <w:sz w:val="27"/>
          <w:szCs w:val="27"/>
          <w:lang w:eastAsia="ru-RU"/>
          <w14:ligatures w14:val="none"/>
        </w:rPr>
        <w:t>от 21.12.2018 № 45-п</w:t>
      </w:r>
    </w:p>
    <w:p w14:paraId="6B0E7B33" w14:textId="77777777" w:rsidR="003D4C70" w:rsidRPr="003D4C70" w:rsidRDefault="003D4C70" w:rsidP="003D4C70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b/>
          <w:bCs/>
          <w:color w:val="3C3C3C"/>
          <w:kern w:val="0"/>
          <w:sz w:val="27"/>
          <w:szCs w:val="27"/>
          <w:lang w:eastAsia="ru-RU"/>
          <w14:ligatures w14:val="none"/>
        </w:rPr>
        <w:t>Об утверждении муниципальной программы</w:t>
      </w:r>
    </w:p>
    <w:p w14:paraId="25994E7D" w14:textId="77777777" w:rsidR="003D4C70" w:rsidRPr="003D4C70" w:rsidRDefault="003D4C70" w:rsidP="003D4C70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b/>
          <w:bCs/>
          <w:color w:val="3C3C3C"/>
          <w:kern w:val="0"/>
          <w:sz w:val="27"/>
          <w:szCs w:val="27"/>
          <w:lang w:eastAsia="ru-RU"/>
          <w14:ligatures w14:val="none"/>
        </w:rPr>
        <w:t>развития субъектов малого и среднего предпринимательства</w:t>
      </w:r>
    </w:p>
    <w:p w14:paraId="0564C7BD" w14:textId="77777777" w:rsidR="003D4C70" w:rsidRPr="003D4C70" w:rsidRDefault="003D4C70" w:rsidP="003D4C70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b/>
          <w:bCs/>
          <w:color w:val="3C3C3C"/>
          <w:kern w:val="0"/>
          <w:sz w:val="27"/>
          <w:szCs w:val="27"/>
          <w:lang w:eastAsia="ru-RU"/>
          <w14:ligatures w14:val="none"/>
        </w:rPr>
        <w:t>в Новском сельском поселении Приволжского муниципального района</w:t>
      </w:r>
    </w:p>
    <w:p w14:paraId="064F453A" w14:textId="77777777" w:rsidR="003D4C70" w:rsidRPr="003D4C70" w:rsidRDefault="003D4C70" w:rsidP="003D4C70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b/>
          <w:bCs/>
          <w:color w:val="3C3C3C"/>
          <w:kern w:val="0"/>
          <w:sz w:val="27"/>
          <w:szCs w:val="27"/>
          <w:lang w:eastAsia="ru-RU"/>
          <w14:ligatures w14:val="none"/>
        </w:rPr>
        <w:t>на 2019 - 2021 годы</w:t>
      </w:r>
    </w:p>
    <w:p w14:paraId="2A1F71F3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В соответствии Бюджетным кодексом Российской Федерации, Федеральным законом от 24.07.2007 № 209-ФЗ «О развитии малого и среднего предпринимательства в Российской Федерации», Федеральном законом от 06.10.2003 № 131-ФЗ «Об общих принципах организации местного самоуправления в Российской Федерации», руководствуясь Уставом Новского сельского поселения, в целях обеспечения устойчивого развития малого и среднего предпринимательства в Новском сельском поселении, администрация Новского сельского поселения</w:t>
      </w:r>
    </w:p>
    <w:p w14:paraId="136353BE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b/>
          <w:bCs/>
          <w:color w:val="3C3C3C"/>
          <w:kern w:val="0"/>
          <w:sz w:val="27"/>
          <w:szCs w:val="27"/>
          <w:lang w:eastAsia="ru-RU"/>
          <w14:ligatures w14:val="none"/>
        </w:rPr>
        <w:t>ПОСТАНОВЛЯЕТ:</w:t>
      </w:r>
    </w:p>
    <w:p w14:paraId="6490590B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1. Утвердить муниципальную целевую программу развития субъектов малого и среднего предпринимательства в Новском сельском поселении Приволжского муниципального района на 2019 - 2021 годы (прилагается).</w:t>
      </w:r>
    </w:p>
    <w:p w14:paraId="10B4DD9B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2. Настоящее постановление вступает в силу со дня его подписания.</w:t>
      </w:r>
    </w:p>
    <w:p w14:paraId="05A63849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Глава Новского сельского поселения И.Л.Буглак</w:t>
      </w:r>
    </w:p>
    <w:p w14:paraId="54CA0C1B" w14:textId="77777777" w:rsidR="003D4C70" w:rsidRPr="003D4C70" w:rsidRDefault="003D4C70" w:rsidP="003D4C70">
      <w:pPr>
        <w:shd w:val="clear" w:color="auto" w:fill="FFFFFF"/>
        <w:spacing w:after="150" w:line="240" w:lineRule="auto"/>
        <w:jc w:val="right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Приложение к постановлению</w:t>
      </w:r>
    </w:p>
    <w:p w14:paraId="663F3B80" w14:textId="77777777" w:rsidR="003D4C70" w:rsidRPr="003D4C70" w:rsidRDefault="003D4C70" w:rsidP="003D4C70">
      <w:pPr>
        <w:shd w:val="clear" w:color="auto" w:fill="FFFFFF"/>
        <w:spacing w:after="150" w:line="240" w:lineRule="auto"/>
        <w:jc w:val="right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администрации Новского</w:t>
      </w:r>
    </w:p>
    <w:p w14:paraId="22DA9995" w14:textId="77777777" w:rsidR="003D4C70" w:rsidRPr="003D4C70" w:rsidRDefault="003D4C70" w:rsidP="003D4C70">
      <w:pPr>
        <w:shd w:val="clear" w:color="auto" w:fill="FFFFFF"/>
        <w:spacing w:after="150" w:line="240" w:lineRule="auto"/>
        <w:jc w:val="right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сельского поселения</w:t>
      </w:r>
    </w:p>
    <w:p w14:paraId="3742BB2D" w14:textId="77777777" w:rsidR="003D4C70" w:rsidRPr="003D4C70" w:rsidRDefault="003D4C70" w:rsidP="003D4C70">
      <w:pPr>
        <w:shd w:val="clear" w:color="auto" w:fill="FFFFFF"/>
        <w:spacing w:after="150" w:line="240" w:lineRule="auto"/>
        <w:jc w:val="right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от 21.12.2018 № 45-п</w:t>
      </w:r>
    </w:p>
    <w:p w14:paraId="16138338" w14:textId="77777777" w:rsidR="003D4C70" w:rsidRPr="003D4C70" w:rsidRDefault="003D4C70" w:rsidP="003D4C70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b/>
          <w:bCs/>
          <w:color w:val="3C3C3C"/>
          <w:kern w:val="0"/>
          <w:sz w:val="27"/>
          <w:szCs w:val="27"/>
          <w:lang w:eastAsia="ru-RU"/>
          <w14:ligatures w14:val="none"/>
        </w:rPr>
        <w:t>Муниципальная программа</w:t>
      </w:r>
    </w:p>
    <w:p w14:paraId="059DB4F8" w14:textId="77777777" w:rsidR="003D4C70" w:rsidRPr="003D4C70" w:rsidRDefault="003D4C70" w:rsidP="003D4C70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b/>
          <w:bCs/>
          <w:color w:val="3C3C3C"/>
          <w:kern w:val="0"/>
          <w:sz w:val="27"/>
          <w:szCs w:val="27"/>
          <w:lang w:eastAsia="ru-RU"/>
          <w14:ligatures w14:val="none"/>
        </w:rPr>
        <w:t>развития субъектов малого и среднего предпринимательства</w:t>
      </w:r>
    </w:p>
    <w:p w14:paraId="0E34355C" w14:textId="77777777" w:rsidR="003D4C70" w:rsidRPr="003D4C70" w:rsidRDefault="003D4C70" w:rsidP="003D4C70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b/>
          <w:bCs/>
          <w:color w:val="3C3C3C"/>
          <w:kern w:val="0"/>
          <w:sz w:val="27"/>
          <w:szCs w:val="27"/>
          <w:lang w:eastAsia="ru-RU"/>
          <w14:ligatures w14:val="none"/>
        </w:rPr>
        <w:t>в Новского сельском поселении Приволжского муниципального района на 2019 - 2021 годы</w:t>
      </w:r>
    </w:p>
    <w:p w14:paraId="03EFC4CC" w14:textId="77777777" w:rsidR="003D4C70" w:rsidRPr="003D4C70" w:rsidRDefault="003D4C70" w:rsidP="003D4C70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b/>
          <w:bCs/>
          <w:color w:val="3C3C3C"/>
          <w:kern w:val="0"/>
          <w:sz w:val="27"/>
          <w:szCs w:val="27"/>
          <w:lang w:eastAsia="ru-RU"/>
          <w14:ligatures w14:val="none"/>
        </w:rPr>
        <w:t>ПАСПОРТ</w:t>
      </w:r>
    </w:p>
    <w:p w14:paraId="205D6655" w14:textId="77777777" w:rsidR="003D4C70" w:rsidRPr="003D4C70" w:rsidRDefault="003D4C70" w:rsidP="003D4C70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b/>
          <w:bCs/>
          <w:color w:val="3C3C3C"/>
          <w:kern w:val="0"/>
          <w:sz w:val="27"/>
          <w:szCs w:val="27"/>
          <w:lang w:eastAsia="ru-RU"/>
          <w14:ligatures w14:val="none"/>
        </w:rPr>
        <w:lastRenderedPageBreak/>
        <w:t>муниципальной целевой программы развития субъектов</w:t>
      </w:r>
    </w:p>
    <w:p w14:paraId="3A2B8267" w14:textId="77777777" w:rsidR="003D4C70" w:rsidRPr="003D4C70" w:rsidRDefault="003D4C70" w:rsidP="003D4C70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b/>
          <w:bCs/>
          <w:color w:val="3C3C3C"/>
          <w:kern w:val="0"/>
          <w:sz w:val="27"/>
          <w:szCs w:val="27"/>
          <w:lang w:eastAsia="ru-RU"/>
          <w14:ligatures w14:val="none"/>
        </w:rPr>
        <w:t>малого и среднего предпринимательства в Новском сельском поселении Приволжского муниципального района на 2019 - 2021 годы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47"/>
        <w:gridCol w:w="7092"/>
      </w:tblGrid>
      <w:tr w:rsidR="003D4C70" w:rsidRPr="003D4C70" w14:paraId="0ED7B655" w14:textId="77777777" w:rsidTr="003D4C70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3673BF" w14:textId="77777777" w:rsidR="003D4C70" w:rsidRPr="003D4C70" w:rsidRDefault="003D4C70" w:rsidP="003D4C70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D4C70">
              <w:rPr>
                <w:rFonts w:ascii="Roboto" w:eastAsia="Times New Roman" w:hAnsi="Roboto" w:cs="Times New Roman"/>
                <w:b/>
                <w:bCs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Наименование программы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03476B" w14:textId="77777777" w:rsidR="003D4C70" w:rsidRPr="003D4C70" w:rsidRDefault="003D4C70" w:rsidP="003D4C70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D4C70">
              <w:rPr>
                <w:rFonts w:ascii="Roboto" w:eastAsia="Times New Roman" w:hAnsi="Roboto" w:cs="Times New Roman"/>
                <w:b/>
                <w:bCs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Муниципальная целевая программа развития субъектов малого и среднего предпринимательства в Новском сельском поселении Приволжского муниципального района на 2019 – 2021 годы</w:t>
            </w:r>
          </w:p>
        </w:tc>
      </w:tr>
      <w:tr w:rsidR="003D4C70" w:rsidRPr="003D4C70" w14:paraId="2CF0AB41" w14:textId="77777777" w:rsidTr="003D4C70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7A8212" w14:textId="77777777" w:rsidR="003D4C70" w:rsidRPr="003D4C70" w:rsidRDefault="003D4C70" w:rsidP="003D4C70">
            <w:pPr>
              <w:spacing w:after="150" w:line="240" w:lineRule="auto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D4C70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Заказчик – координатор программы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DC9FF0" w14:textId="77777777" w:rsidR="003D4C70" w:rsidRPr="003D4C70" w:rsidRDefault="003D4C70" w:rsidP="003D4C70">
            <w:pPr>
              <w:spacing w:after="150" w:line="240" w:lineRule="auto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D4C70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Координационный совет по развитию малого и среднего предпринимательства</w:t>
            </w:r>
          </w:p>
        </w:tc>
      </w:tr>
      <w:tr w:rsidR="003D4C70" w:rsidRPr="003D4C70" w14:paraId="6CFA207C" w14:textId="77777777" w:rsidTr="003D4C70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E6BA33" w14:textId="77777777" w:rsidR="003D4C70" w:rsidRPr="003D4C70" w:rsidRDefault="003D4C70" w:rsidP="003D4C70">
            <w:pPr>
              <w:spacing w:after="150" w:line="240" w:lineRule="auto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D4C70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Разработчик программы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820B58" w14:textId="77777777" w:rsidR="003D4C70" w:rsidRPr="003D4C70" w:rsidRDefault="003D4C70" w:rsidP="003D4C70">
            <w:pPr>
              <w:spacing w:after="150" w:line="240" w:lineRule="auto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D4C70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Администрация Новского сельского поселения Приволжского муниципального района</w:t>
            </w:r>
          </w:p>
        </w:tc>
      </w:tr>
      <w:tr w:rsidR="003D4C70" w:rsidRPr="003D4C70" w14:paraId="26777514" w14:textId="77777777" w:rsidTr="003D4C70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BD1601" w14:textId="77777777" w:rsidR="003D4C70" w:rsidRPr="003D4C70" w:rsidRDefault="003D4C70" w:rsidP="003D4C70">
            <w:pPr>
              <w:spacing w:after="150" w:line="240" w:lineRule="auto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D4C70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Основание для разработки программы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020000" w14:textId="77777777" w:rsidR="003D4C70" w:rsidRPr="003D4C70" w:rsidRDefault="003D4C70" w:rsidP="003D4C70">
            <w:pPr>
              <w:spacing w:after="150" w:line="240" w:lineRule="auto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D4C70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Федеральный закон №131 –ФЗ « Об общих принципах организации местного самоуправления в Российской Федерации»; </w:t>
            </w:r>
          </w:p>
          <w:p w14:paraId="56C6DF75" w14:textId="77777777" w:rsidR="003D4C70" w:rsidRPr="003D4C70" w:rsidRDefault="003D4C70" w:rsidP="003D4C70">
            <w:pPr>
              <w:spacing w:after="150" w:line="240" w:lineRule="auto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D4C70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ФЗ от 24.07.2007г. №209-ФЗ «О развитии малого и среднего предпринимательства в Российской Федерации»; Устав   Новского  сельского поселения;</w:t>
            </w:r>
          </w:p>
        </w:tc>
      </w:tr>
      <w:tr w:rsidR="003D4C70" w:rsidRPr="003D4C70" w14:paraId="39D0C0E7" w14:textId="77777777" w:rsidTr="003D4C70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D3577B" w14:textId="77777777" w:rsidR="003D4C70" w:rsidRPr="003D4C70" w:rsidRDefault="003D4C70" w:rsidP="003D4C70">
            <w:pPr>
              <w:spacing w:after="150" w:line="240" w:lineRule="auto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D4C70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Цель программы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CFF401" w14:textId="77777777" w:rsidR="003D4C70" w:rsidRPr="003D4C70" w:rsidRDefault="003D4C70" w:rsidP="003D4C70">
            <w:pPr>
              <w:spacing w:after="150" w:line="240" w:lineRule="auto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D4C70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Создание благоприятных экономических, правовых и организационных условий для устойчивого развития предпринимательства и предпринимательской инициативы граждан поселения, увеличение объемов налоговых поступлений в доходную часть бюджета поселения, насыщение потребительского рынка качественными товарами и услугами, содействие занятости населения, развитие инфраструктуры поддержки субъектов малого и среднего предпринимательства в Новском сельском поселении</w:t>
            </w:r>
          </w:p>
        </w:tc>
      </w:tr>
      <w:tr w:rsidR="003D4C70" w:rsidRPr="003D4C70" w14:paraId="0A1DE20F" w14:textId="77777777" w:rsidTr="003D4C70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851F2F" w14:textId="77777777" w:rsidR="003D4C70" w:rsidRPr="003D4C70" w:rsidRDefault="003D4C70" w:rsidP="003D4C70">
            <w:pPr>
              <w:spacing w:after="150" w:line="240" w:lineRule="auto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D4C70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Сроки реализации программы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0A0991" w14:textId="77777777" w:rsidR="003D4C70" w:rsidRPr="003D4C70" w:rsidRDefault="003D4C70" w:rsidP="003D4C70">
            <w:pPr>
              <w:spacing w:after="150" w:line="240" w:lineRule="auto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D4C70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2019-2021 годы</w:t>
            </w:r>
          </w:p>
        </w:tc>
      </w:tr>
      <w:tr w:rsidR="003D4C70" w:rsidRPr="003D4C70" w14:paraId="2B56E788" w14:textId="77777777" w:rsidTr="003D4C70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761FE2" w14:textId="77777777" w:rsidR="003D4C70" w:rsidRPr="003D4C70" w:rsidRDefault="003D4C70" w:rsidP="003D4C70">
            <w:pPr>
              <w:spacing w:after="150" w:line="240" w:lineRule="auto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D4C70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Ожидаемые конечные результаты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B1F10D" w14:textId="77777777" w:rsidR="003D4C70" w:rsidRPr="003D4C70" w:rsidRDefault="003D4C70" w:rsidP="003D4C70">
            <w:pPr>
              <w:spacing w:after="150" w:line="240" w:lineRule="auto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D4C70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 xml:space="preserve">Формирование благоприятной предпринимательской среды (оказание помощи в преодолении административных барьеров, создание положительного общественного мнения, оказание содействия и помощи в доступе к финансовым и имущественным ресурсам, развитие информационной составляющей малого и среднего бизнеса на уровне </w:t>
            </w:r>
            <w:r w:rsidRPr="003D4C70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lastRenderedPageBreak/>
              <w:t>поселения); создание новых рабочих мест; увеличение производства товаров и услуг;  увеличение налоговых поступлений в бюджет; повышение уровня конкуренции (качественное насыщение потребительского рынка товарами, услугами и работами, обеспечение прозрачности финансово-хозяйственной деятельности субъектов предпринимательства, способствование продвижению продукции местных товаропроизводителей на межрегиональный рынок)</w:t>
            </w:r>
          </w:p>
          <w:p w14:paraId="4A79524B" w14:textId="77777777" w:rsidR="003D4C70" w:rsidRPr="003D4C70" w:rsidRDefault="003D4C70" w:rsidP="003D4C70">
            <w:pPr>
              <w:spacing w:after="150" w:line="240" w:lineRule="auto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D4C70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</w:tr>
      <w:tr w:rsidR="003D4C70" w:rsidRPr="003D4C70" w14:paraId="377DC278" w14:textId="77777777" w:rsidTr="003D4C70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FD0F8B" w14:textId="77777777" w:rsidR="003D4C70" w:rsidRPr="003D4C70" w:rsidRDefault="003D4C70" w:rsidP="003D4C70">
            <w:pPr>
              <w:spacing w:after="150" w:line="240" w:lineRule="auto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D4C70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lastRenderedPageBreak/>
              <w:t>Основные исполнители программы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4A17BE" w14:textId="77777777" w:rsidR="003D4C70" w:rsidRPr="003D4C70" w:rsidRDefault="003D4C70" w:rsidP="003D4C70">
            <w:pPr>
              <w:spacing w:after="150" w:line="240" w:lineRule="auto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D4C70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Администрация Новского сельского поселения, субъекты малого и среднего предпринимательства, образующие инфраструктуру поддержки малого и среднего предпринимательства (по согласованию)</w:t>
            </w:r>
          </w:p>
        </w:tc>
      </w:tr>
      <w:tr w:rsidR="003D4C70" w:rsidRPr="003D4C70" w14:paraId="4F9770AD" w14:textId="77777777" w:rsidTr="003D4C70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9A4564" w14:textId="77777777" w:rsidR="003D4C70" w:rsidRPr="003D4C70" w:rsidRDefault="003D4C70" w:rsidP="003D4C70">
            <w:pPr>
              <w:spacing w:after="150" w:line="240" w:lineRule="auto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D4C70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Контроль за исполнением программы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64F854" w14:textId="77777777" w:rsidR="003D4C70" w:rsidRPr="003D4C70" w:rsidRDefault="003D4C70" w:rsidP="003D4C70">
            <w:pPr>
              <w:spacing w:after="150" w:line="240" w:lineRule="auto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D4C70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Администрация Новского сельского поселения, координационный совет по развитию малого и среднего предпринимательства</w:t>
            </w:r>
          </w:p>
        </w:tc>
      </w:tr>
    </w:tbl>
    <w:p w14:paraId="7FCA8598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Введение</w:t>
      </w:r>
    </w:p>
    <w:p w14:paraId="177415E0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Развитие малого предпринимательства в Новском сельском поселении за последние годы приобретает все большее политическое, социальное и экономическое значение, способствуя повышению благосостояния населения поселения, созданию новых рабочих мест, увеличению доходной части бюджета Новского сельского поселения.</w:t>
      </w:r>
    </w:p>
    <w:p w14:paraId="5B77FD60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Настоящая Программа разработана в связи с введением в действие с 1 января 2008 года Федерального закона от 24.07.2007 № 209-ФЗ «О развитии малого и среднего предпринимательства в Российской Федерации». Выделение среднего предпринимательства в отдельную категорию требует внесения изменений как в федеральные и региональные, так и муниципальные правовые акты по поддержке предпринимательства.</w:t>
      </w:r>
    </w:p>
    <w:p w14:paraId="25404543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Создание благоприятных условий для эффективного развития субъектов малого и среднего предпринимательства, совершенствование форм их поддержки, развитие инфраструктуры поддержки предпринимательства являются важными задачами администрации Новского сельского поселения.</w:t>
      </w:r>
    </w:p>
    <w:p w14:paraId="2DADD8B5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 xml:space="preserve">Сохраняются острые проблемы, сдерживающие создание и развитие субъектов малого и среднего предпринимательства, а именно: недостаточный уровень профессиональной подготовки многих предпринимателей, отсутствие достаточного стартового капитала, </w:t>
      </w: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lastRenderedPageBreak/>
        <w:t>сложности с поиском, арендой и выкупом помещений, организацией сбыта продукции и услуг, недобросовестная конкуренция. Отрицательное влияние на развитие малого и среднего бизнеса оказывает все еще низкая платежеспособность населения.</w:t>
      </w:r>
    </w:p>
    <w:p w14:paraId="015F6888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В целях реализации государственной политики в сфере предпринимательства необходимо развитие системы комплексной поддержки малого и среднего бизнеса на федеральном, региональном и муниципальном уровнях.</w:t>
      </w:r>
    </w:p>
    <w:p w14:paraId="4439D58A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Система комплексной поддержки малого и среднего предпринимательства должна включать:</w:t>
      </w:r>
    </w:p>
    <w:p w14:paraId="79C1E872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- необходимую нормативно-правовую базу, в том числе программу развития субъектов малого и среднего предпринимательства;</w:t>
      </w:r>
    </w:p>
    <w:p w14:paraId="1EFF5680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- развитую инфраструктуру поддержки малого и среднего предпринимательства, обеспечивающую научно-методическое, информационное, образовательное и консультационное сопровождение начинающих и действующих предпринимателей;</w:t>
      </w:r>
    </w:p>
    <w:p w14:paraId="44A6345B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- обеспечение предпринимателям равного доступа к материальным и финансовым ресурсам, необходимым для создания и развития бизнеса;</w:t>
      </w:r>
    </w:p>
    <w:p w14:paraId="37336851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- содействие в расширении рынков сбыта производимых товаров и услуг;</w:t>
      </w:r>
    </w:p>
    <w:p w14:paraId="4A35BC6C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- надежную защиту прав и законных интересов предпринимателей;</w:t>
      </w:r>
    </w:p>
    <w:p w14:paraId="0A8A62A4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- взаимодействие между бизнесом в лице объединений предпринимателей и властью;</w:t>
      </w:r>
    </w:p>
    <w:p w14:paraId="79F6D42A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- благоприятное отношение общества к предпринимательской деятельности.</w:t>
      </w:r>
    </w:p>
    <w:p w14:paraId="0D363E01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Основные цели и задачи Программы</w:t>
      </w:r>
    </w:p>
    <w:p w14:paraId="74F571D2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Основными целями настоящей Программы являются:</w:t>
      </w:r>
    </w:p>
    <w:p w14:paraId="071C6DBE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- улучшение условий для развития малого и среднего предпринимательства в Новском сельском поселении;</w:t>
      </w:r>
    </w:p>
    <w:p w14:paraId="68AACD97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- устойчивый рост уровня социально-экономического развития поселения и благосостояния граждан;</w:t>
      </w:r>
    </w:p>
    <w:p w14:paraId="7B9E0334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- формирование экономически активного среднего класса;</w:t>
      </w:r>
    </w:p>
    <w:p w14:paraId="77EDCA90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- ускорение развития малого и среднего предпринимательства в приоритетных для поселения сферах деятельности.</w:t>
      </w:r>
    </w:p>
    <w:p w14:paraId="7880ED12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Исходя из социальной значимости малого и среднего предпринимательства муниципальная политика в отношении данного сектора экономики должна быть направлена на решение следующих задач Программы:</w:t>
      </w:r>
    </w:p>
    <w:p w14:paraId="0513C800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lastRenderedPageBreak/>
        <w:t>- формирование благоприятных условий для обеспечения занятости и самозанятости населения на основе личной творческой и финансовой инициативы как средства повышения материального благосостояния и возможности самореализации граждан;</w:t>
      </w:r>
    </w:p>
    <w:p w14:paraId="62EC503C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- включение максимально широкого круга экономически активной части населения из различных социальных слоев общества в процесс социально-экономических реформ на основе приобретения практического опыта в бизнесе, развития правовой культуры и этики деловых отношений;</w:t>
      </w:r>
    </w:p>
    <w:p w14:paraId="1ECEFC65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- привлечение частных инвестиций и личных накоплений граждан в реальный сектор экономики;</w:t>
      </w:r>
    </w:p>
    <w:p w14:paraId="05B56611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- стимулирование инициативы граждан в научно-технической сфере через систему развития малых и средних инновационных предприятий, обеспечения сопровождения промышленного внедрения инновационных разработок;</w:t>
      </w:r>
    </w:p>
    <w:p w14:paraId="1B195692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- увеличение налоговых поступлений в бюджеты всех уровней бюджет Ингарского сельского поселения от малых и средних предприятий за счет обеспечения прозрачности бизнеса.</w:t>
      </w:r>
    </w:p>
    <w:p w14:paraId="361AE1F3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Приоритетные направления деятельности субъектов малого</w:t>
      </w:r>
    </w:p>
    <w:p w14:paraId="405B08FC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и среднего предпринимательства на территории Новского сельского поселения</w:t>
      </w:r>
    </w:p>
    <w:p w14:paraId="7F747FFD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1. Производство товаров народного потребления.</w:t>
      </w:r>
    </w:p>
    <w:p w14:paraId="335F01F3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2. Инновационная деятельность в отраслях экономики, ориентированная на выпуск конкурентоспособной продукции высоких технологий и потребительских качеств.</w:t>
      </w:r>
    </w:p>
    <w:p w14:paraId="5EDA96A0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3. Благоустройство поселения и обслуживание объектов жилищно-коммунального хозяйства.</w:t>
      </w:r>
    </w:p>
    <w:p w14:paraId="02D15FAE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4. Оказание бытовых услуг населению.</w:t>
      </w:r>
    </w:p>
    <w:p w14:paraId="35504ABD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Мероприятия Программы</w:t>
      </w:r>
    </w:p>
    <w:p w14:paraId="644FF4CD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 xml:space="preserve">Мероприятия Программы строятся исходя из насущных потребностей субъектов малого и среднего предпринимательства в совершенствовании арендных отношений, привлечении к поставкам продукции для муниципальных нужд, производственно-технологической кооперации с крупным производством, организации рекламно-выставочной деятельности, информационного и консультационного обслуживания, подготовки предпринимательских кадров. При этом учитываются потребности: органов управления - в обеспечении мониторинга и экономического анализа развития субъектов малого и среднего предпринимательства, информационного обмена, проведении </w:t>
      </w: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lastRenderedPageBreak/>
        <w:t>исследований по проблемам малого и среднего предпринимательства, а субъектов малого и среднего предпринимательства - в создании объектов инфраструктуры поддержки и расширении возможностей малого и среднего бизнеса.</w:t>
      </w:r>
    </w:p>
    <w:p w14:paraId="6A6F3988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Перечень мероприятий по реализации Программы</w:t>
      </w:r>
    </w:p>
    <w:p w14:paraId="47FF072C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1. Поддержка выставочно-ярморочной деятельности субъектов малого и среднего предпринимательства</w:t>
      </w:r>
    </w:p>
    <w:p w14:paraId="1DC30AFD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2. Проведение информационных семинаров для вновь зарегистрированных предпринимателей</w:t>
      </w:r>
    </w:p>
    <w:p w14:paraId="5E8943E1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3. Установление и укрепление межрегиональных и международных связей, способствующих развитию малого и среднего предпринимательства</w:t>
      </w:r>
    </w:p>
    <w:p w14:paraId="52FE02E0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4. Привлечение и поддержка средств массовой информации в целях освещения деятельности по поддержке и развитию малого и среднего предпринимательства</w:t>
      </w:r>
    </w:p>
    <w:p w14:paraId="75C13A0B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5. Оказание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(осуществляется в виде создания информационных систем и информационно-телекоммуникационных сетей, обеспечения их функционирования в целях поддержки субъектов малого и среднего предпринимательства)</w:t>
      </w:r>
    </w:p>
    <w:p w14:paraId="10DC9CB4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Информационная поддержка</w:t>
      </w:r>
    </w:p>
    <w:p w14:paraId="7A745DA9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1. Привлечение и поддержка средств массовой информации в целях освещения деятельности по поддержке и развитию малого и среднего предпринимательства.</w:t>
      </w:r>
    </w:p>
    <w:p w14:paraId="5D3A060B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2. Оказание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(осуществляется в виде создания информационных систем и информационно-телекоммуникационных сетей, обеспечения их функционирования в целях поддержки субъектов малого и среднего предпринимательства).</w:t>
      </w:r>
    </w:p>
    <w:p w14:paraId="1606B255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Имущественная поддержка</w:t>
      </w:r>
    </w:p>
    <w:p w14:paraId="19F434A8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1. Формирование перечня имущества Новского сельского поселения,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качестве имущественной поддержки (при наличии такого имущества).</w:t>
      </w:r>
    </w:p>
    <w:p w14:paraId="4894D956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lastRenderedPageBreak/>
        <w:t>2. Оказание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виде передачи во владение и (или) в пользование муниципального имущества на возмездной основе, безвозмездной основе или на льготных условиях с учетом его целевого использования и соблюдения требований, установленных Федеральным законом от 26.07.2006 № 135-ФЗ «О защите конкуренции».</w:t>
      </w:r>
    </w:p>
    <w:p w14:paraId="11629CF3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3. Совершенствование нормативной правовой базы, регулирующей оказание имущественной поддержки субъектам малого и среднего предпринимательства в Новском сельском поселении.</w:t>
      </w:r>
    </w:p>
    <w:p w14:paraId="0F2BCE8D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Механизм реализации Программы</w:t>
      </w:r>
    </w:p>
    <w:p w14:paraId="1E9FBA83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В соответствии с Федеральным законом от 24.07.2007 № 209-ФЗ «О развитии малого и среднего предпринимательства в Российской Федерации» субъекты малого и среднего предпринимательства имеют равный доступ к получению поддержки на территории Новского сельского поселения в рамках реализации Программы.</w:t>
      </w:r>
    </w:p>
    <w:p w14:paraId="70C2EB69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Предоставление поддержки по перечню мероприятий, предусмотренных настоящей Программой, оказывается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 учетом положений законодательства Российской Федерации, муниципальных правовых актов</w:t>
      </w:r>
    </w:p>
    <w:p w14:paraId="00CE015A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Новского сельского поселения, регулирующих отношения в соответствующих сферах правоотношений, при одновременном соблюдении следующих условий (за исключением имущественной поддержки):</w:t>
      </w:r>
    </w:p>
    <w:p w14:paraId="7A1683E0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1. Отнесение заявителей к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соответствии с Федеральным законом от 24.07.2007 № 209-ФЗ «О развитии малого и среднего предпринимательства в Российской Федерации».</w:t>
      </w:r>
    </w:p>
    <w:p w14:paraId="4CCE32B1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2. Наличие регистрации в Новском сельском поселении.</w:t>
      </w:r>
    </w:p>
    <w:p w14:paraId="1D7BA185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3. Отсутствие задолженности по обязательным платежам в бюджеты всех уровней и государственные внебюджетные фонды.</w:t>
      </w:r>
    </w:p>
    <w:p w14:paraId="2AF03067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4. Осуществление на территории Новского сельского поселения деятельности по приоритетным направлениям, определенным в Программе.</w:t>
      </w:r>
    </w:p>
    <w:p w14:paraId="5B7DA506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lastRenderedPageBreak/>
        <w:t>Оказание поддержки субъектов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в заявительном порядке. Срок рассмотрения обращений не более 30 календарных дней. Решение о целесообразности (нецелесообразности) поддержки принимается на заседании координационного совета по развитию малого и среднего предпринимательства при администрации Новского сельского поселения (далее - Координационный совет).</w:t>
      </w:r>
    </w:p>
    <w:p w14:paraId="7E30CD90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С учетом решений Координационного совета принимаются соответствующие муниципальные правовые акты:</w:t>
      </w:r>
    </w:p>
    <w:p w14:paraId="314B0D37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- постановления администрации Новского сельского поселения о предоставлении поддержки (за исключением субсидирования процентной ставки по полученным кредитам);</w:t>
      </w:r>
    </w:p>
    <w:p w14:paraId="2746D338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- распоряжения администрации Новского сельского поселения на субсидирование процентной ставки по полученным кредитам.</w:t>
      </w:r>
    </w:p>
    <w:p w14:paraId="6321D5D2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Оказание поддержки субъектов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с соблюдением положений законодательства Российской Федерации, муниципальных правовых актов, регулирующих порядок управления и распоряжения имуществом, находящимся в собственности Новского сельского поселения.</w:t>
      </w:r>
    </w:p>
    <w:p w14:paraId="2414C843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Перечень имущества Новского сельского поселения,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формируется администрацией Новского сельского поселения.</w:t>
      </w:r>
    </w:p>
    <w:p w14:paraId="4C536631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В перечень могут включаться:</w:t>
      </w:r>
    </w:p>
    <w:p w14:paraId="368433F4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- нежилые помещения, в том числе отдельно стоящие нежилые объекты недвижимости, находящиеся в собственности Новского сельского поселения, свободные от прав третьих лиц;</w:t>
      </w:r>
    </w:p>
    <w:p w14:paraId="08C9DC6E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- нежилые помещения, в том числе отдельно стоящие нежилые объекты недвижимости, находящиеся в собственности Новского сельского поселения, арендуемые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в отношении которых в соответствии с настоящей Программой принято решение об оказании имущественной поддержки;</w:t>
      </w:r>
    </w:p>
    <w:p w14:paraId="431A11B2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lastRenderedPageBreak/>
        <w:t>- иное имущество, находящееся в собственности Новского сельского поселения.</w:t>
      </w:r>
    </w:p>
    <w:p w14:paraId="5A25BA2C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При этом запрещаются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деятельности.</w:t>
      </w:r>
    </w:p>
    <w:p w14:paraId="74640206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Имущественная поддержка оказывается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предпринимательства, при одновременном соблюдении следующих условий:</w:t>
      </w:r>
    </w:p>
    <w:p w14:paraId="3BAE8A6E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1. Отнесение заявителей к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соответствии с Федеральным законом «О развитии малого и среднего предпринимательства в Российской Федерации».</w:t>
      </w:r>
    </w:p>
    <w:p w14:paraId="32016751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2. Осуществление на территории Новского сельского поселения деятельности по следующим приоритетным направлениям:</w:t>
      </w:r>
    </w:p>
    <w:p w14:paraId="7AE56198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2.1. Производство товаров народного потребления.</w:t>
      </w:r>
    </w:p>
    <w:p w14:paraId="4CDDF5E2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2.2. Инновационная деятельность в отраслях экономики, ориентированная на выпуск конкурентоспособной продукции высоких технологий и потребительских качеств.</w:t>
      </w:r>
    </w:p>
    <w:p w14:paraId="7A2ECE11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2.3. Благоустройство поселения и обслуживание объектов жилищно-коммунального хозяйства.</w:t>
      </w:r>
    </w:p>
    <w:p w14:paraId="70A462C0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2.4. Оказание бытовых услуг населению (пошив и ремонт обуви, ремонт сложной бытовой техники и теле-, радиоаппаратуры, парикмахерские услуги, художественная фотография, химчистка и крашение, прокат, ремонт часов, мебели, услуги, оказываемые одновременно в комплексе по индивидуальному моделированию и пошиву одежды, созданию коллекций моделей одежды, пошиву костюмов для творческих коллективов).</w:t>
      </w:r>
    </w:p>
    <w:p w14:paraId="6D6D5443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3. Добросовестность арендаторов (отсутствие задолженности по арендным платежам и нарушений иных обязательств, установленных договором аренды).</w:t>
      </w:r>
    </w:p>
    <w:p w14:paraId="16467991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4. Отсутствие задолженности по обязательным платежам в бюджеты всех уровней и государственные внебюджетные фонды.</w:t>
      </w:r>
    </w:p>
    <w:p w14:paraId="28B26075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lastRenderedPageBreak/>
        <w:t>5. Размер средней заработной платы работников, работодателем которых является субъект малого и среднего предпринимательства или организация, образующая инфраструктуру поддержки субъектов малого и среднего предпринимательства, должен быть не ниже 1,5-кратной величины прожиточного минимума для трудоспособного населения в Ивановской области.</w:t>
      </w:r>
    </w:p>
    <w:p w14:paraId="5E2B257E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При предоставлении имущественной поддержки организациям, образующим инфраструктуру поддержки субъектов малого и среднего предпринимательства, требование соблюдения условия, предусмотренного пунктом 2 настоящей части Программы, не учитывается.</w:t>
      </w:r>
    </w:p>
    <w:p w14:paraId="384A4D6F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Предоставление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путем передачи нежилых помещений, свободных от прав третьих лиц, осуществляется по результатам проведения конкурсов или аукционов на право заключения договоров аренды.</w:t>
      </w:r>
    </w:p>
    <w:p w14:paraId="15895C11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Оказание поддержки субъектов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в заявительном порядке.</w:t>
      </w:r>
    </w:p>
    <w:p w14:paraId="519DA941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Субъекты малого и среднего предпринимательства или организация, образующая инфраструктуру поддержки субъектов малого и среднего предпринимательства, претендующие на предоставление имущественной поддержки, обращаются с заявлением на имя Главы Новского сельского поселения с приложением необходимых документов, подтверждающих их соответствие условиям оказания имущественной поддержки. Срок рассмотрения заявлений составляет не более 30 календарных дней. Координационный совет по развитию малого и среднего предпринимательства при администрации Новского сельского поселения рассматривает заявление субъектов малого и среднего предпринимательства или организации, образующей инфраструктуру поддержки субъектов малого и среднего предпринимательства, о предоставлении имущественной поддержки и принимает решение о возможности (невозможности) ее предоставления.</w:t>
      </w:r>
    </w:p>
    <w:p w14:paraId="2872FB7B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Глава Новского сельского поселения с учетом решения координационного совета по развитию малого и среднего предпринимательства при администрации Новского сельского поселения принимает решение:</w:t>
      </w:r>
    </w:p>
    <w:p w14:paraId="5E26617E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- об оказании имущественной поддержки (в форме постановления);</w:t>
      </w:r>
    </w:p>
    <w:p w14:paraId="01770761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lastRenderedPageBreak/>
        <w:t>- об отказе в оказании имущественной поддержки (с направлением заявителю письменного отказа);</w:t>
      </w:r>
    </w:p>
    <w:p w14:paraId="4E62B73B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- о проведении конкурса или аукциона на оказание имущественной поддержки.</w:t>
      </w:r>
    </w:p>
    <w:p w14:paraId="3C1C259B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Организация управления Программой, контроль за ходом ее реализации</w:t>
      </w:r>
    </w:p>
    <w:p w14:paraId="1EDB8214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Организацию управления всем комплексом работ по реализации Программы осуществляет администрация Новского сельского поселения</w:t>
      </w:r>
    </w:p>
    <w:p w14:paraId="6619F9C7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Координационный совет по развитию малого и среднего предпринимательства при администрации Новского сельского поселения совместно администрацией Новского сельского поселения осуществляет функциональное регулирование в сфере муниципальной поддержки и развития малого и среднего предпринимательства, координирует деятельность органов местного самоуправления по реализации Программы в части обеспечения формирования и целостной системы поддержки малого и среднего предпринимательства на территории поселения, разработки муниципальных правовых актов, развития системы подготовки кадров, оказания консультационной и информационной поддержки, выставочно-ярмарочной деятельности, других направлений поддержки субъектов малого и среднего предпринимательства.</w:t>
      </w:r>
    </w:p>
    <w:p w14:paraId="0D903032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Контроль за ходом исполнения Программы осуществляют администрация Новского сельского поселения, координационный совет по развитию малого и среднего предпринимательства.</w:t>
      </w:r>
    </w:p>
    <w:p w14:paraId="6F95AD07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Ожидаемые результаты реализации Программы</w:t>
      </w:r>
    </w:p>
    <w:p w14:paraId="5C1BCE97" w14:textId="77777777" w:rsidR="003D4C70" w:rsidRPr="003D4C70" w:rsidRDefault="003D4C70" w:rsidP="003D4C7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3D4C70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Реализация мероприятий Программы будет способствовать позитивным изменениям в сфере малого предпринимательства и экономике Новского сельского поселения в целом, что позволит снизить социальную напряженность путем увеличения числа занятых в малом и среднем предпринимательстве, повысить объем налоговых платежей, сократить уровень теневого оборота в малом и среднем бизнесе.</w:t>
      </w:r>
    </w:p>
    <w:p w14:paraId="4AB9F2B7" w14:textId="77777777" w:rsidR="00CB3F87" w:rsidRPr="003D4C70" w:rsidRDefault="00CB3F87" w:rsidP="003D4C70"/>
    <w:sectPr w:rsidR="00CB3F87" w:rsidRPr="003D4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C70"/>
    <w:rsid w:val="003D4C70"/>
    <w:rsid w:val="00C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15FE4"/>
  <w15:chartTrackingRefBased/>
  <w15:docId w15:val="{F560BD0B-6809-4E14-B33C-ABE82DE1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4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3D4C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8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3188</Words>
  <Characters>18178</Characters>
  <Application>Microsoft Office Word</Application>
  <DocSecurity>0</DocSecurity>
  <Lines>151</Lines>
  <Paragraphs>42</Paragraphs>
  <ScaleCrop>false</ScaleCrop>
  <Company/>
  <LinksUpToDate>false</LinksUpToDate>
  <CharactersWithSpaces>21324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2023-08-03T08:59:00Z</dcterms:created>
  <dcterms:modified xsi:type="dcterms:W3CDTF">2023-08-03T08:59:00Z</dcterms:modified>
</cp:coreProperties>
</file>